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68A" w:rsidRDefault="006A168A" w:rsidP="00035156">
      <w:pPr>
        <w:pStyle w:val="Standard"/>
        <w:rPr>
          <w:b/>
          <w:u w:val="single"/>
        </w:rPr>
      </w:pPr>
    </w:p>
    <w:p w:rsidR="00F83C3A" w:rsidRDefault="00F83C3A" w:rsidP="00F83C3A">
      <w:pPr>
        <w:pStyle w:val="Standard"/>
        <w:jc w:val="center"/>
        <w:rPr>
          <w:b/>
          <w:u w:val="single"/>
        </w:rPr>
      </w:pPr>
      <w:r>
        <w:rPr>
          <w:b/>
          <w:u w:val="single"/>
        </w:rPr>
        <w:t>JEGYZŐKÖNYV</w:t>
      </w:r>
    </w:p>
    <w:p w:rsidR="00F83C3A" w:rsidRDefault="00F83C3A" w:rsidP="00F83C3A">
      <w:pPr>
        <w:pStyle w:val="Standard"/>
      </w:pPr>
    </w:p>
    <w:p w:rsidR="00F83C3A" w:rsidRDefault="00F83C3A" w:rsidP="00F83C3A">
      <w:pPr>
        <w:pStyle w:val="Standard"/>
        <w:jc w:val="center"/>
        <w:rPr>
          <w:b/>
          <w:bCs/>
          <w:u w:val="single"/>
        </w:rPr>
      </w:pPr>
      <w:r w:rsidRPr="003176A9">
        <w:rPr>
          <w:b/>
          <w:u w:val="single"/>
        </w:rPr>
        <w:t>J</w:t>
      </w:r>
      <w:r>
        <w:rPr>
          <w:b/>
          <w:bCs/>
          <w:u w:val="single"/>
        </w:rPr>
        <w:t>ászfényszaru Város Ö</w:t>
      </w:r>
      <w:r w:rsidR="00AC5AD4">
        <w:rPr>
          <w:b/>
          <w:bCs/>
          <w:u w:val="single"/>
        </w:rPr>
        <w:t xml:space="preserve">nkormányzat Képviselő-testületi </w:t>
      </w:r>
      <w:r>
        <w:rPr>
          <w:b/>
          <w:bCs/>
          <w:u w:val="single"/>
        </w:rPr>
        <w:t>üléséről</w:t>
      </w:r>
    </w:p>
    <w:p w:rsidR="00F83C3A" w:rsidRPr="00C1370C" w:rsidRDefault="00F83C3A" w:rsidP="00F83C3A">
      <w:pPr>
        <w:pStyle w:val="Standard"/>
      </w:pPr>
    </w:p>
    <w:p w:rsidR="00F83C3A" w:rsidRDefault="00F83C3A" w:rsidP="00F83C3A">
      <w:pPr>
        <w:pStyle w:val="Standard"/>
        <w:jc w:val="both"/>
      </w:pPr>
      <w:r>
        <w:rPr>
          <w:b/>
          <w:bCs/>
          <w:u w:val="single"/>
        </w:rPr>
        <w:t>Helyszín</w:t>
      </w:r>
      <w:r>
        <w:t xml:space="preserve">: </w:t>
      </w:r>
      <w:r>
        <w:tab/>
        <w:t>Jászfényszaru Város Önkormányzat, tanácsterem</w:t>
      </w:r>
    </w:p>
    <w:p w:rsidR="00F83C3A" w:rsidRDefault="00F83C3A" w:rsidP="00F83C3A">
      <w:pPr>
        <w:pStyle w:val="Standard"/>
        <w:jc w:val="both"/>
      </w:pPr>
      <w:r>
        <w:rPr>
          <w:b/>
          <w:bCs/>
          <w:u w:val="single"/>
        </w:rPr>
        <w:t>Időpont</w:t>
      </w:r>
      <w:r w:rsidR="00772A51">
        <w:t xml:space="preserve">: </w:t>
      </w:r>
      <w:r w:rsidR="00772A51">
        <w:tab/>
        <w:t xml:space="preserve">2017. </w:t>
      </w:r>
      <w:r w:rsidR="00E241B2">
        <w:t>július</w:t>
      </w:r>
      <w:r w:rsidR="006570A4">
        <w:t xml:space="preserve"> </w:t>
      </w:r>
      <w:r w:rsidR="00E241B2">
        <w:t>1</w:t>
      </w:r>
      <w:r w:rsidR="00373947">
        <w:t>9</w:t>
      </w:r>
      <w:r w:rsidR="00BB30CA">
        <w:t>.</w:t>
      </w:r>
      <w:r w:rsidR="00BA3CC3">
        <w:t xml:space="preserve"> /szerda</w:t>
      </w:r>
      <w:r w:rsidR="00D25D5C">
        <w:t xml:space="preserve">/ </w:t>
      </w:r>
      <w:r w:rsidR="00961A7C">
        <w:t>1</w:t>
      </w:r>
      <w:r w:rsidR="00026A26">
        <w:t>5</w:t>
      </w:r>
      <w:r w:rsidR="00AC5AD4">
        <w:t>:</w:t>
      </w:r>
      <w:r w:rsidR="00026A26">
        <w:t>0</w:t>
      </w:r>
      <w:r w:rsidR="00772A51">
        <w:t>0</w:t>
      </w:r>
      <w:r>
        <w:t xml:space="preserve"> óra</w:t>
      </w:r>
    </w:p>
    <w:p w:rsidR="00F83C3A" w:rsidRDefault="00F83C3A" w:rsidP="00F83C3A">
      <w:pPr>
        <w:pStyle w:val="Standard"/>
        <w:jc w:val="both"/>
      </w:pPr>
    </w:p>
    <w:p w:rsidR="00F83C3A" w:rsidRPr="00BA3CC3" w:rsidRDefault="00F83C3A" w:rsidP="00F83C3A">
      <w:pPr>
        <w:rPr>
          <w:b/>
        </w:rPr>
      </w:pPr>
      <w:r w:rsidRPr="00BA3CC3">
        <w:rPr>
          <w:b/>
          <w:u w:val="single"/>
        </w:rPr>
        <w:t>Jelen vannak:</w:t>
      </w:r>
      <w:r w:rsidRPr="00BA3CC3">
        <w:rPr>
          <w:b/>
        </w:rPr>
        <w:t xml:space="preserve"> </w:t>
      </w:r>
    </w:p>
    <w:p w:rsidR="005A13B4" w:rsidRDefault="005A13B4" w:rsidP="00F83C3A">
      <w:r>
        <w:tab/>
      </w:r>
      <w:r>
        <w:tab/>
        <w:t xml:space="preserve">Győriné dr. Czeglédi Márta </w:t>
      </w:r>
    </w:p>
    <w:p w:rsidR="00C023A3" w:rsidRPr="00C023A3" w:rsidRDefault="00F83C3A" w:rsidP="00C023A3">
      <w:r>
        <w:tab/>
      </w:r>
      <w:r>
        <w:tab/>
      </w:r>
      <w:r w:rsidR="005E586E">
        <w:t>Győri János</w:t>
      </w:r>
    </w:p>
    <w:p w:rsidR="00463033" w:rsidRDefault="00F83C3A" w:rsidP="008B617E">
      <w:pPr>
        <w:ind w:left="708" w:firstLine="708"/>
      </w:pPr>
      <w:r>
        <w:t>Berényi Ferenc</w:t>
      </w:r>
    </w:p>
    <w:p w:rsidR="006570A4" w:rsidRDefault="006570A4" w:rsidP="00F83C3A">
      <w:pPr>
        <w:ind w:left="708" w:firstLine="708"/>
      </w:pPr>
      <w:r>
        <w:t xml:space="preserve">Sándor </w:t>
      </w:r>
      <w:proofErr w:type="spellStart"/>
      <w:r>
        <w:t>Sándor</w:t>
      </w:r>
      <w:proofErr w:type="spellEnd"/>
      <w:r>
        <w:t xml:space="preserve"> </w:t>
      </w:r>
    </w:p>
    <w:p w:rsidR="0037300D" w:rsidRDefault="0037300D" w:rsidP="00F83C3A">
      <w:pPr>
        <w:ind w:left="708" w:firstLine="708"/>
      </w:pPr>
      <w:proofErr w:type="spellStart"/>
      <w:r>
        <w:t>Szakali</w:t>
      </w:r>
      <w:proofErr w:type="spellEnd"/>
      <w:r>
        <w:t xml:space="preserve"> János</w:t>
      </w:r>
    </w:p>
    <w:p w:rsidR="00463033" w:rsidRDefault="00463033" w:rsidP="00F83C3A">
      <w:pPr>
        <w:ind w:left="708" w:firstLine="708"/>
      </w:pPr>
      <w:r>
        <w:t>Zsámboki Sándor</w:t>
      </w:r>
    </w:p>
    <w:p w:rsidR="00BC17E4" w:rsidRDefault="00F83C3A" w:rsidP="00F83C3A">
      <w:pPr>
        <w:pStyle w:val="Standard"/>
      </w:pPr>
      <w:r>
        <w:tab/>
      </w:r>
      <w:r w:rsidR="00BC17E4">
        <w:tab/>
      </w:r>
    </w:p>
    <w:p w:rsidR="00F83C3A" w:rsidRDefault="00F83C3A" w:rsidP="00F83C3A">
      <w:pPr>
        <w:pStyle w:val="Standard"/>
        <w:ind w:left="708" w:firstLine="708"/>
      </w:pPr>
      <w:r>
        <w:t xml:space="preserve">Dr. </w:t>
      </w:r>
      <w:r w:rsidR="006A64E2">
        <w:t xml:space="preserve">Voller Erika </w:t>
      </w:r>
      <w:r>
        <w:t>jegyző</w:t>
      </w:r>
    </w:p>
    <w:p w:rsidR="0012649E" w:rsidRDefault="0012649E" w:rsidP="00F83C3A">
      <w:pPr>
        <w:pStyle w:val="Standard"/>
        <w:ind w:left="708" w:firstLine="708"/>
      </w:pPr>
      <w:r>
        <w:t>Dr. Sándor Mátyás aljegyző</w:t>
      </w:r>
    </w:p>
    <w:p w:rsidR="00BA3CC3" w:rsidRDefault="00BA3CC3" w:rsidP="00C023A3">
      <w:pPr>
        <w:jc w:val="both"/>
        <w:rPr>
          <w:b/>
        </w:rPr>
      </w:pPr>
    </w:p>
    <w:p w:rsidR="00234302" w:rsidRDefault="00F63FA3" w:rsidP="00234302">
      <w:pPr>
        <w:jc w:val="both"/>
      </w:pPr>
      <w:r w:rsidRPr="00527BDA">
        <w:t xml:space="preserve">Győriné dr. Czeglédi Márta </w:t>
      </w:r>
      <w:r w:rsidR="00527BDA" w:rsidRPr="00527BDA">
        <w:t>polgármester</w:t>
      </w:r>
      <w:r w:rsidR="00527BDA">
        <w:rPr>
          <w:b/>
        </w:rPr>
        <w:t xml:space="preserve"> </w:t>
      </w:r>
      <w:r w:rsidRPr="005A13B4">
        <w:t>köszöntötte</w:t>
      </w:r>
      <w:r>
        <w:t xml:space="preserve"> a jelenlevőket</w:t>
      </w:r>
      <w:r w:rsidR="008124E0">
        <w:t xml:space="preserve"> és meghívott vendégeket. M</w:t>
      </w:r>
      <w:r w:rsidR="00137923">
        <w:t>egállapította, hogy a K</w:t>
      </w:r>
      <w:r>
        <w:t>épviselő-</w:t>
      </w:r>
      <w:r w:rsidRPr="00C6444E">
        <w:rPr>
          <w:color w:val="000000"/>
        </w:rPr>
        <w:t>testület</w:t>
      </w:r>
      <w:r w:rsidRPr="00C6444E">
        <w:rPr>
          <w:bCs/>
          <w:color w:val="000000"/>
        </w:rPr>
        <w:t xml:space="preserve"> </w:t>
      </w:r>
      <w:r w:rsidR="00234302">
        <w:rPr>
          <w:bCs/>
          <w:color w:val="000000"/>
        </w:rPr>
        <w:t xml:space="preserve">6 </w:t>
      </w:r>
      <w:r w:rsidRPr="00C6444E">
        <w:rPr>
          <w:color w:val="000000"/>
        </w:rPr>
        <w:t>fővel határozatképes.</w:t>
      </w:r>
      <w:r w:rsidR="00E241B2" w:rsidRPr="00E241B2">
        <w:rPr>
          <w:color w:val="000000"/>
        </w:rPr>
        <w:t xml:space="preserve"> </w:t>
      </w:r>
      <w:r w:rsidR="00E241B2">
        <w:rPr>
          <w:color w:val="000000"/>
        </w:rPr>
        <w:t>Lovászné Török Magdolna</w:t>
      </w:r>
      <w:r w:rsidR="0037300D">
        <w:rPr>
          <w:color w:val="000000"/>
        </w:rPr>
        <w:t xml:space="preserve">, </w:t>
      </w:r>
      <w:r w:rsidR="0037300D">
        <w:t>Tóth Norbert</w:t>
      </w:r>
      <w:r w:rsidR="00E241B2">
        <w:t xml:space="preserve"> </w:t>
      </w:r>
      <w:r w:rsidR="0037300D">
        <w:t xml:space="preserve">és Szabó László </w:t>
      </w:r>
      <w:r w:rsidR="00305F26">
        <w:rPr>
          <w:color w:val="000000"/>
        </w:rPr>
        <w:t>képviselő</w:t>
      </w:r>
      <w:r w:rsidR="00C023A3">
        <w:rPr>
          <w:color w:val="000000"/>
        </w:rPr>
        <w:t xml:space="preserve">k </w:t>
      </w:r>
      <w:r w:rsidR="009B6ADD">
        <w:rPr>
          <w:color w:val="000000"/>
        </w:rPr>
        <w:t xml:space="preserve">előzetesen </w:t>
      </w:r>
      <w:r w:rsidR="00152B4D">
        <w:rPr>
          <w:color w:val="000000"/>
        </w:rPr>
        <w:t>jelezt</w:t>
      </w:r>
      <w:r w:rsidR="00E241B2">
        <w:rPr>
          <w:color w:val="000000"/>
        </w:rPr>
        <w:t>ék távolmaradásuka</w:t>
      </w:r>
      <w:r w:rsidR="00C023A3">
        <w:rPr>
          <w:color w:val="000000"/>
        </w:rPr>
        <w:t>t</w:t>
      </w:r>
      <w:r w:rsidR="00766004">
        <w:rPr>
          <w:color w:val="000000"/>
        </w:rPr>
        <w:t xml:space="preserve"> a mai ülésről.</w:t>
      </w:r>
      <w:r w:rsidR="006570A4">
        <w:rPr>
          <w:color w:val="000000"/>
        </w:rPr>
        <w:t xml:space="preserve"> </w:t>
      </w:r>
    </w:p>
    <w:p w:rsidR="00C572DC" w:rsidRPr="00C023A3" w:rsidRDefault="006570A4" w:rsidP="00234302">
      <w:pPr>
        <w:jc w:val="both"/>
      </w:pPr>
      <w:r>
        <w:rPr>
          <w:color w:val="000000"/>
        </w:rPr>
        <w:t>Jegyzőkönyvet vezetőnek j</w:t>
      </w:r>
      <w:r w:rsidR="00F63FA3" w:rsidRPr="00C6444E">
        <w:rPr>
          <w:color w:val="000000"/>
        </w:rPr>
        <w:t xml:space="preserve">avasolta Baranyi Anitát. </w:t>
      </w:r>
      <w:r w:rsidR="00F63FA3">
        <w:t>Jegyzőkönyvet hitelesítőknek Berényi Ferenc és Győri János képviselőket</w:t>
      </w:r>
      <w:r w:rsidR="00F63FA3" w:rsidRPr="00C6444E">
        <w:rPr>
          <w:color w:val="000000"/>
        </w:rPr>
        <w:t xml:space="preserve"> választották. </w:t>
      </w:r>
    </w:p>
    <w:p w:rsidR="00F81D25" w:rsidRDefault="00F81D25" w:rsidP="00234302">
      <w:pPr>
        <w:jc w:val="both"/>
        <w:rPr>
          <w:color w:val="000000"/>
        </w:rPr>
      </w:pPr>
    </w:p>
    <w:p w:rsidR="00F63FA3" w:rsidRDefault="00F63FA3" w:rsidP="00F63FA3">
      <w:pPr>
        <w:pStyle w:val="Textbody"/>
        <w:spacing w:after="0"/>
        <w:jc w:val="both"/>
        <w:rPr>
          <w:rFonts w:cs="Times New Roman"/>
          <w:i/>
        </w:rPr>
      </w:pPr>
      <w:r w:rsidRPr="00D8066E">
        <w:rPr>
          <w:rFonts w:cs="Times New Roman"/>
          <w:i/>
        </w:rPr>
        <w:t>A képviselő-testület</w:t>
      </w:r>
      <w:r>
        <w:rPr>
          <w:rFonts w:cs="Times New Roman"/>
          <w:i/>
        </w:rPr>
        <w:t xml:space="preserve"> </w:t>
      </w:r>
      <w:r w:rsidR="00234302">
        <w:rPr>
          <w:rFonts w:cs="Times New Roman"/>
          <w:i/>
        </w:rPr>
        <w:t>6</w:t>
      </w:r>
      <w:r w:rsidRPr="00D8066E">
        <w:rPr>
          <w:rFonts w:cs="Times New Roman"/>
          <w:i/>
        </w:rPr>
        <w:t xml:space="preserve"> igen szavazattal az alábbi határozatot hozta:</w:t>
      </w:r>
    </w:p>
    <w:p w:rsidR="00C023A3" w:rsidRDefault="00C023A3" w:rsidP="00F63FA3">
      <w:pPr>
        <w:pStyle w:val="Textbody"/>
        <w:spacing w:after="0"/>
        <w:jc w:val="both"/>
        <w:rPr>
          <w:rFonts w:cs="Times New Roman"/>
          <w:i/>
        </w:rPr>
      </w:pPr>
    </w:p>
    <w:p w:rsidR="00137923" w:rsidRPr="00C57210" w:rsidRDefault="00137923" w:rsidP="00137923">
      <w:pPr>
        <w:jc w:val="both"/>
        <w:rPr>
          <w:rFonts w:eastAsia="Calibri"/>
          <w:b/>
          <w:lang w:eastAsia="en-US"/>
        </w:rPr>
      </w:pPr>
      <w:r w:rsidRPr="00137923">
        <w:rPr>
          <w:rFonts w:eastAsia="Calibri"/>
          <w:b/>
          <w:lang w:eastAsia="en-US"/>
        </w:rPr>
        <w:t>321/2017. (VII.19.) Képviselő-testületi határozat</w:t>
      </w:r>
    </w:p>
    <w:p w:rsidR="00137923" w:rsidRPr="00C57210" w:rsidRDefault="00137923" w:rsidP="00137923">
      <w:pPr>
        <w:jc w:val="both"/>
        <w:rPr>
          <w:b/>
        </w:rPr>
      </w:pPr>
      <w:proofErr w:type="gramStart"/>
      <w:r w:rsidRPr="00137923">
        <w:rPr>
          <w:b/>
        </w:rPr>
        <w:t>a</w:t>
      </w:r>
      <w:proofErr w:type="gramEnd"/>
      <w:r w:rsidRPr="00137923">
        <w:rPr>
          <w:b/>
        </w:rPr>
        <w:t xml:space="preserve"> meghívóban szereplő napirendi pont</w:t>
      </w:r>
      <w:r>
        <w:rPr>
          <w:b/>
        </w:rPr>
        <w:t>ok</w:t>
      </w:r>
      <w:r w:rsidRPr="00137923">
        <w:rPr>
          <w:b/>
        </w:rPr>
        <w:t>ról, valamint a jegyzőkönyvet vezető és hitelesítő személyekről</w:t>
      </w:r>
    </w:p>
    <w:p w:rsidR="00137923" w:rsidRPr="00137923" w:rsidRDefault="00137923" w:rsidP="00137923">
      <w:pPr>
        <w:jc w:val="both"/>
      </w:pPr>
      <w:r w:rsidRPr="00137923">
        <w:t>Jászfényszaru Város Önkormányzat Képviselő- testülete elfogadta a meghívóban szerelő napirendi pontot. Jegyzőkönyv</w:t>
      </w:r>
      <w:r>
        <w:t>v</w:t>
      </w:r>
      <w:r w:rsidRPr="00137923">
        <w:t>ezetőnek Baranyi Anitát és jegyzőkönyvet hitelesítőknek Győri Jánost, és Berényi Ferenc képviselőket választották.</w:t>
      </w:r>
    </w:p>
    <w:p w:rsidR="00137923" w:rsidRPr="00137923" w:rsidRDefault="00137923" w:rsidP="00137923">
      <w:pPr>
        <w:jc w:val="both"/>
      </w:pPr>
    </w:p>
    <w:p w:rsidR="00137923" w:rsidRPr="00137923" w:rsidRDefault="00137923" w:rsidP="00137923">
      <w:pPr>
        <w:widowControl w:val="0"/>
        <w:numPr>
          <w:ilvl w:val="0"/>
          <w:numId w:val="14"/>
        </w:numPr>
        <w:tabs>
          <w:tab w:val="left" w:pos="340"/>
        </w:tabs>
        <w:suppressAutoHyphens/>
        <w:jc w:val="both"/>
        <w:rPr>
          <w:snapToGrid w:val="0"/>
        </w:rPr>
      </w:pPr>
      <w:r w:rsidRPr="00137923">
        <w:rPr>
          <w:snapToGrid w:val="0"/>
        </w:rPr>
        <w:t xml:space="preserve">Előterjesztés: a Közbeszerzési Bíráló Bizottság döntéseihez </w:t>
      </w:r>
    </w:p>
    <w:p w:rsidR="00137923" w:rsidRPr="00137923" w:rsidRDefault="00137923" w:rsidP="00137923">
      <w:pPr>
        <w:widowControl w:val="0"/>
        <w:tabs>
          <w:tab w:val="left" w:pos="340"/>
        </w:tabs>
        <w:ind w:left="360"/>
        <w:jc w:val="both"/>
      </w:pPr>
      <w:r w:rsidRPr="00137923">
        <w:tab/>
        <w:t>Előadó: dr. Voller Erika KBB elnöke</w:t>
      </w:r>
    </w:p>
    <w:p w:rsidR="00137923" w:rsidRPr="00137923" w:rsidRDefault="00137923" w:rsidP="00137923">
      <w:pPr>
        <w:widowControl w:val="0"/>
        <w:tabs>
          <w:tab w:val="left" w:pos="340"/>
        </w:tabs>
        <w:ind w:left="360"/>
        <w:jc w:val="both"/>
      </w:pPr>
    </w:p>
    <w:p w:rsidR="00137923" w:rsidRPr="00137923" w:rsidRDefault="00137923" w:rsidP="00137923">
      <w:pPr>
        <w:numPr>
          <w:ilvl w:val="0"/>
          <w:numId w:val="14"/>
        </w:numPr>
        <w:autoSpaceDE w:val="0"/>
        <w:autoSpaceDN w:val="0"/>
        <w:adjustRightInd w:val="0"/>
        <w:ind w:left="714" w:hanging="357"/>
        <w:jc w:val="both"/>
        <w:rPr>
          <w:rFonts w:eastAsia="Calibri"/>
          <w:bCs/>
          <w:iCs/>
        </w:rPr>
      </w:pPr>
      <w:r w:rsidRPr="00137923">
        <w:rPr>
          <w:rFonts w:eastAsia="Calibri"/>
          <w:iCs/>
        </w:rPr>
        <w:t>Előterjesztés a</w:t>
      </w:r>
      <w:r w:rsidRPr="00137923">
        <w:rPr>
          <w:rFonts w:eastAsia="Calibri"/>
          <w:bCs/>
          <w:iCs/>
        </w:rPr>
        <w:t xml:space="preserve"> Jászfényszaru Ipari Centrum Kft. által a TOP-1.1.1-16 kódszámú, Ipari parkok, iparterületek fejlesztése című felhívásra támogatási kérelmek benyújtásához a Jászfényszaru 05/214 hrsz.-ú ingatlanra vonatkozó tulajdonosi hozzájárulásról, szándéknyilatkozatról</w:t>
      </w:r>
    </w:p>
    <w:p w:rsidR="00137923" w:rsidRPr="00137923" w:rsidRDefault="00137923" w:rsidP="00137923">
      <w:pPr>
        <w:autoSpaceDE w:val="0"/>
        <w:autoSpaceDN w:val="0"/>
        <w:adjustRightInd w:val="0"/>
        <w:ind w:left="714"/>
        <w:jc w:val="both"/>
        <w:rPr>
          <w:rFonts w:eastAsia="Calibri"/>
        </w:rPr>
      </w:pPr>
      <w:r w:rsidRPr="00137923">
        <w:rPr>
          <w:rFonts w:eastAsia="Calibri"/>
        </w:rPr>
        <w:t>Előadó: Győriné dr. Czeglédi Márta polgármester</w:t>
      </w:r>
    </w:p>
    <w:p w:rsidR="00137923" w:rsidRPr="00137923" w:rsidRDefault="00137923" w:rsidP="00137923">
      <w:pPr>
        <w:autoSpaceDE w:val="0"/>
        <w:autoSpaceDN w:val="0"/>
        <w:adjustRightInd w:val="0"/>
        <w:ind w:left="714"/>
        <w:jc w:val="both"/>
        <w:rPr>
          <w:rFonts w:eastAsia="Calibri"/>
          <w:bCs/>
          <w:iCs/>
        </w:rPr>
      </w:pPr>
    </w:p>
    <w:p w:rsidR="00137923" w:rsidRPr="00137923" w:rsidRDefault="00137923" w:rsidP="00137923">
      <w:pPr>
        <w:widowControl w:val="0"/>
        <w:numPr>
          <w:ilvl w:val="0"/>
          <w:numId w:val="14"/>
        </w:numPr>
        <w:tabs>
          <w:tab w:val="left" w:pos="340"/>
        </w:tabs>
        <w:suppressAutoHyphens/>
        <w:jc w:val="both"/>
        <w:rPr>
          <w:snapToGrid w:val="0"/>
        </w:rPr>
      </w:pPr>
      <w:r w:rsidRPr="00137923">
        <w:rPr>
          <w:snapToGrid w:val="0"/>
        </w:rPr>
        <w:t>Tájékoztatás a szálláslehetőségek fejlesztéséről</w:t>
      </w:r>
    </w:p>
    <w:p w:rsidR="00137923" w:rsidRPr="00137923" w:rsidRDefault="00137923" w:rsidP="00137923">
      <w:pPr>
        <w:widowControl w:val="0"/>
        <w:tabs>
          <w:tab w:val="left" w:pos="340"/>
        </w:tabs>
        <w:suppressAutoHyphens/>
        <w:ind w:left="720"/>
        <w:jc w:val="both"/>
        <w:rPr>
          <w:snapToGrid w:val="0"/>
        </w:rPr>
      </w:pPr>
      <w:r w:rsidRPr="00137923">
        <w:rPr>
          <w:snapToGrid w:val="0"/>
        </w:rPr>
        <w:t>Előadó: Varga Béla főépítész</w:t>
      </w:r>
    </w:p>
    <w:p w:rsidR="00137923" w:rsidRPr="00137923" w:rsidRDefault="00137923" w:rsidP="00C57210">
      <w:pPr>
        <w:autoSpaceDE w:val="0"/>
        <w:autoSpaceDN w:val="0"/>
        <w:adjustRightInd w:val="0"/>
        <w:jc w:val="both"/>
        <w:rPr>
          <w:rFonts w:eastAsia="Calibri"/>
        </w:rPr>
      </w:pPr>
    </w:p>
    <w:p w:rsidR="00137923" w:rsidRPr="00137923" w:rsidRDefault="00137923" w:rsidP="00137923">
      <w:pPr>
        <w:widowControl w:val="0"/>
        <w:numPr>
          <w:ilvl w:val="0"/>
          <w:numId w:val="14"/>
        </w:numPr>
        <w:tabs>
          <w:tab w:val="left" w:pos="340"/>
        </w:tabs>
        <w:suppressAutoHyphens/>
        <w:jc w:val="both"/>
        <w:rPr>
          <w:snapToGrid w:val="0"/>
        </w:rPr>
      </w:pPr>
      <w:r w:rsidRPr="00137923">
        <w:rPr>
          <w:snapToGrid w:val="0"/>
        </w:rPr>
        <w:t>Előterjesztés a közterületek elnevezéséről és házszámozás szabályairól szóló 15/2013. (V.30.) önkormányzati rendelet módosítására</w:t>
      </w:r>
    </w:p>
    <w:p w:rsidR="00137923" w:rsidRPr="00137923" w:rsidRDefault="00137923" w:rsidP="00137923">
      <w:pPr>
        <w:autoSpaceDE w:val="0"/>
        <w:autoSpaceDN w:val="0"/>
        <w:adjustRightInd w:val="0"/>
        <w:ind w:left="720"/>
        <w:jc w:val="both"/>
        <w:rPr>
          <w:rFonts w:eastAsia="Calibri"/>
        </w:rPr>
      </w:pPr>
      <w:r w:rsidRPr="00137923">
        <w:rPr>
          <w:rFonts w:eastAsia="Calibri"/>
        </w:rPr>
        <w:t>Előadó: Győriné dr. Czeglédi Márta polgármester</w:t>
      </w:r>
    </w:p>
    <w:p w:rsidR="00137923" w:rsidRPr="00137923" w:rsidRDefault="00137923" w:rsidP="00137923">
      <w:pPr>
        <w:autoSpaceDE w:val="0"/>
        <w:autoSpaceDN w:val="0"/>
        <w:adjustRightInd w:val="0"/>
        <w:ind w:left="720"/>
        <w:jc w:val="both"/>
        <w:rPr>
          <w:rFonts w:eastAsia="Calibri"/>
        </w:rPr>
      </w:pPr>
    </w:p>
    <w:p w:rsidR="00137923" w:rsidRPr="00137923" w:rsidRDefault="00137923" w:rsidP="00137923">
      <w:pPr>
        <w:widowControl w:val="0"/>
        <w:numPr>
          <w:ilvl w:val="0"/>
          <w:numId w:val="14"/>
        </w:numPr>
        <w:tabs>
          <w:tab w:val="left" w:pos="340"/>
        </w:tabs>
        <w:suppressAutoHyphens/>
        <w:jc w:val="both"/>
        <w:rPr>
          <w:snapToGrid w:val="0"/>
        </w:rPr>
      </w:pPr>
      <w:r w:rsidRPr="00137923">
        <w:rPr>
          <w:snapToGrid w:val="0"/>
        </w:rPr>
        <w:t>Egyebek</w:t>
      </w:r>
    </w:p>
    <w:p w:rsidR="00137923" w:rsidRPr="00137923" w:rsidRDefault="00137923" w:rsidP="00137923">
      <w:pPr>
        <w:jc w:val="both"/>
        <w:rPr>
          <w:b/>
          <w:sz w:val="22"/>
          <w:szCs w:val="22"/>
        </w:rPr>
      </w:pPr>
    </w:p>
    <w:p w:rsidR="00D3330B" w:rsidRPr="006A64E2" w:rsidRDefault="00D3330B" w:rsidP="00E241B2">
      <w:pPr>
        <w:jc w:val="both"/>
      </w:pPr>
    </w:p>
    <w:p w:rsidR="00E241B2" w:rsidRPr="00137923" w:rsidRDefault="00E241B2" w:rsidP="00E241B2">
      <w:pPr>
        <w:jc w:val="both"/>
        <w:rPr>
          <w:u w:val="single"/>
        </w:rPr>
      </w:pPr>
      <w:r w:rsidRPr="00137923">
        <w:rPr>
          <w:u w:val="single"/>
        </w:rPr>
        <w:t>Értesülnek:</w:t>
      </w:r>
    </w:p>
    <w:p w:rsidR="00E241B2" w:rsidRPr="006A64E2" w:rsidRDefault="00E241B2" w:rsidP="00E241B2">
      <w:pPr>
        <w:jc w:val="both"/>
      </w:pPr>
      <w:r w:rsidRPr="006A64E2">
        <w:t>1. Győriné dr. Czeglédi Márta polgármester, helyben</w:t>
      </w:r>
    </w:p>
    <w:p w:rsidR="00E241B2" w:rsidRPr="006A64E2" w:rsidRDefault="00E241B2" w:rsidP="00E241B2">
      <w:pPr>
        <w:jc w:val="both"/>
      </w:pPr>
      <w:r w:rsidRPr="006A64E2">
        <w:t>2. dr. Voller Erika jegyző, helyben</w:t>
      </w:r>
    </w:p>
    <w:p w:rsidR="00E241B2" w:rsidRPr="006A64E2" w:rsidRDefault="00E241B2" w:rsidP="00E241B2">
      <w:pPr>
        <w:jc w:val="both"/>
      </w:pPr>
      <w:r w:rsidRPr="006A64E2">
        <w:t xml:space="preserve">3. Irattár, helyben </w:t>
      </w:r>
    </w:p>
    <w:p w:rsidR="00E241B2" w:rsidRDefault="00E241B2" w:rsidP="00E241B2"/>
    <w:p w:rsidR="008A3478" w:rsidRDefault="008A3478" w:rsidP="00056C19">
      <w:pPr>
        <w:jc w:val="both"/>
      </w:pPr>
    </w:p>
    <w:p w:rsidR="00767917" w:rsidRDefault="00767917" w:rsidP="00767917">
      <w:pPr>
        <w:numPr>
          <w:ilvl w:val="0"/>
          <w:numId w:val="7"/>
        </w:numPr>
        <w:jc w:val="both"/>
        <w:rPr>
          <w:b/>
        </w:rPr>
      </w:pPr>
      <w:r>
        <w:rPr>
          <w:b/>
        </w:rPr>
        <w:t>NAPIREND:</w:t>
      </w:r>
    </w:p>
    <w:p w:rsidR="00767917" w:rsidRDefault="00767917" w:rsidP="00767917">
      <w:pPr>
        <w:widowControl w:val="0"/>
        <w:tabs>
          <w:tab w:val="left" w:pos="340"/>
        </w:tabs>
        <w:suppressAutoHyphens/>
        <w:jc w:val="both"/>
        <w:rPr>
          <w:snapToGrid w:val="0"/>
        </w:rPr>
      </w:pPr>
      <w:r>
        <w:rPr>
          <w:b/>
          <w:u w:val="single"/>
        </w:rPr>
        <w:t>Tárgy</w:t>
      </w:r>
      <w:r>
        <w:rPr>
          <w:b/>
        </w:rPr>
        <w:t xml:space="preserve">: </w:t>
      </w:r>
      <w:r>
        <w:rPr>
          <w:b/>
          <w:snapToGrid w:val="0"/>
        </w:rPr>
        <w:t>A Közbeszerzési Bíráló Bizottság döntéseihez kapcsolódó előterjesztések</w:t>
      </w:r>
    </w:p>
    <w:p w:rsidR="00767917" w:rsidRDefault="00767917" w:rsidP="00767917">
      <w:pPr>
        <w:rPr>
          <w:b/>
        </w:rPr>
      </w:pPr>
      <w:r>
        <w:rPr>
          <w:b/>
          <w:snapToGrid w:val="0"/>
          <w:u w:val="single"/>
        </w:rPr>
        <w:t>Előadó</w:t>
      </w:r>
      <w:r>
        <w:rPr>
          <w:b/>
          <w:snapToGrid w:val="0"/>
        </w:rPr>
        <w:t xml:space="preserve">: </w:t>
      </w:r>
      <w:r>
        <w:rPr>
          <w:b/>
        </w:rPr>
        <w:t>dr. Voller Erika KBB elnöke</w:t>
      </w:r>
    </w:p>
    <w:p w:rsidR="00767917" w:rsidRPr="000A5BEA" w:rsidRDefault="00767917" w:rsidP="000A5BEA">
      <w:pPr>
        <w:jc w:val="both"/>
      </w:pPr>
      <w:r>
        <w:rPr>
          <w:b/>
        </w:rPr>
        <w:tab/>
        <w:t xml:space="preserve">   </w:t>
      </w:r>
    </w:p>
    <w:p w:rsidR="00150A0C" w:rsidRPr="00FF00AE" w:rsidRDefault="008F72BB" w:rsidP="00C2140F">
      <w:pPr>
        <w:pStyle w:val="Default"/>
        <w:spacing w:after="120"/>
        <w:ind w:firstLine="708"/>
        <w:jc w:val="both"/>
        <w:rPr>
          <w:rFonts w:ascii="Times New Roman" w:hAnsi="Times New Roman" w:cs="Times New Roman"/>
          <w:b/>
          <w:i/>
        </w:rPr>
      </w:pPr>
      <w:r w:rsidRPr="00DC1A1C">
        <w:rPr>
          <w:rFonts w:ascii="Times New Roman" w:hAnsi="Times New Roman" w:cs="Times New Roman"/>
          <w:b/>
          <w:i/>
        </w:rPr>
        <w:t xml:space="preserve">1/1. </w:t>
      </w:r>
      <w:r w:rsidR="00D3330B">
        <w:rPr>
          <w:rFonts w:ascii="Times New Roman" w:hAnsi="Times New Roman" w:cs="Times New Roman"/>
          <w:b/>
          <w:i/>
        </w:rPr>
        <w:t>Előterjesztés a</w:t>
      </w:r>
      <w:r w:rsidR="00DC1A1C" w:rsidRPr="00DC1A1C">
        <w:rPr>
          <w:rFonts w:ascii="Times New Roman" w:hAnsi="Times New Roman" w:cs="Times New Roman"/>
          <w:b/>
          <w:i/>
        </w:rPr>
        <w:t xml:space="preserve"> </w:t>
      </w:r>
      <w:r w:rsidR="00FF00AE">
        <w:rPr>
          <w:rFonts w:ascii="Times New Roman" w:hAnsi="Times New Roman" w:cs="Times New Roman"/>
          <w:b/>
          <w:i/>
        </w:rPr>
        <w:t>„</w:t>
      </w:r>
      <w:proofErr w:type="spellStart"/>
      <w:r w:rsidR="00FF00AE" w:rsidRPr="00FF00AE">
        <w:rPr>
          <w:rFonts w:ascii="Times New Roman" w:hAnsi="Times New Roman" w:cs="Times New Roman"/>
          <w:b/>
          <w:i/>
        </w:rPr>
        <w:t>Mazács</w:t>
      </w:r>
      <w:proofErr w:type="spellEnd"/>
      <w:r w:rsidR="00FF00AE" w:rsidRPr="00FF00AE">
        <w:rPr>
          <w:rFonts w:ascii="Times New Roman" w:hAnsi="Times New Roman" w:cs="Times New Roman"/>
          <w:b/>
          <w:i/>
        </w:rPr>
        <w:t xml:space="preserve"> ház</w:t>
      </w:r>
      <w:r w:rsidR="00FF00AE">
        <w:rPr>
          <w:rFonts w:ascii="Times New Roman" w:hAnsi="Times New Roman" w:cs="Times New Roman"/>
          <w:b/>
          <w:i/>
        </w:rPr>
        <w:t>”</w:t>
      </w:r>
      <w:r w:rsidR="00FF00AE" w:rsidRPr="00FF00AE">
        <w:rPr>
          <w:rFonts w:ascii="Times New Roman" w:hAnsi="Times New Roman" w:cs="Times New Roman"/>
          <w:b/>
          <w:i/>
        </w:rPr>
        <w:t xml:space="preserve"> felújítása közbeszerzési eljárás eredménytelenné nyilvánítása</w:t>
      </w:r>
    </w:p>
    <w:p w:rsidR="008F72BB" w:rsidRDefault="008F72BB" w:rsidP="006570A4">
      <w:pPr>
        <w:pStyle w:val="Nincstrkz"/>
        <w:jc w:val="both"/>
        <w:rPr>
          <w:b/>
          <w:i/>
        </w:rPr>
      </w:pPr>
    </w:p>
    <w:p w:rsidR="00C2140F" w:rsidRPr="00C2140F" w:rsidRDefault="00DC1A1C" w:rsidP="006570A4">
      <w:pPr>
        <w:pStyle w:val="Nincstrkz"/>
        <w:jc w:val="both"/>
        <w:rPr>
          <w:u w:val="single"/>
        </w:rPr>
      </w:pPr>
      <w:r w:rsidRPr="00C2140F">
        <w:rPr>
          <w:u w:val="single"/>
        </w:rPr>
        <w:t>Dr. Voller Erika jegyző</w:t>
      </w:r>
      <w:r w:rsidR="00C2140F">
        <w:rPr>
          <w:u w:val="single"/>
        </w:rPr>
        <w:t>,</w:t>
      </w:r>
      <w:r w:rsidR="00C2140F" w:rsidRPr="00C2140F">
        <w:rPr>
          <w:u w:val="single"/>
        </w:rPr>
        <w:t xml:space="preserve"> KBB elnök:</w:t>
      </w:r>
    </w:p>
    <w:p w:rsidR="00C2140F" w:rsidRPr="00AF79DD" w:rsidRDefault="00AF79DD" w:rsidP="00A57413">
      <w:pPr>
        <w:jc w:val="both"/>
      </w:pPr>
      <w:r w:rsidRPr="00AF79DD">
        <w:t>Ti</w:t>
      </w:r>
      <w:r w:rsidR="00844160">
        <w:t>sztelt Képviselő-t</w:t>
      </w:r>
      <w:r>
        <w:t xml:space="preserve">estület! A </w:t>
      </w:r>
      <w:proofErr w:type="spellStart"/>
      <w:r>
        <w:t>Mazács</w:t>
      </w:r>
      <w:proofErr w:type="spellEnd"/>
      <w:r>
        <w:t xml:space="preserve"> ház felújítására az ajánlattételi felhívás kiküldésre került az ajánlattevőknek. A </w:t>
      </w:r>
      <w:r w:rsidR="001031B3">
        <w:t xml:space="preserve">határidőben </w:t>
      </w:r>
      <w:r>
        <w:t>beérkezett két ajánlat</w:t>
      </w:r>
      <w:r w:rsidR="003D0DFC">
        <w:t xml:space="preserve"> tartalmazza az előterjesztés mellékleteként a bontási jegyzőkönyvet</w:t>
      </w:r>
      <w:r w:rsidR="001031B3">
        <w:t xml:space="preserve">. A Közbeszerzési Bíráló Bizottság javasolja a közbeszerzési eljárást eredménytelennek nyilvánítani, mivel a legalacsonyabb ajánlat is meghaladta a rendelkezésre álló anyagi fedezetet. Zárt ülésen javaslatot kívánunk tenni, hogy mely ajánlattevőknek </w:t>
      </w:r>
      <w:r w:rsidR="004A6240">
        <w:t>küldjük ki ismételten a felhívást.</w:t>
      </w:r>
    </w:p>
    <w:p w:rsidR="00AF79DD" w:rsidRDefault="00AF79DD" w:rsidP="00A57413">
      <w:pPr>
        <w:jc w:val="both"/>
        <w:rPr>
          <w:u w:val="single"/>
        </w:rPr>
      </w:pPr>
    </w:p>
    <w:p w:rsidR="008F72BB" w:rsidRPr="00A57413" w:rsidRDefault="00A57413" w:rsidP="00A57413">
      <w:pPr>
        <w:jc w:val="both"/>
        <w:rPr>
          <w:u w:val="single"/>
        </w:rPr>
      </w:pPr>
      <w:r w:rsidRPr="00A57413">
        <w:rPr>
          <w:u w:val="single"/>
        </w:rPr>
        <w:t>Győriné dr. Czeglédi Márta polgármester:</w:t>
      </w:r>
    </w:p>
    <w:p w:rsidR="003157B7" w:rsidRDefault="00D900F8" w:rsidP="003157B7">
      <w:pPr>
        <w:jc w:val="both"/>
      </w:pPr>
      <w:r>
        <w:t xml:space="preserve">Van e valakinek kérdése? </w:t>
      </w:r>
      <w:r w:rsidR="003157B7">
        <w:t xml:space="preserve">Aki egyet ért a határozati javaslatban foglaltakkal, azt kérem, hogy szavazzon! </w:t>
      </w:r>
    </w:p>
    <w:p w:rsidR="008F72BB" w:rsidRDefault="008F72BB" w:rsidP="006570A4">
      <w:pPr>
        <w:pStyle w:val="Nincstrkz"/>
        <w:jc w:val="both"/>
      </w:pPr>
    </w:p>
    <w:p w:rsidR="00A57413" w:rsidRDefault="00C57210" w:rsidP="00A57413">
      <w:pPr>
        <w:widowControl w:val="0"/>
        <w:tabs>
          <w:tab w:val="left" w:pos="340"/>
        </w:tabs>
        <w:jc w:val="both"/>
      </w:pPr>
      <w:r>
        <w:t>Kérdés, hozzászólás nem volt, névszerinti szavazásra bocsájtotta a javaslatot</w:t>
      </w:r>
    </w:p>
    <w:p w:rsidR="00C57210" w:rsidRDefault="00C57210" w:rsidP="00A57413">
      <w:pPr>
        <w:widowControl w:val="0"/>
        <w:tabs>
          <w:tab w:val="left" w:pos="340"/>
        </w:tabs>
        <w:jc w:val="both"/>
      </w:pPr>
    </w:p>
    <w:p w:rsidR="00C57210" w:rsidRPr="00C57210" w:rsidRDefault="00C57210" w:rsidP="00C57210">
      <w:pPr>
        <w:jc w:val="both"/>
        <w:rPr>
          <w:i/>
        </w:rPr>
      </w:pPr>
      <w:r w:rsidRPr="00C57210">
        <w:rPr>
          <w:i/>
        </w:rPr>
        <w:t xml:space="preserve">Győriné dr. Czeglédi Márta </w:t>
      </w:r>
      <w:r w:rsidRPr="00C57210">
        <w:rPr>
          <w:i/>
        </w:rPr>
        <w:t xml:space="preserve">igen, </w:t>
      </w:r>
      <w:r w:rsidRPr="00C57210">
        <w:rPr>
          <w:i/>
        </w:rPr>
        <w:t>Győri János</w:t>
      </w:r>
      <w:r w:rsidRPr="00C57210">
        <w:rPr>
          <w:i/>
        </w:rPr>
        <w:t xml:space="preserve"> igen, </w:t>
      </w:r>
      <w:r w:rsidRPr="00C57210">
        <w:rPr>
          <w:i/>
        </w:rPr>
        <w:t>Berényi Ferenc</w:t>
      </w:r>
      <w:r w:rsidRPr="00C57210">
        <w:rPr>
          <w:i/>
        </w:rPr>
        <w:t xml:space="preserve"> igen, </w:t>
      </w:r>
      <w:r w:rsidRPr="00C57210">
        <w:rPr>
          <w:i/>
        </w:rPr>
        <w:t xml:space="preserve">Sándor </w:t>
      </w:r>
      <w:proofErr w:type="spellStart"/>
      <w:r w:rsidRPr="00C57210">
        <w:rPr>
          <w:i/>
        </w:rPr>
        <w:t>Sándor</w:t>
      </w:r>
      <w:proofErr w:type="spellEnd"/>
      <w:r w:rsidRPr="00C57210">
        <w:rPr>
          <w:i/>
        </w:rPr>
        <w:t xml:space="preserve"> </w:t>
      </w:r>
      <w:r w:rsidRPr="00C57210">
        <w:rPr>
          <w:i/>
        </w:rPr>
        <w:t>igen</w:t>
      </w:r>
      <w:proofErr w:type="gramStart"/>
      <w:r w:rsidRPr="00C57210">
        <w:rPr>
          <w:i/>
        </w:rPr>
        <w:t xml:space="preserve">,  </w:t>
      </w:r>
      <w:proofErr w:type="spellStart"/>
      <w:r w:rsidRPr="00C57210">
        <w:rPr>
          <w:i/>
        </w:rPr>
        <w:t>Szakali</w:t>
      </w:r>
      <w:proofErr w:type="spellEnd"/>
      <w:proofErr w:type="gramEnd"/>
      <w:r w:rsidRPr="00C57210">
        <w:rPr>
          <w:i/>
        </w:rPr>
        <w:t xml:space="preserve"> János</w:t>
      </w:r>
      <w:r w:rsidRPr="00C57210">
        <w:rPr>
          <w:i/>
        </w:rPr>
        <w:t xml:space="preserve"> igen, </w:t>
      </w:r>
      <w:r w:rsidRPr="00C57210">
        <w:rPr>
          <w:i/>
        </w:rPr>
        <w:t>Zsámboki Sándor</w:t>
      </w:r>
      <w:r w:rsidRPr="00C57210">
        <w:rPr>
          <w:i/>
        </w:rPr>
        <w:t xml:space="preserve"> igen.</w:t>
      </w:r>
    </w:p>
    <w:p w:rsidR="00BC6ACF" w:rsidRDefault="00BC6ACF" w:rsidP="00A57413">
      <w:pPr>
        <w:widowControl w:val="0"/>
        <w:tabs>
          <w:tab w:val="left" w:pos="340"/>
        </w:tabs>
        <w:jc w:val="both"/>
      </w:pPr>
    </w:p>
    <w:p w:rsidR="008A3478" w:rsidRPr="00D8066E" w:rsidRDefault="00A57413" w:rsidP="00A57413">
      <w:pPr>
        <w:pStyle w:val="Textbody"/>
        <w:spacing w:after="0"/>
        <w:jc w:val="both"/>
        <w:rPr>
          <w:rFonts w:cs="Times New Roman"/>
          <w:i/>
        </w:rPr>
      </w:pPr>
      <w:r w:rsidRPr="00D8066E">
        <w:rPr>
          <w:rFonts w:cs="Times New Roman"/>
          <w:i/>
        </w:rPr>
        <w:t>A képviselő-testület</w:t>
      </w:r>
      <w:r>
        <w:rPr>
          <w:rFonts w:cs="Times New Roman"/>
          <w:i/>
        </w:rPr>
        <w:t xml:space="preserve"> </w:t>
      </w:r>
      <w:r w:rsidR="000A5BEA">
        <w:rPr>
          <w:rFonts w:cs="Times New Roman"/>
          <w:i/>
        </w:rPr>
        <w:t>6</w:t>
      </w:r>
      <w:r w:rsidRPr="00D8066E">
        <w:rPr>
          <w:rFonts w:cs="Times New Roman"/>
          <w:i/>
        </w:rPr>
        <w:t xml:space="preserve"> igen szavazattal az alábbi határozatot hozta:</w:t>
      </w:r>
    </w:p>
    <w:p w:rsidR="00C57210" w:rsidRDefault="00C57210" w:rsidP="004A6240">
      <w:pPr>
        <w:pStyle w:val="Nincstrkz"/>
        <w:jc w:val="both"/>
        <w:rPr>
          <w:b/>
        </w:rPr>
      </w:pPr>
    </w:p>
    <w:p w:rsidR="004A6240" w:rsidRPr="00C57210" w:rsidRDefault="004A6240" w:rsidP="00C57210">
      <w:pPr>
        <w:pStyle w:val="Nincstrkz"/>
        <w:jc w:val="both"/>
        <w:rPr>
          <w:b/>
        </w:rPr>
      </w:pPr>
      <w:r w:rsidRPr="00273231">
        <w:rPr>
          <w:b/>
        </w:rPr>
        <w:t>322/2017. (VII.19.) Képviselő-testületi határozat</w:t>
      </w:r>
    </w:p>
    <w:p w:rsidR="004A6240" w:rsidRPr="00C57210" w:rsidRDefault="004A6240" w:rsidP="00C57210">
      <w:pPr>
        <w:pStyle w:val="Cmsor2"/>
        <w:jc w:val="left"/>
        <w:rPr>
          <w:sz w:val="24"/>
        </w:rPr>
      </w:pPr>
      <w:proofErr w:type="spellStart"/>
      <w:r w:rsidRPr="004A6240">
        <w:rPr>
          <w:sz w:val="24"/>
        </w:rPr>
        <w:t>Mazács</w:t>
      </w:r>
      <w:proofErr w:type="spellEnd"/>
      <w:r w:rsidRPr="004A6240">
        <w:rPr>
          <w:sz w:val="24"/>
        </w:rPr>
        <w:t xml:space="preserve"> ház felújítása közbeszerzési eljárás eredménytelenné nyilvánítása</w:t>
      </w:r>
    </w:p>
    <w:p w:rsidR="004A6240" w:rsidRPr="004A6240" w:rsidRDefault="004A6240" w:rsidP="004A6240">
      <w:pPr>
        <w:pStyle w:val="Cmsor2"/>
        <w:jc w:val="both"/>
        <w:rPr>
          <w:b w:val="0"/>
          <w:i w:val="0"/>
          <w:sz w:val="24"/>
        </w:rPr>
      </w:pPr>
      <w:r w:rsidRPr="004A6240">
        <w:rPr>
          <w:b w:val="0"/>
          <w:i w:val="0"/>
          <w:sz w:val="24"/>
        </w:rPr>
        <w:t xml:space="preserve">Jászfényszaru Város Önkormányzata Képviselő-testülete </w:t>
      </w:r>
      <w:proofErr w:type="spellStart"/>
      <w:r w:rsidRPr="004A6240">
        <w:rPr>
          <w:b w:val="0"/>
          <w:i w:val="0"/>
          <w:sz w:val="24"/>
        </w:rPr>
        <w:t>Mazács</w:t>
      </w:r>
      <w:proofErr w:type="spellEnd"/>
      <w:r w:rsidRPr="004A6240">
        <w:rPr>
          <w:b w:val="0"/>
          <w:i w:val="0"/>
          <w:sz w:val="24"/>
        </w:rPr>
        <w:t xml:space="preserve"> ház felújítására vonatkozó közbeszerzési eljárást eredménytelenné nyilvánítja. </w:t>
      </w:r>
    </w:p>
    <w:p w:rsidR="004A6240" w:rsidRPr="004A6240" w:rsidRDefault="004A6240" w:rsidP="004A6240"/>
    <w:p w:rsidR="004A6240" w:rsidRPr="004A6240" w:rsidRDefault="004A6240" w:rsidP="004A6240">
      <w:pPr>
        <w:jc w:val="both"/>
      </w:pPr>
      <w:r w:rsidRPr="004A6240">
        <w:rPr>
          <w:u w:val="single"/>
        </w:rPr>
        <w:t>Határidő:</w:t>
      </w:r>
      <w:r w:rsidRPr="004A6240">
        <w:tab/>
        <w:t>azonnal</w:t>
      </w:r>
    </w:p>
    <w:p w:rsidR="004A6240" w:rsidRPr="004A6240" w:rsidRDefault="004A6240" w:rsidP="004A6240">
      <w:pPr>
        <w:jc w:val="both"/>
      </w:pPr>
    </w:p>
    <w:p w:rsidR="004A6240" w:rsidRPr="004A6240" w:rsidRDefault="004A6240" w:rsidP="004A6240">
      <w:pPr>
        <w:jc w:val="both"/>
      </w:pPr>
      <w:r w:rsidRPr="004A6240">
        <w:rPr>
          <w:u w:val="single"/>
        </w:rPr>
        <w:t>Felelős:</w:t>
      </w:r>
      <w:r w:rsidRPr="004A6240">
        <w:tab/>
        <w:t>Győriné dr. Czeglédi Márta polgármester</w:t>
      </w:r>
    </w:p>
    <w:p w:rsidR="004A6240" w:rsidRPr="004A6240" w:rsidRDefault="004A6240" w:rsidP="004A6240">
      <w:pPr>
        <w:jc w:val="both"/>
      </w:pPr>
      <w:r w:rsidRPr="004A6240">
        <w:tab/>
      </w:r>
      <w:r w:rsidRPr="004A6240">
        <w:tab/>
        <w:t>Dr. Voller Erika jegyző</w:t>
      </w:r>
    </w:p>
    <w:p w:rsidR="004A6240" w:rsidRPr="004A6240" w:rsidRDefault="004A6240" w:rsidP="004A6240">
      <w:pPr>
        <w:jc w:val="both"/>
      </w:pPr>
      <w:r w:rsidRPr="004A6240">
        <w:tab/>
      </w:r>
      <w:r w:rsidRPr="004A6240">
        <w:tab/>
        <w:t>Göndör Gábor közbeszerzési szakértő</w:t>
      </w:r>
    </w:p>
    <w:p w:rsidR="004A6240" w:rsidRPr="004A6240" w:rsidRDefault="004A6240" w:rsidP="004A6240">
      <w:pPr>
        <w:ind w:left="-142"/>
        <w:jc w:val="both"/>
      </w:pPr>
      <w:r w:rsidRPr="004A6240">
        <w:tab/>
      </w:r>
      <w:r w:rsidRPr="004A6240">
        <w:tab/>
      </w:r>
      <w:r w:rsidRPr="004A6240">
        <w:tab/>
      </w:r>
    </w:p>
    <w:p w:rsidR="00C57210" w:rsidRDefault="00C57210" w:rsidP="004A6240">
      <w:pPr>
        <w:jc w:val="both"/>
        <w:rPr>
          <w:u w:val="single"/>
        </w:rPr>
      </w:pPr>
    </w:p>
    <w:p w:rsidR="004A6240" w:rsidRPr="004A6240" w:rsidRDefault="004A6240" w:rsidP="004A6240">
      <w:pPr>
        <w:jc w:val="both"/>
      </w:pPr>
      <w:r w:rsidRPr="004A6240">
        <w:rPr>
          <w:u w:val="single"/>
        </w:rPr>
        <w:lastRenderedPageBreak/>
        <w:t>Értesülnek:</w:t>
      </w:r>
    </w:p>
    <w:p w:rsidR="004A6240" w:rsidRPr="004A6240" w:rsidRDefault="004A6240" w:rsidP="004A6240">
      <w:pPr>
        <w:jc w:val="both"/>
      </w:pPr>
      <w:r w:rsidRPr="004A6240">
        <w:t>1. Győriné dr. Czeglédi Márta polgármester, helyben</w:t>
      </w:r>
    </w:p>
    <w:p w:rsidR="004A6240" w:rsidRPr="004A6240" w:rsidRDefault="004A6240" w:rsidP="004A6240">
      <w:pPr>
        <w:jc w:val="both"/>
      </w:pPr>
      <w:r w:rsidRPr="004A6240">
        <w:t>2. dr. Voller Erika jegyző, helyben</w:t>
      </w:r>
    </w:p>
    <w:p w:rsidR="004A6240" w:rsidRPr="004A6240" w:rsidRDefault="004A6240" w:rsidP="004A6240">
      <w:pPr>
        <w:jc w:val="both"/>
      </w:pPr>
      <w:r w:rsidRPr="004A6240">
        <w:t xml:space="preserve">3. Irattár, helyben </w:t>
      </w:r>
    </w:p>
    <w:p w:rsidR="004A6240" w:rsidRPr="004A6240" w:rsidRDefault="004A6240" w:rsidP="004A6240">
      <w:pPr>
        <w:ind w:left="3540" w:firstLine="708"/>
        <w:jc w:val="both"/>
      </w:pPr>
    </w:p>
    <w:p w:rsidR="00FF00AE" w:rsidRDefault="00FF00AE" w:rsidP="006570A4">
      <w:pPr>
        <w:pStyle w:val="Nincstrkz"/>
        <w:jc w:val="both"/>
        <w:rPr>
          <w:b/>
        </w:rPr>
      </w:pPr>
    </w:p>
    <w:p w:rsidR="00057E2F" w:rsidRDefault="00057E2F" w:rsidP="006570A4">
      <w:pPr>
        <w:pStyle w:val="Nincstrkz"/>
        <w:jc w:val="both"/>
        <w:rPr>
          <w:b/>
        </w:rPr>
      </w:pPr>
    </w:p>
    <w:p w:rsidR="00926545" w:rsidRPr="00F01494" w:rsidRDefault="00C169F7" w:rsidP="00F01494">
      <w:pPr>
        <w:pStyle w:val="Default"/>
        <w:spacing w:after="120"/>
        <w:ind w:firstLine="708"/>
        <w:jc w:val="both"/>
        <w:rPr>
          <w:rFonts w:ascii="Times New Roman" w:hAnsi="Times New Roman" w:cs="Times New Roman"/>
          <w:b/>
          <w:bCs/>
          <w:i/>
          <w:iCs/>
        </w:rPr>
      </w:pPr>
      <w:r w:rsidRPr="00D900F8">
        <w:rPr>
          <w:rFonts w:ascii="Times New Roman" w:hAnsi="Times New Roman" w:cs="Times New Roman"/>
          <w:b/>
          <w:i/>
        </w:rPr>
        <w:t xml:space="preserve">1/2. </w:t>
      </w:r>
      <w:r w:rsidRPr="00F01494">
        <w:rPr>
          <w:rFonts w:ascii="Times New Roman" w:hAnsi="Times New Roman" w:cs="Times New Roman"/>
          <w:b/>
          <w:i/>
        </w:rPr>
        <w:t xml:space="preserve">Előterjesztés </w:t>
      </w:r>
      <w:r w:rsidR="00F01494" w:rsidRPr="00F01494">
        <w:rPr>
          <w:rFonts w:ascii="Times New Roman" w:hAnsi="Times New Roman" w:cs="Times New Roman"/>
          <w:b/>
          <w:i/>
          <w:iCs/>
        </w:rPr>
        <w:t xml:space="preserve">a térségi gazdasági környezet, valamint a foglalkoztatást növelő önkormányzati gazdaságfejlesztési projektek </w:t>
      </w:r>
      <w:r w:rsidR="00F01494" w:rsidRPr="00F01494">
        <w:rPr>
          <w:rFonts w:ascii="Times New Roman" w:hAnsi="Times New Roman" w:cs="Times New Roman"/>
          <w:b/>
          <w:i/>
        </w:rPr>
        <w:t xml:space="preserve">megvalósítására kiírt </w:t>
      </w:r>
      <w:r w:rsidR="00F01494" w:rsidRPr="00F01494">
        <w:rPr>
          <w:rFonts w:ascii="Times New Roman" w:hAnsi="Times New Roman" w:cs="Times New Roman"/>
          <w:b/>
          <w:bCs/>
          <w:i/>
          <w:iCs/>
        </w:rPr>
        <w:t>TOP-1.1.1-16 kódszámú felhívás keretében üzleti terv elkészítéséhez nyertes pályázó kijelöléséről.</w:t>
      </w:r>
    </w:p>
    <w:p w:rsidR="00926545" w:rsidRPr="00C2140F" w:rsidRDefault="00926545" w:rsidP="00926545">
      <w:pPr>
        <w:pStyle w:val="Nincstrkz"/>
        <w:jc w:val="both"/>
        <w:rPr>
          <w:u w:val="single"/>
        </w:rPr>
      </w:pPr>
      <w:r w:rsidRPr="00C2140F">
        <w:rPr>
          <w:u w:val="single"/>
        </w:rPr>
        <w:t>Dr. Voller Erika jegyző</w:t>
      </w:r>
      <w:r>
        <w:rPr>
          <w:u w:val="single"/>
        </w:rPr>
        <w:t>,</w:t>
      </w:r>
      <w:r w:rsidRPr="00C2140F">
        <w:rPr>
          <w:u w:val="single"/>
        </w:rPr>
        <w:t xml:space="preserve"> KBB elnök:</w:t>
      </w:r>
    </w:p>
    <w:p w:rsidR="00F01494" w:rsidRPr="00F01494" w:rsidRDefault="00F01494" w:rsidP="003157B7">
      <w:pPr>
        <w:jc w:val="both"/>
      </w:pPr>
      <w:r w:rsidRPr="00F01494">
        <w:t>Szükséges a projekthez üzleti terv készítése.</w:t>
      </w:r>
      <w:r>
        <w:t xml:space="preserve"> Erre nézve a Képviselő-testület megjelölt három ajánlattevőt, akiknek az ajánlattételi felhívás kiküldésre került. A beérkező ajánlatokat tartalmazza az értékelő lap. A legalacsonyabb ajánlatot a </w:t>
      </w:r>
      <w:proofErr w:type="spellStart"/>
      <w:r>
        <w:t>Vital-Pro</w:t>
      </w:r>
      <w:proofErr w:type="spellEnd"/>
      <w:r>
        <w:t xml:space="preserve"> Kft. tette</w:t>
      </w:r>
      <w:r w:rsidR="00EE747E">
        <w:t xml:space="preserve"> bruttó 2.921.000.- Ft érté</w:t>
      </w:r>
      <w:r w:rsidR="00844160">
        <w:t>kben, melyet javaslunk elfogadásra</w:t>
      </w:r>
      <w:r w:rsidR="00EE747E">
        <w:t>.</w:t>
      </w:r>
    </w:p>
    <w:p w:rsidR="00F01494" w:rsidRDefault="00F01494" w:rsidP="003157B7">
      <w:pPr>
        <w:jc w:val="both"/>
        <w:rPr>
          <w:u w:val="single"/>
        </w:rPr>
      </w:pPr>
    </w:p>
    <w:p w:rsidR="0085014A" w:rsidRPr="00EE747E" w:rsidRDefault="003157B7" w:rsidP="003157B7">
      <w:pPr>
        <w:jc w:val="both"/>
        <w:rPr>
          <w:u w:val="single"/>
        </w:rPr>
      </w:pPr>
      <w:r>
        <w:rPr>
          <w:u w:val="single"/>
        </w:rPr>
        <w:t>Győriné dr. Czeglédi Márta polgármester:</w:t>
      </w:r>
    </w:p>
    <w:p w:rsidR="003157B7" w:rsidRDefault="00EE747E" w:rsidP="003157B7">
      <w:pPr>
        <w:jc w:val="both"/>
      </w:pPr>
      <w:r>
        <w:t>Aki egyet ért az ajánlat elfogadásával</w:t>
      </w:r>
      <w:r w:rsidR="003157B7">
        <w:t xml:space="preserve">, azt kérem, hogy szavazzon! </w:t>
      </w:r>
    </w:p>
    <w:p w:rsidR="006368CE" w:rsidRDefault="006368CE" w:rsidP="00D45533">
      <w:pPr>
        <w:widowControl w:val="0"/>
        <w:tabs>
          <w:tab w:val="left" w:pos="340"/>
        </w:tabs>
        <w:jc w:val="both"/>
      </w:pPr>
    </w:p>
    <w:p w:rsidR="00D45533" w:rsidRDefault="00D45533" w:rsidP="00D45533">
      <w:pPr>
        <w:widowControl w:val="0"/>
        <w:tabs>
          <w:tab w:val="left" w:pos="340"/>
        </w:tabs>
        <w:jc w:val="both"/>
      </w:pPr>
      <w:r>
        <w:t xml:space="preserve">Kérdés, hozzászólás nem volt. </w:t>
      </w:r>
    </w:p>
    <w:p w:rsidR="00D45533" w:rsidRDefault="00D45533" w:rsidP="00D45533">
      <w:pPr>
        <w:widowControl w:val="0"/>
        <w:tabs>
          <w:tab w:val="left" w:pos="340"/>
        </w:tabs>
        <w:jc w:val="both"/>
      </w:pPr>
    </w:p>
    <w:p w:rsidR="00D45533" w:rsidRDefault="00D45533" w:rsidP="00D45533">
      <w:pPr>
        <w:pStyle w:val="Textbody"/>
        <w:spacing w:after="0"/>
        <w:jc w:val="both"/>
        <w:rPr>
          <w:rFonts w:cs="Times New Roman"/>
          <w:i/>
        </w:rPr>
      </w:pPr>
      <w:r w:rsidRPr="00D8066E">
        <w:rPr>
          <w:rFonts w:cs="Times New Roman"/>
          <w:i/>
        </w:rPr>
        <w:t>A képviselő-testület</w:t>
      </w:r>
      <w:r>
        <w:rPr>
          <w:rFonts w:cs="Times New Roman"/>
          <w:i/>
        </w:rPr>
        <w:t xml:space="preserve"> </w:t>
      </w:r>
      <w:r w:rsidR="000A5BEA">
        <w:rPr>
          <w:rFonts w:cs="Times New Roman"/>
          <w:i/>
        </w:rPr>
        <w:t>6</w:t>
      </w:r>
      <w:r w:rsidRPr="00D8066E">
        <w:rPr>
          <w:rFonts w:cs="Times New Roman"/>
          <w:i/>
        </w:rPr>
        <w:t xml:space="preserve"> igen szavazattal az alábbi határozatot hozta:</w:t>
      </w:r>
    </w:p>
    <w:p w:rsidR="00057E2F" w:rsidRDefault="00057E2F" w:rsidP="00D45533">
      <w:pPr>
        <w:pStyle w:val="Textbody"/>
        <w:spacing w:after="0"/>
        <w:jc w:val="both"/>
        <w:rPr>
          <w:rFonts w:cs="Times New Roman"/>
          <w:i/>
        </w:rPr>
      </w:pPr>
    </w:p>
    <w:p w:rsidR="00EE747E" w:rsidRDefault="00EE747E" w:rsidP="00844160">
      <w:pPr>
        <w:pStyle w:val="Nincstrkz"/>
        <w:jc w:val="both"/>
        <w:rPr>
          <w:b/>
        </w:rPr>
      </w:pPr>
      <w:r w:rsidRPr="00273231">
        <w:rPr>
          <w:b/>
        </w:rPr>
        <w:t>32</w:t>
      </w:r>
      <w:r>
        <w:rPr>
          <w:b/>
        </w:rPr>
        <w:t>3</w:t>
      </w:r>
      <w:r w:rsidRPr="00273231">
        <w:rPr>
          <w:b/>
        </w:rPr>
        <w:t>/2017. (VII.19.</w:t>
      </w:r>
      <w:r w:rsidR="00844160">
        <w:rPr>
          <w:b/>
        </w:rPr>
        <w:t>) Képviselő-testületi határozat</w:t>
      </w:r>
    </w:p>
    <w:p w:rsidR="00844160" w:rsidRPr="00844160" w:rsidRDefault="00844160" w:rsidP="00844160">
      <w:pPr>
        <w:pStyle w:val="Nincstrkz"/>
        <w:jc w:val="both"/>
        <w:rPr>
          <w:b/>
        </w:rPr>
      </w:pPr>
    </w:p>
    <w:p w:rsidR="00EE747E" w:rsidRPr="00EE747E" w:rsidRDefault="00EE747E" w:rsidP="00EE747E">
      <w:pPr>
        <w:pStyle w:val="Default"/>
        <w:spacing w:after="120"/>
        <w:jc w:val="both"/>
        <w:rPr>
          <w:rFonts w:ascii="Times New Roman" w:hAnsi="Times New Roman" w:cs="Times New Roman"/>
          <w:b/>
          <w:bCs/>
          <w:iCs/>
        </w:rPr>
      </w:pPr>
      <w:r w:rsidRPr="00EE747E">
        <w:rPr>
          <w:rFonts w:ascii="Times New Roman" w:hAnsi="Times New Roman" w:cs="Times New Roman"/>
          <w:b/>
          <w:iCs/>
        </w:rPr>
        <w:t xml:space="preserve">A térségi gazdasági környezet, valamint a foglalkoztatást növelő önkormányzati gazdaságfejlesztési projektek </w:t>
      </w:r>
      <w:r w:rsidRPr="00EE747E">
        <w:rPr>
          <w:rFonts w:ascii="Times New Roman" w:hAnsi="Times New Roman" w:cs="Times New Roman"/>
          <w:b/>
        </w:rPr>
        <w:t xml:space="preserve">megvalósítására kiírt </w:t>
      </w:r>
      <w:r w:rsidRPr="00EE747E">
        <w:rPr>
          <w:rFonts w:ascii="Times New Roman" w:hAnsi="Times New Roman" w:cs="Times New Roman"/>
          <w:b/>
          <w:bCs/>
          <w:iCs/>
        </w:rPr>
        <w:t>TOP-1.1.1-16 kódszámú felhívás keretében üzleti terv elkészítéséhe</w:t>
      </w:r>
      <w:r>
        <w:rPr>
          <w:rFonts w:ascii="Times New Roman" w:hAnsi="Times New Roman" w:cs="Times New Roman"/>
          <w:b/>
          <w:bCs/>
          <w:iCs/>
        </w:rPr>
        <w:t>z nyertes pályázó kijelöléséről</w:t>
      </w:r>
    </w:p>
    <w:p w:rsidR="00EE747E" w:rsidRDefault="00EE747E" w:rsidP="00EE747E">
      <w:pPr>
        <w:spacing w:after="120"/>
        <w:jc w:val="both"/>
      </w:pPr>
      <w:r w:rsidRPr="005B34DE">
        <w:t xml:space="preserve">Jászfényszaru Város Önkormányzata </w:t>
      </w:r>
      <w:r>
        <w:t>a</w:t>
      </w:r>
      <w:r w:rsidRPr="005B34DE">
        <w:rPr>
          <w:iCs/>
        </w:rPr>
        <w:t xml:space="preserve"> térségi gazdasági környezet, valamint a foglalkoztatást növelő önkormányzati gazdaságfejlesztési projektek </w:t>
      </w:r>
      <w:r w:rsidRPr="005B34DE">
        <w:t xml:space="preserve">megvalósítására kiírt </w:t>
      </w:r>
      <w:r w:rsidRPr="005B34DE">
        <w:rPr>
          <w:bCs/>
          <w:iCs/>
        </w:rPr>
        <w:t>TOP-1.1.1-1</w:t>
      </w:r>
      <w:r>
        <w:rPr>
          <w:bCs/>
          <w:iCs/>
        </w:rPr>
        <w:t>6</w:t>
      </w:r>
      <w:r w:rsidRPr="005B34DE">
        <w:rPr>
          <w:bCs/>
          <w:iCs/>
        </w:rPr>
        <w:t xml:space="preserve"> kódszámú felhívás keretében üzleti terv elkészítésére nyertes </w:t>
      </w:r>
      <w:r>
        <w:rPr>
          <w:bCs/>
          <w:iCs/>
        </w:rPr>
        <w:t>pályázóként a</w:t>
      </w:r>
      <w:r w:rsidRPr="005B34DE">
        <w:rPr>
          <w:bCs/>
          <w:iCs/>
        </w:rPr>
        <w:t xml:space="preserve"> </w:t>
      </w:r>
      <w:proofErr w:type="spellStart"/>
      <w:r w:rsidRPr="005B34DE">
        <w:rPr>
          <w:bCs/>
          <w:iCs/>
        </w:rPr>
        <w:t>Vital-Pro</w:t>
      </w:r>
      <w:proofErr w:type="spellEnd"/>
      <w:r w:rsidRPr="005B34DE">
        <w:rPr>
          <w:bCs/>
          <w:iCs/>
        </w:rPr>
        <w:t xml:space="preserve"> Kft</w:t>
      </w:r>
      <w:r>
        <w:rPr>
          <w:bCs/>
          <w:iCs/>
        </w:rPr>
        <w:t>-t</w:t>
      </w:r>
      <w:r w:rsidRPr="005B34DE">
        <w:rPr>
          <w:bCs/>
          <w:iCs/>
        </w:rPr>
        <w:t xml:space="preserve"> (1082 </w:t>
      </w:r>
      <w:r w:rsidRPr="005B34DE">
        <w:t xml:space="preserve">Budapest, Üllői út 66/A, II. emelet 2.) </w:t>
      </w:r>
      <w:r>
        <w:t>jelöli ki a pályázatában szereplő</w:t>
      </w:r>
      <w:r w:rsidRPr="005B34DE">
        <w:t xml:space="preserve"> bruttó </w:t>
      </w:r>
      <w:r>
        <w:t xml:space="preserve">2.921.000 </w:t>
      </w:r>
      <w:r w:rsidRPr="005B34DE">
        <w:t>Ft f</w:t>
      </w:r>
      <w:r>
        <w:t>igyelembe vételével. A költség a támogatási kérelem költségvetésének részét képezi, mely összeget a Képviselő-testület a város 2017. évi költségvetéséből megelőlegez.</w:t>
      </w:r>
    </w:p>
    <w:p w:rsidR="00EE747E" w:rsidRPr="005B34DE" w:rsidRDefault="00EE747E" w:rsidP="00EE747E">
      <w:pPr>
        <w:spacing w:after="120"/>
        <w:jc w:val="both"/>
      </w:pPr>
      <w:r>
        <w:t>A Képviselő-testület felkéri Győriné dr. Czeglédi Márta polgármestert arra, hogy intézkedjék az üzleti terv elkészítéséről.</w:t>
      </w:r>
    </w:p>
    <w:p w:rsidR="00EE747E" w:rsidRPr="009F0C07" w:rsidRDefault="00EE747E" w:rsidP="00EE747E">
      <w:pPr>
        <w:jc w:val="both"/>
      </w:pPr>
      <w:r w:rsidRPr="009F0C07">
        <w:rPr>
          <w:b/>
        </w:rPr>
        <w:t>Határidő:</w:t>
      </w:r>
      <w:r w:rsidRPr="009F0C07">
        <w:rPr>
          <w:b/>
        </w:rPr>
        <w:tab/>
      </w:r>
      <w:r w:rsidRPr="009F0C07">
        <w:t>201</w:t>
      </w:r>
      <w:r>
        <w:t>7</w:t>
      </w:r>
      <w:r w:rsidRPr="009F0C07">
        <w:t xml:space="preserve">. </w:t>
      </w:r>
      <w:r>
        <w:t>augusztus 07.</w:t>
      </w:r>
    </w:p>
    <w:p w:rsidR="00EE747E" w:rsidRPr="009F0C07" w:rsidRDefault="00EE747E" w:rsidP="00EE747E">
      <w:pPr>
        <w:jc w:val="both"/>
      </w:pPr>
      <w:r w:rsidRPr="009F0C07">
        <w:rPr>
          <w:b/>
        </w:rPr>
        <w:t>Felelős:</w:t>
      </w:r>
      <w:r w:rsidRPr="009F0C07">
        <w:rPr>
          <w:b/>
        </w:rPr>
        <w:tab/>
      </w:r>
      <w:r w:rsidRPr="009F0C07">
        <w:t>Győriné dr. Czeglédi Márta polgármester</w:t>
      </w:r>
    </w:p>
    <w:p w:rsidR="00EE747E" w:rsidRPr="009F0C07" w:rsidRDefault="00EE747E" w:rsidP="00EE747E">
      <w:pPr>
        <w:jc w:val="both"/>
      </w:pPr>
      <w:r w:rsidRPr="009F0C07">
        <w:tab/>
      </w:r>
      <w:r w:rsidRPr="009F0C07">
        <w:tab/>
        <w:t>Dr. Voller Erika jegyző</w:t>
      </w:r>
    </w:p>
    <w:p w:rsidR="00EE747E" w:rsidRDefault="00EE747E" w:rsidP="00EE747E">
      <w:pPr>
        <w:jc w:val="both"/>
      </w:pPr>
      <w:r w:rsidRPr="009F0C07">
        <w:tab/>
      </w:r>
      <w:r w:rsidRPr="009F0C07">
        <w:tab/>
        <w:t>Tamus Mária pénzügyi osztályvezető</w:t>
      </w:r>
    </w:p>
    <w:p w:rsidR="00EE747E" w:rsidRPr="009F0C07" w:rsidRDefault="00EE747E" w:rsidP="00EE747E">
      <w:pPr>
        <w:jc w:val="both"/>
      </w:pPr>
      <w:r>
        <w:tab/>
      </w:r>
      <w:r>
        <w:tab/>
        <w:t>Illés Péter projektiroda irodavezető</w:t>
      </w:r>
    </w:p>
    <w:p w:rsidR="00EE747E" w:rsidRPr="00273231" w:rsidRDefault="00EE747E" w:rsidP="00EE747E">
      <w:pPr>
        <w:spacing w:after="120"/>
        <w:jc w:val="both"/>
      </w:pPr>
      <w:r w:rsidRPr="009F0C07">
        <w:rPr>
          <w:b/>
        </w:rPr>
        <w:t>Végrehajtásért felelős:</w:t>
      </w:r>
      <w:r w:rsidRPr="009F0C07">
        <w:t xml:space="preserve"> Illés Péter projektiroda </w:t>
      </w:r>
      <w:r>
        <w:t>irodavezető</w:t>
      </w:r>
    </w:p>
    <w:p w:rsidR="00EE747E" w:rsidRPr="00273231" w:rsidRDefault="00EE747E" w:rsidP="00EE747E">
      <w:pPr>
        <w:jc w:val="both"/>
      </w:pPr>
      <w:r w:rsidRPr="00EE747E">
        <w:rPr>
          <w:u w:val="single"/>
        </w:rPr>
        <w:t>Határidő:</w:t>
      </w:r>
      <w:r w:rsidRPr="00273231">
        <w:tab/>
        <w:t>azonnal</w:t>
      </w:r>
    </w:p>
    <w:p w:rsidR="00EE747E" w:rsidRPr="00273231" w:rsidRDefault="00EE747E" w:rsidP="00EE747E">
      <w:pPr>
        <w:jc w:val="both"/>
      </w:pPr>
    </w:p>
    <w:p w:rsidR="00EE747E" w:rsidRPr="00273231" w:rsidRDefault="00EE747E" w:rsidP="00EE747E">
      <w:pPr>
        <w:jc w:val="both"/>
      </w:pPr>
      <w:r w:rsidRPr="00EE747E">
        <w:rPr>
          <w:u w:val="single"/>
        </w:rPr>
        <w:t>Felelős:</w:t>
      </w:r>
      <w:r w:rsidRPr="00273231">
        <w:tab/>
        <w:t>Győriné dr. Czeglédi Márta polgármester</w:t>
      </w:r>
    </w:p>
    <w:p w:rsidR="00EE747E" w:rsidRPr="00273231" w:rsidRDefault="00EE747E" w:rsidP="00EE747E">
      <w:pPr>
        <w:jc w:val="both"/>
      </w:pPr>
      <w:r w:rsidRPr="00273231">
        <w:tab/>
      </w:r>
      <w:r w:rsidRPr="00273231">
        <w:tab/>
        <w:t>Dr. Voller Erika jegyző</w:t>
      </w:r>
    </w:p>
    <w:p w:rsidR="00EE747E" w:rsidRPr="00273231" w:rsidRDefault="00EE747E" w:rsidP="00EE747E">
      <w:pPr>
        <w:jc w:val="both"/>
      </w:pPr>
      <w:r w:rsidRPr="00273231">
        <w:tab/>
      </w:r>
      <w:r w:rsidRPr="00273231">
        <w:tab/>
        <w:t>Göndör Gábor közbeszerzési szakértő</w:t>
      </w:r>
    </w:p>
    <w:p w:rsidR="00EE747E" w:rsidRPr="00273231" w:rsidRDefault="00EE747E" w:rsidP="00EE747E">
      <w:pPr>
        <w:ind w:left="-142"/>
        <w:jc w:val="both"/>
      </w:pPr>
      <w:r w:rsidRPr="00273231">
        <w:lastRenderedPageBreak/>
        <w:tab/>
      </w:r>
      <w:r w:rsidRPr="00273231">
        <w:tab/>
      </w:r>
      <w:r w:rsidRPr="00273231">
        <w:tab/>
      </w:r>
    </w:p>
    <w:p w:rsidR="00EE747E" w:rsidRPr="00273231" w:rsidRDefault="00EE747E" w:rsidP="00EE747E">
      <w:pPr>
        <w:jc w:val="both"/>
      </w:pPr>
      <w:r w:rsidRPr="00273231">
        <w:rPr>
          <w:u w:val="single"/>
        </w:rPr>
        <w:t>Értesülnek:</w:t>
      </w:r>
    </w:p>
    <w:p w:rsidR="00EE747E" w:rsidRPr="00273231" w:rsidRDefault="00EE747E" w:rsidP="00EE747E">
      <w:pPr>
        <w:jc w:val="both"/>
        <w:rPr>
          <w:sz w:val="22"/>
          <w:szCs w:val="22"/>
        </w:rPr>
      </w:pPr>
      <w:r w:rsidRPr="00273231">
        <w:rPr>
          <w:sz w:val="22"/>
          <w:szCs w:val="22"/>
        </w:rPr>
        <w:t>1. Győriné dr. Czeglédi Márta polgármester, helyben</w:t>
      </w:r>
    </w:p>
    <w:p w:rsidR="00EE747E" w:rsidRPr="00273231" w:rsidRDefault="00EE747E" w:rsidP="00EE747E">
      <w:pPr>
        <w:jc w:val="both"/>
        <w:rPr>
          <w:sz w:val="22"/>
          <w:szCs w:val="22"/>
        </w:rPr>
      </w:pPr>
      <w:r w:rsidRPr="00273231">
        <w:rPr>
          <w:sz w:val="22"/>
          <w:szCs w:val="22"/>
        </w:rPr>
        <w:t>2. dr. Voller Erika jegyző, helyben</w:t>
      </w:r>
    </w:p>
    <w:p w:rsidR="00EE747E" w:rsidRDefault="00EE747E" w:rsidP="00EE747E">
      <w:pPr>
        <w:jc w:val="both"/>
        <w:rPr>
          <w:sz w:val="22"/>
          <w:szCs w:val="22"/>
        </w:rPr>
      </w:pPr>
      <w:r w:rsidRPr="00273231">
        <w:rPr>
          <w:sz w:val="22"/>
          <w:szCs w:val="22"/>
        </w:rPr>
        <w:t xml:space="preserve">3. </w:t>
      </w:r>
      <w:proofErr w:type="spellStart"/>
      <w:r w:rsidRPr="005B34DE">
        <w:rPr>
          <w:bCs/>
          <w:iCs/>
        </w:rPr>
        <w:t>Vital-Pro</w:t>
      </w:r>
      <w:proofErr w:type="spellEnd"/>
      <w:r w:rsidRPr="005B34DE">
        <w:rPr>
          <w:bCs/>
          <w:iCs/>
        </w:rPr>
        <w:t xml:space="preserve"> Kft</w:t>
      </w:r>
      <w:r>
        <w:rPr>
          <w:bCs/>
          <w:iCs/>
        </w:rPr>
        <w:t xml:space="preserve">. </w:t>
      </w:r>
      <w:r w:rsidRPr="005B34DE">
        <w:rPr>
          <w:bCs/>
          <w:iCs/>
        </w:rPr>
        <w:t xml:space="preserve">1082 </w:t>
      </w:r>
      <w:r w:rsidRPr="005B34DE">
        <w:t>Budapest, Üllői út 66/A, II. emelet 2</w:t>
      </w:r>
      <w:r>
        <w:t>.</w:t>
      </w:r>
    </w:p>
    <w:p w:rsidR="00EE747E" w:rsidRPr="00273231" w:rsidRDefault="00EE747E" w:rsidP="00EE747E">
      <w:pPr>
        <w:jc w:val="both"/>
        <w:rPr>
          <w:sz w:val="22"/>
          <w:szCs w:val="22"/>
        </w:rPr>
      </w:pPr>
      <w:r>
        <w:rPr>
          <w:sz w:val="22"/>
          <w:szCs w:val="22"/>
        </w:rPr>
        <w:t xml:space="preserve">4. </w:t>
      </w:r>
      <w:r w:rsidRPr="00273231">
        <w:rPr>
          <w:sz w:val="22"/>
          <w:szCs w:val="22"/>
        </w:rPr>
        <w:t xml:space="preserve">Irattár, helyben </w:t>
      </w:r>
    </w:p>
    <w:p w:rsidR="00876590" w:rsidRDefault="00876590" w:rsidP="004940CB">
      <w:pPr>
        <w:pStyle w:val="Nincstrkz"/>
        <w:jc w:val="both"/>
        <w:rPr>
          <w:b/>
          <w:color w:val="FF0000"/>
        </w:rPr>
      </w:pPr>
    </w:p>
    <w:p w:rsidR="00F01494" w:rsidRDefault="00F01494" w:rsidP="004940CB">
      <w:pPr>
        <w:pStyle w:val="Nincstrkz"/>
        <w:jc w:val="both"/>
        <w:rPr>
          <w:b/>
          <w:color w:val="FF0000"/>
        </w:rPr>
      </w:pPr>
    </w:p>
    <w:p w:rsidR="0021518C" w:rsidRPr="0021518C" w:rsidRDefault="00876590" w:rsidP="0021518C">
      <w:pPr>
        <w:jc w:val="both"/>
        <w:rPr>
          <w:b/>
          <w:i/>
        </w:rPr>
      </w:pPr>
      <w:r w:rsidRPr="00FA4DC1">
        <w:rPr>
          <w:b/>
          <w:i/>
        </w:rPr>
        <w:t xml:space="preserve">1/3. </w:t>
      </w:r>
      <w:r w:rsidR="0021518C" w:rsidRPr="0021518C">
        <w:rPr>
          <w:b/>
          <w:i/>
        </w:rPr>
        <w:t>Előterjesztés Jászfényszaru, Szabadság út 5. szám alatti ingatlanon kialakított vendégszálláshoz berendezés és felszerelés beszerzéséhez nyertes ajánlattevő kijelölésére</w:t>
      </w:r>
    </w:p>
    <w:p w:rsidR="00FA4DC1" w:rsidRDefault="00FA4DC1" w:rsidP="007A58C7">
      <w:pPr>
        <w:jc w:val="both"/>
        <w:rPr>
          <w:u w:val="single"/>
        </w:rPr>
      </w:pPr>
    </w:p>
    <w:p w:rsidR="0021518C" w:rsidRPr="00C2140F" w:rsidRDefault="0021518C" w:rsidP="0021518C">
      <w:pPr>
        <w:pStyle w:val="Nincstrkz"/>
        <w:jc w:val="both"/>
        <w:rPr>
          <w:u w:val="single"/>
        </w:rPr>
      </w:pPr>
      <w:r w:rsidRPr="00C2140F">
        <w:rPr>
          <w:u w:val="single"/>
        </w:rPr>
        <w:t>Dr. Voller Erika jegyző</w:t>
      </w:r>
      <w:r>
        <w:rPr>
          <w:u w:val="single"/>
        </w:rPr>
        <w:t>,</w:t>
      </w:r>
      <w:r w:rsidRPr="00C2140F">
        <w:rPr>
          <w:u w:val="single"/>
        </w:rPr>
        <w:t xml:space="preserve"> KBB elnök:</w:t>
      </w:r>
    </w:p>
    <w:p w:rsidR="009855D8" w:rsidRPr="009855D8" w:rsidRDefault="009855D8" w:rsidP="009855D8">
      <w:pPr>
        <w:jc w:val="both"/>
      </w:pPr>
      <w:r>
        <w:t xml:space="preserve">A </w:t>
      </w:r>
      <w:r w:rsidRPr="009855D8">
        <w:t>Szabadság út 5. szám alatti ingatlanon kialakított vendégszálláshoz berendezés és felszerelés beszerzéséhez nyer</w:t>
      </w:r>
      <w:r>
        <w:t xml:space="preserve">tes ajánlattevő kijelölésére tesz </w:t>
      </w:r>
      <w:r w:rsidR="00844160">
        <w:t>javaslatot</w:t>
      </w:r>
      <w:r>
        <w:t xml:space="preserve"> a Közbeszerzési Bizottság. A beérkezett két ajánlat közül a kedvezőbbet a Juhász és társa Kft. tette bruttó 2.937.480. Ft összegben, így a Bizottság javasolja győztesként kihirdetni.</w:t>
      </w:r>
    </w:p>
    <w:p w:rsidR="0021518C" w:rsidRDefault="0021518C" w:rsidP="007A58C7">
      <w:pPr>
        <w:jc w:val="both"/>
        <w:rPr>
          <w:u w:val="single"/>
        </w:rPr>
      </w:pPr>
    </w:p>
    <w:p w:rsidR="00FA4DC1" w:rsidRDefault="007A58C7" w:rsidP="007A58C7">
      <w:pPr>
        <w:jc w:val="both"/>
        <w:rPr>
          <w:u w:val="single"/>
        </w:rPr>
      </w:pPr>
      <w:r>
        <w:rPr>
          <w:u w:val="single"/>
        </w:rPr>
        <w:t>Győriné dr. Czeglédi Márta polgármester:</w:t>
      </w:r>
    </w:p>
    <w:p w:rsidR="007A58C7" w:rsidRDefault="007A58C7" w:rsidP="007A58C7">
      <w:pPr>
        <w:jc w:val="both"/>
      </w:pPr>
      <w:r w:rsidRPr="007A58C7">
        <w:t>Van e valakinek kérdése?</w:t>
      </w:r>
      <w:r>
        <w:t xml:space="preserve"> Aki egyet ért a határozati javaslatban foglaltakkal, azt kérem, hogy szavazzon! </w:t>
      </w:r>
    </w:p>
    <w:p w:rsidR="007A58C7" w:rsidRDefault="007A58C7" w:rsidP="007A58C7">
      <w:pPr>
        <w:pStyle w:val="Nincstrkz"/>
        <w:jc w:val="both"/>
        <w:rPr>
          <w:b/>
          <w:color w:val="FF0000"/>
        </w:rPr>
      </w:pPr>
    </w:p>
    <w:p w:rsidR="007A58C7" w:rsidRDefault="007A58C7" w:rsidP="007A58C7">
      <w:pPr>
        <w:widowControl w:val="0"/>
        <w:tabs>
          <w:tab w:val="left" w:pos="340"/>
        </w:tabs>
        <w:jc w:val="both"/>
      </w:pPr>
      <w:r>
        <w:t xml:space="preserve">Kérdés, hozzászólás nem volt. </w:t>
      </w:r>
    </w:p>
    <w:p w:rsidR="007A58C7" w:rsidRDefault="007A58C7" w:rsidP="007A58C7">
      <w:pPr>
        <w:widowControl w:val="0"/>
        <w:tabs>
          <w:tab w:val="left" w:pos="340"/>
        </w:tabs>
        <w:jc w:val="both"/>
      </w:pPr>
    </w:p>
    <w:p w:rsidR="007A58C7" w:rsidRPr="00D8066E" w:rsidRDefault="007A58C7" w:rsidP="007A58C7">
      <w:pPr>
        <w:pStyle w:val="Textbody"/>
        <w:spacing w:after="0"/>
        <w:jc w:val="both"/>
        <w:rPr>
          <w:rFonts w:cs="Times New Roman"/>
          <w:i/>
        </w:rPr>
      </w:pPr>
      <w:r w:rsidRPr="00D8066E">
        <w:rPr>
          <w:rFonts w:cs="Times New Roman"/>
          <w:i/>
        </w:rPr>
        <w:t>A képviselő-testület</w:t>
      </w:r>
      <w:r>
        <w:rPr>
          <w:rFonts w:cs="Times New Roman"/>
          <w:i/>
        </w:rPr>
        <w:t xml:space="preserve"> </w:t>
      </w:r>
      <w:r w:rsidR="000A5BEA">
        <w:rPr>
          <w:rFonts w:cs="Times New Roman"/>
          <w:i/>
        </w:rPr>
        <w:t>6</w:t>
      </w:r>
      <w:r w:rsidRPr="00D8066E">
        <w:rPr>
          <w:rFonts w:cs="Times New Roman"/>
          <w:i/>
        </w:rPr>
        <w:t xml:space="preserve"> igen szavazattal az alábbi határozatot hozta:</w:t>
      </w:r>
    </w:p>
    <w:p w:rsidR="00383C62" w:rsidRDefault="00383C62" w:rsidP="0096434D">
      <w:pPr>
        <w:widowControl w:val="0"/>
        <w:tabs>
          <w:tab w:val="left" w:pos="340"/>
        </w:tabs>
        <w:jc w:val="both"/>
        <w:rPr>
          <w:b/>
        </w:rPr>
      </w:pPr>
    </w:p>
    <w:p w:rsidR="0021518C" w:rsidRPr="00273231" w:rsidRDefault="0021518C" w:rsidP="0021518C">
      <w:pPr>
        <w:pStyle w:val="Nincstrkz"/>
        <w:jc w:val="both"/>
        <w:rPr>
          <w:b/>
        </w:rPr>
      </w:pPr>
      <w:r w:rsidRPr="00273231">
        <w:rPr>
          <w:b/>
        </w:rPr>
        <w:t>32</w:t>
      </w:r>
      <w:r>
        <w:rPr>
          <w:b/>
        </w:rPr>
        <w:t>4</w:t>
      </w:r>
      <w:r w:rsidRPr="00273231">
        <w:rPr>
          <w:b/>
        </w:rPr>
        <w:t>/2017. (VII.19.) Képviselő-testületi határozat</w:t>
      </w:r>
    </w:p>
    <w:p w:rsidR="0021518C" w:rsidRDefault="0021518C" w:rsidP="0021518C">
      <w:pPr>
        <w:jc w:val="both"/>
        <w:rPr>
          <w:b/>
        </w:rPr>
      </w:pPr>
    </w:p>
    <w:p w:rsidR="0021518C" w:rsidRPr="009A7DBF" w:rsidRDefault="0021518C" w:rsidP="0021518C">
      <w:pPr>
        <w:jc w:val="both"/>
        <w:rPr>
          <w:b/>
        </w:rPr>
      </w:pPr>
      <w:r w:rsidRPr="009A7DBF">
        <w:rPr>
          <w:b/>
        </w:rPr>
        <w:t>Jászfényszaru, Szabadság út 5. szám alatti ingatlanon kialakított vendégszálláshoz berendezés és felszerelés beszerzéséhez nyertes ajánlattevő kijelölésére</w:t>
      </w:r>
    </w:p>
    <w:p w:rsidR="0021518C" w:rsidRDefault="0021518C" w:rsidP="0021518C">
      <w:pPr>
        <w:jc w:val="both"/>
      </w:pPr>
    </w:p>
    <w:p w:rsidR="0021518C" w:rsidRDefault="0021518C" w:rsidP="0021518C">
      <w:pPr>
        <w:jc w:val="both"/>
      </w:pPr>
      <w:r w:rsidRPr="009C3F97">
        <w:t xml:space="preserve">Jászfényszaru, Szabadság út 5. szám alatti ingatlanon kialakított vendégszálláshoz berendezés és felszerelés beszerzéséhez </w:t>
      </w:r>
      <w:r w:rsidRPr="005B134C">
        <w:t>nyertes ajánlattevőként</w:t>
      </w:r>
      <w:r>
        <w:t xml:space="preserve"> Juhász és Társa Kft-t (5100 Jászberény, Komáromi J. </w:t>
      </w:r>
      <w:proofErr w:type="gramStart"/>
      <w:r>
        <w:t>u.</w:t>
      </w:r>
      <w:proofErr w:type="gramEnd"/>
      <w:r>
        <w:t xml:space="preserve"> 2.) javasolja az árajánlatában szereplő bruttó 2.937.480 Ft figyelembe vételével.</w:t>
      </w:r>
      <w:r w:rsidRPr="005B134C">
        <w:t xml:space="preserve"> </w:t>
      </w:r>
    </w:p>
    <w:p w:rsidR="0021518C" w:rsidRDefault="0021518C" w:rsidP="0021518C">
      <w:pPr>
        <w:jc w:val="both"/>
        <w:rPr>
          <w:b/>
        </w:rPr>
      </w:pPr>
    </w:p>
    <w:p w:rsidR="0021518C" w:rsidRPr="005B134C" w:rsidRDefault="0021518C" w:rsidP="0021518C">
      <w:pPr>
        <w:jc w:val="both"/>
      </w:pPr>
      <w:r w:rsidRPr="005B134C">
        <w:rPr>
          <w:b/>
        </w:rPr>
        <w:t>Határidő:</w:t>
      </w:r>
      <w:r w:rsidRPr="005B134C">
        <w:rPr>
          <w:b/>
        </w:rPr>
        <w:tab/>
      </w:r>
      <w:r w:rsidRPr="005B134C">
        <w:t>201</w:t>
      </w:r>
      <w:r>
        <w:t>7</w:t>
      </w:r>
      <w:r w:rsidRPr="005B134C">
        <w:t xml:space="preserve">. </w:t>
      </w:r>
      <w:r>
        <w:t>augusztus 31</w:t>
      </w:r>
      <w:r w:rsidRPr="005B134C">
        <w:t>.</w:t>
      </w:r>
    </w:p>
    <w:p w:rsidR="0021518C" w:rsidRPr="005B134C" w:rsidRDefault="0021518C" w:rsidP="0021518C">
      <w:pPr>
        <w:jc w:val="both"/>
      </w:pPr>
      <w:r w:rsidRPr="005B134C">
        <w:rPr>
          <w:b/>
        </w:rPr>
        <w:t>Felelős:</w:t>
      </w:r>
      <w:r w:rsidRPr="005B134C">
        <w:rPr>
          <w:b/>
        </w:rPr>
        <w:tab/>
      </w:r>
      <w:r w:rsidRPr="005B134C">
        <w:t>Győriné dr. Czeglédi Márta polgármester</w:t>
      </w:r>
    </w:p>
    <w:p w:rsidR="0021518C" w:rsidRPr="005B134C" w:rsidRDefault="0021518C" w:rsidP="0021518C">
      <w:pPr>
        <w:jc w:val="both"/>
      </w:pPr>
      <w:r w:rsidRPr="005B134C">
        <w:tab/>
      </w:r>
      <w:r w:rsidRPr="005B134C">
        <w:tab/>
        <w:t>Dr. Voller Erika jegyző</w:t>
      </w:r>
    </w:p>
    <w:p w:rsidR="0021518C" w:rsidRPr="005B134C" w:rsidRDefault="0021518C" w:rsidP="0021518C">
      <w:pPr>
        <w:jc w:val="both"/>
      </w:pPr>
      <w:r w:rsidRPr="005B134C">
        <w:tab/>
      </w:r>
      <w:r w:rsidRPr="005B134C">
        <w:tab/>
        <w:t>Tamus Mária pénzügyi osztályvezető</w:t>
      </w:r>
    </w:p>
    <w:p w:rsidR="0021518C" w:rsidRDefault="0021518C" w:rsidP="0021518C">
      <w:pPr>
        <w:jc w:val="both"/>
        <w:rPr>
          <w:b/>
        </w:rPr>
      </w:pPr>
    </w:p>
    <w:p w:rsidR="0021518C" w:rsidRPr="005B134C" w:rsidRDefault="0021518C" w:rsidP="0021518C">
      <w:pPr>
        <w:jc w:val="both"/>
      </w:pPr>
      <w:r w:rsidRPr="005B134C">
        <w:rPr>
          <w:b/>
        </w:rPr>
        <w:t xml:space="preserve">Végrehajtásért felelős: </w:t>
      </w:r>
      <w:r>
        <w:t>Benke Judit F</w:t>
      </w:r>
      <w:r w:rsidRPr="00BE7890">
        <w:t>őépítészeti iroda</w:t>
      </w:r>
      <w:r>
        <w:t xml:space="preserve"> munkatárs</w:t>
      </w:r>
    </w:p>
    <w:p w:rsidR="00844160" w:rsidRDefault="0021518C" w:rsidP="0021518C">
      <w:pPr>
        <w:ind w:left="-142"/>
        <w:jc w:val="both"/>
      </w:pPr>
      <w:r w:rsidRPr="00273231">
        <w:tab/>
      </w:r>
      <w:r w:rsidRPr="00273231">
        <w:tab/>
      </w:r>
    </w:p>
    <w:p w:rsidR="00844160" w:rsidRDefault="00844160" w:rsidP="0021518C">
      <w:pPr>
        <w:ind w:left="-142"/>
        <w:jc w:val="both"/>
      </w:pPr>
    </w:p>
    <w:p w:rsidR="0021518C" w:rsidRPr="00273231" w:rsidRDefault="0021518C" w:rsidP="0021518C">
      <w:pPr>
        <w:ind w:left="-142"/>
        <w:jc w:val="both"/>
      </w:pPr>
      <w:r w:rsidRPr="00273231">
        <w:tab/>
      </w:r>
    </w:p>
    <w:p w:rsidR="0021518C" w:rsidRPr="0021518C" w:rsidRDefault="0021518C" w:rsidP="0021518C">
      <w:pPr>
        <w:jc w:val="both"/>
      </w:pPr>
      <w:r w:rsidRPr="0021518C">
        <w:rPr>
          <w:u w:val="single"/>
        </w:rPr>
        <w:t>Értesülnek:</w:t>
      </w:r>
    </w:p>
    <w:p w:rsidR="0021518C" w:rsidRPr="0021518C" w:rsidRDefault="0021518C" w:rsidP="0021518C">
      <w:pPr>
        <w:jc w:val="both"/>
      </w:pPr>
      <w:r w:rsidRPr="0021518C">
        <w:t>1. Győriné dr. Czeglédi Márta polgármester, helyben</w:t>
      </w:r>
    </w:p>
    <w:p w:rsidR="0021518C" w:rsidRPr="0021518C" w:rsidRDefault="0021518C" w:rsidP="0021518C">
      <w:pPr>
        <w:jc w:val="both"/>
      </w:pPr>
      <w:r w:rsidRPr="0021518C">
        <w:t>2. dr. Voller Erika jegyző, helyben</w:t>
      </w:r>
    </w:p>
    <w:p w:rsidR="00874D98" w:rsidRDefault="0021518C" w:rsidP="0021518C">
      <w:pPr>
        <w:jc w:val="both"/>
      </w:pPr>
      <w:r w:rsidRPr="0021518C">
        <w:t xml:space="preserve">3. </w:t>
      </w:r>
      <w:r w:rsidR="00874D98">
        <w:t xml:space="preserve">Juhász és Társa Kft. 5100 Jászberény, Komáromi J. </w:t>
      </w:r>
      <w:proofErr w:type="gramStart"/>
      <w:r w:rsidR="00874D98">
        <w:t>u.</w:t>
      </w:r>
      <w:proofErr w:type="gramEnd"/>
      <w:r w:rsidR="00874D98">
        <w:t xml:space="preserve"> 2.</w:t>
      </w:r>
    </w:p>
    <w:p w:rsidR="0021518C" w:rsidRPr="0021518C" w:rsidRDefault="00874D98" w:rsidP="0021518C">
      <w:pPr>
        <w:jc w:val="both"/>
      </w:pPr>
      <w:r>
        <w:t xml:space="preserve">4. </w:t>
      </w:r>
      <w:r w:rsidR="0021518C" w:rsidRPr="0021518C">
        <w:t xml:space="preserve">Irattár, helyben </w:t>
      </w:r>
    </w:p>
    <w:p w:rsidR="00741662" w:rsidRDefault="00741662" w:rsidP="00E948A8">
      <w:pPr>
        <w:pStyle w:val="Nincstrkz"/>
        <w:jc w:val="both"/>
        <w:rPr>
          <w:b/>
        </w:rPr>
      </w:pPr>
    </w:p>
    <w:p w:rsidR="0021518C" w:rsidRDefault="0021518C" w:rsidP="00E948A8">
      <w:pPr>
        <w:pStyle w:val="Nincstrkz"/>
        <w:jc w:val="both"/>
        <w:rPr>
          <w:b/>
        </w:rPr>
      </w:pPr>
    </w:p>
    <w:p w:rsidR="00767917" w:rsidRDefault="00767917" w:rsidP="00767917">
      <w:pPr>
        <w:jc w:val="both"/>
      </w:pPr>
    </w:p>
    <w:p w:rsidR="00767917" w:rsidRDefault="00767917" w:rsidP="00767917">
      <w:pPr>
        <w:numPr>
          <w:ilvl w:val="0"/>
          <w:numId w:val="7"/>
        </w:numPr>
        <w:jc w:val="both"/>
        <w:rPr>
          <w:b/>
        </w:rPr>
      </w:pPr>
      <w:r>
        <w:rPr>
          <w:b/>
        </w:rPr>
        <w:t>NAPIREND:</w:t>
      </w:r>
    </w:p>
    <w:p w:rsidR="00874D98" w:rsidRDefault="00767917" w:rsidP="00874D98">
      <w:pPr>
        <w:pStyle w:val="Default"/>
        <w:jc w:val="both"/>
        <w:rPr>
          <w:rFonts w:ascii="Times New Roman" w:hAnsi="Times New Roman" w:cs="Times New Roman"/>
          <w:b/>
          <w:bCs/>
          <w:iCs/>
        </w:rPr>
      </w:pPr>
      <w:r w:rsidRPr="00874D98">
        <w:rPr>
          <w:rFonts w:ascii="Times New Roman" w:hAnsi="Times New Roman" w:cs="Times New Roman"/>
          <w:b/>
          <w:u w:val="single"/>
        </w:rPr>
        <w:t>Tárgy</w:t>
      </w:r>
      <w:r w:rsidRPr="00874D98">
        <w:rPr>
          <w:rFonts w:ascii="Times New Roman" w:hAnsi="Times New Roman" w:cs="Times New Roman"/>
          <w:b/>
        </w:rPr>
        <w:t xml:space="preserve">: </w:t>
      </w:r>
      <w:r w:rsidR="0099167A" w:rsidRPr="00874D98">
        <w:rPr>
          <w:rFonts w:ascii="Times New Roman" w:hAnsi="Times New Roman" w:cs="Times New Roman"/>
          <w:b/>
        </w:rPr>
        <w:t xml:space="preserve">Előterjesztés </w:t>
      </w:r>
      <w:r w:rsidR="00874D98">
        <w:rPr>
          <w:rFonts w:ascii="Times New Roman" w:hAnsi="Times New Roman" w:cs="Times New Roman"/>
          <w:b/>
          <w:bCs/>
          <w:iCs/>
        </w:rPr>
        <w:t>a</w:t>
      </w:r>
      <w:r w:rsidR="00874D98" w:rsidRPr="00874D98">
        <w:rPr>
          <w:rFonts w:ascii="Times New Roman" w:hAnsi="Times New Roman" w:cs="Times New Roman"/>
          <w:b/>
          <w:bCs/>
          <w:iCs/>
        </w:rPr>
        <w:t xml:space="preserve"> Jászfényszaru Ipari Centrum Kft. által a TOP-1.1.1-16 kódszámú, Ipari parkok, iparterületek fejlesztése című felhívásra támogatási kérelmek benyújtásához a Jászfényszaru 05/214 hrsz.-ú ingatlanra vonatkozó tulajdonosi hozzájárulásra, szándéknyila</w:t>
      </w:r>
      <w:r w:rsidR="00874D98">
        <w:rPr>
          <w:rFonts w:ascii="Times New Roman" w:hAnsi="Times New Roman" w:cs="Times New Roman"/>
          <w:b/>
          <w:bCs/>
          <w:iCs/>
        </w:rPr>
        <w:t>tkozatra</w:t>
      </w:r>
    </w:p>
    <w:p w:rsidR="00234302" w:rsidRPr="00874D98" w:rsidRDefault="00234302" w:rsidP="00874D98">
      <w:pPr>
        <w:pStyle w:val="Default"/>
        <w:jc w:val="both"/>
        <w:rPr>
          <w:rFonts w:ascii="Times New Roman" w:hAnsi="Times New Roman" w:cs="Times New Roman"/>
          <w:b/>
          <w:snapToGrid w:val="0"/>
        </w:rPr>
      </w:pPr>
      <w:r w:rsidRPr="00874D98">
        <w:rPr>
          <w:rFonts w:ascii="Times New Roman" w:hAnsi="Times New Roman" w:cs="Times New Roman"/>
          <w:b/>
          <w:snapToGrid w:val="0"/>
          <w:u w:val="single"/>
        </w:rPr>
        <w:t>Előadó:</w:t>
      </w:r>
      <w:r w:rsidRPr="00874D98">
        <w:rPr>
          <w:rFonts w:ascii="Times New Roman" w:hAnsi="Times New Roman" w:cs="Times New Roman"/>
          <w:b/>
          <w:snapToGrid w:val="0"/>
        </w:rPr>
        <w:t xml:space="preserve"> Győriné dr. Czeglédi Márta polgármester</w:t>
      </w:r>
    </w:p>
    <w:p w:rsidR="00696A1E" w:rsidRDefault="00696A1E" w:rsidP="00537539">
      <w:pPr>
        <w:jc w:val="both"/>
      </w:pPr>
    </w:p>
    <w:p w:rsidR="001B0BD9" w:rsidRDefault="001B0BD9" w:rsidP="001B0BD9">
      <w:pPr>
        <w:jc w:val="both"/>
        <w:rPr>
          <w:u w:val="single"/>
        </w:rPr>
      </w:pPr>
      <w:r>
        <w:rPr>
          <w:u w:val="single"/>
        </w:rPr>
        <w:t>Győriné dr. Czeglédi Márta polgármester:</w:t>
      </w:r>
    </w:p>
    <w:p w:rsidR="008F42AB" w:rsidRPr="00B10AA7" w:rsidRDefault="00CC0AE2" w:rsidP="005271A7">
      <w:pPr>
        <w:jc w:val="both"/>
      </w:pPr>
      <w:r>
        <w:t>A 200m</w:t>
      </w:r>
      <w:r>
        <w:rPr>
          <w:vertAlign w:val="superscript"/>
        </w:rPr>
        <w:t>2</w:t>
      </w:r>
      <w:r w:rsidR="00B10AA7">
        <w:t xml:space="preserve"> méretű üzemcsarnok, raktár mellé a V2-vel szemben lévő Ipari Park útjának a meghosszabbítását szeretnénk.</w:t>
      </w:r>
      <w:r w:rsidR="005244F1">
        <w:t xml:space="preserve"> Az Önkormányzat elidegeníti ennek az útnak a telkét. </w:t>
      </w:r>
      <w:r w:rsidR="005271A7">
        <w:t>A Pénzügyi, Ügyrendi- és Civil F</w:t>
      </w:r>
      <w:r w:rsidR="005244F1">
        <w:t xml:space="preserve">inanszírozási </w:t>
      </w:r>
      <w:r w:rsidR="005271A7">
        <w:t xml:space="preserve">Bizottság tárgyalta az előterjesztést. Aki egyet ért a határozati javaslatban foglaltakkal, azt kérem, hogy szavazzon! </w:t>
      </w:r>
    </w:p>
    <w:p w:rsidR="00CC0AE2" w:rsidRDefault="00B10AA7" w:rsidP="005271A7">
      <w:pPr>
        <w:widowControl w:val="0"/>
        <w:tabs>
          <w:tab w:val="left" w:pos="340"/>
        </w:tabs>
        <w:jc w:val="both"/>
      </w:pPr>
      <w:r>
        <w:t xml:space="preserve"> </w:t>
      </w:r>
    </w:p>
    <w:p w:rsidR="00393214" w:rsidRDefault="00393214" w:rsidP="00393214">
      <w:pPr>
        <w:widowControl w:val="0"/>
        <w:tabs>
          <w:tab w:val="left" w:pos="340"/>
        </w:tabs>
        <w:jc w:val="both"/>
      </w:pPr>
      <w:r>
        <w:t xml:space="preserve">Kérdés, hozzászólás nem volt. </w:t>
      </w:r>
    </w:p>
    <w:p w:rsidR="00393214" w:rsidRDefault="00393214" w:rsidP="00393214">
      <w:pPr>
        <w:widowControl w:val="0"/>
        <w:tabs>
          <w:tab w:val="left" w:pos="340"/>
        </w:tabs>
        <w:jc w:val="both"/>
      </w:pPr>
    </w:p>
    <w:p w:rsidR="00393214" w:rsidRDefault="00393214" w:rsidP="00393214">
      <w:pPr>
        <w:pStyle w:val="Textbody"/>
        <w:spacing w:after="0"/>
        <w:ind w:left="57"/>
        <w:jc w:val="both"/>
        <w:rPr>
          <w:rFonts w:cs="Times New Roman"/>
          <w:i/>
        </w:rPr>
      </w:pPr>
      <w:r w:rsidRPr="00D8066E">
        <w:rPr>
          <w:rFonts w:cs="Times New Roman"/>
          <w:i/>
        </w:rPr>
        <w:t>A képviselő-testület</w:t>
      </w:r>
      <w:r>
        <w:rPr>
          <w:rFonts w:cs="Times New Roman"/>
          <w:i/>
        </w:rPr>
        <w:t xml:space="preserve"> </w:t>
      </w:r>
      <w:r w:rsidR="00CC0AE2">
        <w:rPr>
          <w:rFonts w:cs="Times New Roman"/>
          <w:i/>
        </w:rPr>
        <w:t>6</w:t>
      </w:r>
      <w:r w:rsidRPr="00D8066E">
        <w:rPr>
          <w:rFonts w:cs="Times New Roman"/>
          <w:i/>
        </w:rPr>
        <w:t xml:space="preserve"> igen</w:t>
      </w:r>
      <w:r w:rsidR="00CC0AE2">
        <w:rPr>
          <w:rFonts w:cs="Times New Roman"/>
          <w:i/>
        </w:rPr>
        <w:t xml:space="preserve"> </w:t>
      </w:r>
      <w:r w:rsidR="00E96E97" w:rsidRPr="00D8066E">
        <w:rPr>
          <w:rFonts w:cs="Times New Roman"/>
          <w:i/>
        </w:rPr>
        <w:t xml:space="preserve">szavazattal </w:t>
      </w:r>
      <w:r w:rsidRPr="00D8066E">
        <w:rPr>
          <w:rFonts w:cs="Times New Roman"/>
          <w:i/>
        </w:rPr>
        <w:t>az alábbi határozatot hozta:</w:t>
      </w:r>
    </w:p>
    <w:p w:rsidR="0057187F" w:rsidRDefault="0057187F" w:rsidP="00393214">
      <w:pPr>
        <w:pStyle w:val="Textbody"/>
        <w:spacing w:after="0"/>
        <w:ind w:left="57"/>
        <w:jc w:val="both"/>
        <w:rPr>
          <w:rFonts w:cs="Times New Roman"/>
          <w:i/>
        </w:rPr>
      </w:pPr>
    </w:p>
    <w:p w:rsidR="00CC0AE2" w:rsidRPr="00CC0AE2" w:rsidRDefault="00CC0AE2" w:rsidP="00CC0AE2">
      <w:pPr>
        <w:jc w:val="both"/>
        <w:rPr>
          <w:rFonts w:eastAsia="Calibri"/>
          <w:b/>
          <w:lang w:eastAsia="en-US"/>
        </w:rPr>
      </w:pPr>
      <w:r w:rsidRPr="00CC0AE2">
        <w:rPr>
          <w:rFonts w:eastAsia="Calibri"/>
          <w:b/>
          <w:lang w:eastAsia="en-US"/>
        </w:rPr>
        <w:t>325/2017. (VII.19.) Képviselő-testületi határozat</w:t>
      </w:r>
    </w:p>
    <w:p w:rsidR="00CC0AE2" w:rsidRDefault="00CC0AE2" w:rsidP="00CC0AE2">
      <w:pPr>
        <w:autoSpaceDE w:val="0"/>
        <w:autoSpaceDN w:val="0"/>
        <w:adjustRightInd w:val="0"/>
        <w:jc w:val="both"/>
        <w:rPr>
          <w:rFonts w:eastAsia="Calibri"/>
          <w:b/>
          <w:bCs/>
          <w:iCs/>
          <w:color w:val="000000"/>
        </w:rPr>
      </w:pPr>
    </w:p>
    <w:p w:rsidR="00CC0AE2" w:rsidRPr="00CC0AE2" w:rsidRDefault="00CC0AE2" w:rsidP="00CC0AE2">
      <w:pPr>
        <w:autoSpaceDE w:val="0"/>
        <w:autoSpaceDN w:val="0"/>
        <w:adjustRightInd w:val="0"/>
        <w:jc w:val="both"/>
        <w:rPr>
          <w:rFonts w:eastAsia="Calibri"/>
          <w:b/>
          <w:bCs/>
          <w:iCs/>
          <w:color w:val="000000"/>
        </w:rPr>
      </w:pPr>
      <w:r w:rsidRPr="00CC0AE2">
        <w:rPr>
          <w:rFonts w:eastAsia="Calibri"/>
          <w:b/>
          <w:bCs/>
          <w:iCs/>
          <w:color w:val="000000"/>
        </w:rPr>
        <w:t>A Jászfényszaru Ipari Centrum Kft. által a TOP-1.1.1-16 kódszámú, Ipari parkok, iparterületek fejlesztése című felhívásra támogatási kérelmek benyújtásához a Jászfényszaru 05/214 hrsz.-ú ingatlanra vonatkozó tulajdonosi hozzájárulásra, szándéknyilatkozatra</w:t>
      </w:r>
    </w:p>
    <w:p w:rsidR="00CC0AE2" w:rsidRDefault="00CC0AE2" w:rsidP="00CC0AE2">
      <w:pPr>
        <w:autoSpaceDE w:val="0"/>
        <w:autoSpaceDN w:val="0"/>
        <w:adjustRightInd w:val="0"/>
        <w:jc w:val="both"/>
        <w:rPr>
          <w:rFonts w:eastAsia="Calibri"/>
          <w:color w:val="000000"/>
        </w:rPr>
      </w:pPr>
    </w:p>
    <w:p w:rsidR="00CC0AE2" w:rsidRPr="00CC0AE2" w:rsidRDefault="00CC0AE2" w:rsidP="00CC0AE2">
      <w:pPr>
        <w:autoSpaceDE w:val="0"/>
        <w:autoSpaceDN w:val="0"/>
        <w:adjustRightInd w:val="0"/>
        <w:jc w:val="both"/>
        <w:rPr>
          <w:rFonts w:eastAsia="Calibri"/>
          <w:bCs/>
          <w:iCs/>
          <w:color w:val="000000"/>
        </w:rPr>
      </w:pPr>
      <w:r w:rsidRPr="00CC0AE2">
        <w:rPr>
          <w:rFonts w:eastAsia="Calibri"/>
          <w:color w:val="000000"/>
        </w:rPr>
        <w:t>Jászfényszaru Város Önkormányzata, mint a terület tulajdonosa hozzájárul ahhoz, hogy a Jás</w:t>
      </w:r>
      <w:r w:rsidRPr="00CC0AE2">
        <w:rPr>
          <w:rFonts w:eastAsia="Calibri"/>
          <w:bCs/>
          <w:iCs/>
          <w:color w:val="000000"/>
        </w:rPr>
        <w:t xml:space="preserve">zfényszaru 05/214 hrsz.-ú ingatlanon út építésére a </w:t>
      </w:r>
      <w:r w:rsidRPr="00CC0AE2">
        <w:rPr>
          <w:rFonts w:eastAsia="Calibri"/>
          <w:color w:val="000000"/>
        </w:rPr>
        <w:t>Jászfényszaru Ipari Centrum Kft. támogatási kérelmet nyújtson be a</w:t>
      </w:r>
      <w:r w:rsidRPr="00CC0AE2">
        <w:rPr>
          <w:rFonts w:eastAsia="Calibri"/>
          <w:bCs/>
          <w:iCs/>
          <w:color w:val="000000"/>
        </w:rPr>
        <w:t xml:space="preserve"> TOP-1.1.1-16 kódszámú, Ipari parkok, iparterületek fejlesztése című felhívásra.</w:t>
      </w:r>
    </w:p>
    <w:p w:rsidR="00CC0AE2" w:rsidRPr="00CC0AE2" w:rsidRDefault="00CC0AE2" w:rsidP="00CC0AE2">
      <w:pPr>
        <w:autoSpaceDE w:val="0"/>
        <w:autoSpaceDN w:val="0"/>
        <w:adjustRightInd w:val="0"/>
        <w:spacing w:after="120"/>
        <w:jc w:val="both"/>
        <w:rPr>
          <w:rFonts w:eastAsia="Calibri"/>
          <w:bCs/>
          <w:iCs/>
          <w:color w:val="000000"/>
        </w:rPr>
      </w:pPr>
      <w:r w:rsidRPr="00CC0AE2">
        <w:rPr>
          <w:rFonts w:eastAsia="Calibri"/>
          <w:bCs/>
          <w:iCs/>
          <w:color w:val="000000"/>
        </w:rPr>
        <w:t>A Képviselő-testület kifejezi szándékát arra, hogy amennyiben a Jászfényszaru Ipari Centrum Kft. által a Jászfényszaru 05/214. hrsz.-ú ingatlanon út építésére benyújtott kérelme támogatásban részesül, az érintett területet elidegeníti a Jászfényszaru Ipari Centrum Kft. részére.</w:t>
      </w:r>
    </w:p>
    <w:p w:rsidR="00CC0AE2" w:rsidRPr="00CC0AE2" w:rsidRDefault="00CC0AE2" w:rsidP="00CC0AE2">
      <w:pPr>
        <w:jc w:val="both"/>
      </w:pPr>
      <w:r w:rsidRPr="00CC0AE2">
        <w:rPr>
          <w:b/>
        </w:rPr>
        <w:t>Határidő:</w:t>
      </w:r>
      <w:r w:rsidRPr="00CC0AE2">
        <w:rPr>
          <w:b/>
        </w:rPr>
        <w:tab/>
      </w:r>
      <w:r w:rsidRPr="00CC0AE2">
        <w:t>2018. május 30.</w:t>
      </w:r>
    </w:p>
    <w:p w:rsidR="00CC0AE2" w:rsidRPr="00CC0AE2" w:rsidRDefault="00CC0AE2" w:rsidP="00CC0AE2">
      <w:pPr>
        <w:jc w:val="both"/>
      </w:pPr>
      <w:r w:rsidRPr="00CC0AE2">
        <w:rPr>
          <w:b/>
        </w:rPr>
        <w:t>Felelős:</w:t>
      </w:r>
      <w:r w:rsidRPr="00CC0AE2">
        <w:rPr>
          <w:b/>
        </w:rPr>
        <w:tab/>
      </w:r>
      <w:r w:rsidRPr="00CC0AE2">
        <w:t>Győriné dr. Czeglédi Márta polgármester</w:t>
      </w:r>
    </w:p>
    <w:p w:rsidR="00CC0AE2" w:rsidRPr="00CC0AE2" w:rsidRDefault="00CC0AE2" w:rsidP="00CC0AE2">
      <w:pPr>
        <w:jc w:val="both"/>
      </w:pPr>
      <w:r w:rsidRPr="00CC0AE2">
        <w:tab/>
      </w:r>
      <w:r w:rsidRPr="00CC0AE2">
        <w:tab/>
        <w:t>Dr. Voller Erika jegyző</w:t>
      </w:r>
    </w:p>
    <w:p w:rsidR="00CC0AE2" w:rsidRPr="00CC0AE2" w:rsidRDefault="00CA3BF3" w:rsidP="00CC0AE2">
      <w:pPr>
        <w:jc w:val="both"/>
      </w:pPr>
      <w:r>
        <w:tab/>
      </w:r>
      <w:r>
        <w:tab/>
        <w:t>D</w:t>
      </w:r>
      <w:r w:rsidR="00CC0AE2" w:rsidRPr="00CC0AE2">
        <w:t>r. Sándor Mátyás aljegyző</w:t>
      </w:r>
    </w:p>
    <w:p w:rsidR="00CC0AE2" w:rsidRPr="00CC0AE2" w:rsidRDefault="00CC0AE2" w:rsidP="00CC0AE2">
      <w:pPr>
        <w:jc w:val="both"/>
      </w:pPr>
      <w:r w:rsidRPr="00CC0AE2">
        <w:tab/>
      </w:r>
      <w:r w:rsidRPr="00CC0AE2">
        <w:tab/>
        <w:t>Tamus Mária pénzügyi osztályvezető</w:t>
      </w:r>
    </w:p>
    <w:p w:rsidR="00CC0AE2" w:rsidRPr="00CC0AE2" w:rsidRDefault="00CC0AE2" w:rsidP="00CC0AE2">
      <w:pPr>
        <w:jc w:val="both"/>
      </w:pPr>
      <w:r w:rsidRPr="00CC0AE2">
        <w:tab/>
      </w:r>
      <w:r w:rsidRPr="00CC0AE2">
        <w:tab/>
        <w:t xml:space="preserve">Kiss Katalin </w:t>
      </w:r>
      <w:r w:rsidR="00CA3BF3">
        <w:t>F</w:t>
      </w:r>
      <w:r w:rsidRPr="00CC0AE2">
        <w:t>őépítész iroda irodavezető</w:t>
      </w:r>
    </w:p>
    <w:p w:rsidR="00CC0AE2" w:rsidRPr="00CC0AE2" w:rsidRDefault="00CC0AE2" w:rsidP="00CC0AE2">
      <w:pPr>
        <w:ind w:left="708" w:firstLine="708"/>
        <w:jc w:val="both"/>
      </w:pPr>
      <w:r w:rsidRPr="00CC0AE2">
        <w:t>Illés Péter projektiroda irodavezető</w:t>
      </w:r>
    </w:p>
    <w:p w:rsidR="00AD58C9" w:rsidRDefault="00AD58C9" w:rsidP="00CC0AE2">
      <w:pPr>
        <w:spacing w:after="120"/>
        <w:jc w:val="both"/>
        <w:rPr>
          <w:b/>
        </w:rPr>
      </w:pPr>
    </w:p>
    <w:p w:rsidR="00CC0AE2" w:rsidRPr="00CC0AE2" w:rsidRDefault="00CC0AE2" w:rsidP="00AD58C9">
      <w:pPr>
        <w:spacing w:after="120"/>
        <w:jc w:val="both"/>
      </w:pPr>
      <w:r w:rsidRPr="00CC0AE2">
        <w:rPr>
          <w:b/>
        </w:rPr>
        <w:t>Végrehajtásért felelős:</w:t>
      </w:r>
      <w:r w:rsidR="00AD58C9">
        <w:rPr>
          <w:b/>
        </w:rPr>
        <w:t xml:space="preserve"> </w:t>
      </w:r>
      <w:r w:rsidRPr="00CC0AE2">
        <w:t>Győriné dr. Czeglédi Márta polgármester</w:t>
      </w:r>
    </w:p>
    <w:p w:rsidR="00CC0AE2" w:rsidRPr="00CC0AE2" w:rsidRDefault="00CC0AE2" w:rsidP="00CC0AE2">
      <w:pPr>
        <w:jc w:val="both"/>
      </w:pPr>
      <w:r w:rsidRPr="00CC0AE2">
        <w:rPr>
          <w:u w:val="single"/>
        </w:rPr>
        <w:t>Értesülnek:</w:t>
      </w:r>
    </w:p>
    <w:p w:rsidR="00CC0AE2" w:rsidRPr="00CC0AE2" w:rsidRDefault="00CC0AE2" w:rsidP="00CC0AE2">
      <w:pPr>
        <w:jc w:val="both"/>
      </w:pPr>
      <w:r w:rsidRPr="00CC0AE2">
        <w:t>1. Győriné dr. Czeglédi Márta polgármester, helyben</w:t>
      </w:r>
    </w:p>
    <w:p w:rsidR="00CC0AE2" w:rsidRPr="00CC0AE2" w:rsidRDefault="00CC0AE2" w:rsidP="00CC0AE2">
      <w:pPr>
        <w:jc w:val="both"/>
      </w:pPr>
      <w:r w:rsidRPr="00CC0AE2">
        <w:t xml:space="preserve">2. </w:t>
      </w:r>
      <w:r w:rsidR="00CA3BF3">
        <w:t>D</w:t>
      </w:r>
      <w:r w:rsidRPr="00CC0AE2">
        <w:t>r. Voller Erika jegyző, helyben</w:t>
      </w:r>
    </w:p>
    <w:p w:rsidR="00CC0AE2" w:rsidRPr="00CC0AE2" w:rsidRDefault="00CC0AE2" w:rsidP="00CC0AE2">
      <w:pPr>
        <w:jc w:val="both"/>
        <w:rPr>
          <w:sz w:val="22"/>
          <w:szCs w:val="22"/>
        </w:rPr>
      </w:pPr>
      <w:r w:rsidRPr="00CC0AE2">
        <w:t>3. Irattár, helyben</w:t>
      </w:r>
      <w:r w:rsidRPr="00CC0AE2">
        <w:rPr>
          <w:sz w:val="22"/>
          <w:szCs w:val="22"/>
        </w:rPr>
        <w:t xml:space="preserve"> </w:t>
      </w:r>
    </w:p>
    <w:p w:rsidR="002B3324" w:rsidRDefault="002B3324" w:rsidP="008E530E">
      <w:pPr>
        <w:jc w:val="both"/>
      </w:pPr>
    </w:p>
    <w:p w:rsidR="00CA3BF3" w:rsidRDefault="00CA3BF3" w:rsidP="00CB7032">
      <w:pPr>
        <w:jc w:val="both"/>
      </w:pPr>
    </w:p>
    <w:p w:rsidR="00CA3BF3" w:rsidRPr="007622B5" w:rsidRDefault="00CA3BF3" w:rsidP="00CB7032">
      <w:pPr>
        <w:jc w:val="both"/>
      </w:pPr>
    </w:p>
    <w:p w:rsidR="002201CD" w:rsidRDefault="002201CD" w:rsidP="002201CD">
      <w:pPr>
        <w:numPr>
          <w:ilvl w:val="0"/>
          <w:numId w:val="7"/>
        </w:numPr>
        <w:jc w:val="both"/>
        <w:rPr>
          <w:b/>
        </w:rPr>
      </w:pPr>
      <w:r>
        <w:rPr>
          <w:b/>
        </w:rPr>
        <w:t>NAPIREND:</w:t>
      </w:r>
    </w:p>
    <w:p w:rsidR="002201CD" w:rsidRPr="005271A7" w:rsidRDefault="002201CD" w:rsidP="00781554">
      <w:pPr>
        <w:widowControl w:val="0"/>
        <w:tabs>
          <w:tab w:val="left" w:pos="340"/>
        </w:tabs>
        <w:suppressAutoHyphens/>
        <w:jc w:val="both"/>
        <w:rPr>
          <w:snapToGrid w:val="0"/>
        </w:rPr>
      </w:pPr>
      <w:r>
        <w:rPr>
          <w:b/>
          <w:u w:val="single"/>
        </w:rPr>
        <w:t>Tárgy</w:t>
      </w:r>
      <w:r>
        <w:rPr>
          <w:b/>
        </w:rPr>
        <w:t xml:space="preserve">: </w:t>
      </w:r>
      <w:r w:rsidR="005271A7" w:rsidRPr="005271A7">
        <w:rPr>
          <w:b/>
          <w:snapToGrid w:val="0"/>
        </w:rPr>
        <w:t>Tájékoztatás a szálláslehetőségek fejlesztéséről</w:t>
      </w:r>
    </w:p>
    <w:p w:rsidR="002201CD" w:rsidRPr="00767917" w:rsidRDefault="002201CD" w:rsidP="002201CD">
      <w:pPr>
        <w:jc w:val="both"/>
      </w:pPr>
      <w:r w:rsidRPr="00767917">
        <w:rPr>
          <w:b/>
          <w:u w:val="single"/>
        </w:rPr>
        <w:t>Előadó</w:t>
      </w:r>
      <w:r w:rsidRPr="00767917">
        <w:rPr>
          <w:b/>
        </w:rPr>
        <w:t xml:space="preserve">: </w:t>
      </w:r>
      <w:r w:rsidR="005271A7">
        <w:rPr>
          <w:b/>
        </w:rPr>
        <w:t>Varga Béla főépítész</w:t>
      </w:r>
    </w:p>
    <w:p w:rsidR="001B0BD9" w:rsidRDefault="001B0BD9" w:rsidP="002201CD"/>
    <w:p w:rsidR="008C29FD" w:rsidRDefault="008C29FD" w:rsidP="008C29FD">
      <w:pPr>
        <w:jc w:val="both"/>
        <w:rPr>
          <w:u w:val="single"/>
        </w:rPr>
      </w:pPr>
      <w:r>
        <w:rPr>
          <w:u w:val="single"/>
        </w:rPr>
        <w:t>Győriné dr. Czeglédi Márta polgármester:</w:t>
      </w:r>
    </w:p>
    <w:p w:rsidR="00B06F97" w:rsidRDefault="00B06F97" w:rsidP="00E8739F">
      <w:pPr>
        <w:widowControl w:val="0"/>
        <w:tabs>
          <w:tab w:val="left" w:pos="340"/>
        </w:tabs>
        <w:jc w:val="both"/>
      </w:pPr>
      <w:r>
        <w:t xml:space="preserve">Tudomása van a Testületnek arról, hogy a Samsung saját beruházásban, befektető igénybevételével kíván szálláshelyeket létrehozni. A főépítész urat kérném meg, hogy tartsa meg tájékoztatóját a szálláshelyek fejlesztését illetően. </w:t>
      </w:r>
    </w:p>
    <w:p w:rsidR="00B06F97" w:rsidRDefault="00B06F97" w:rsidP="00B06F97">
      <w:pPr>
        <w:jc w:val="both"/>
        <w:rPr>
          <w:b/>
        </w:rPr>
      </w:pPr>
    </w:p>
    <w:p w:rsidR="00B06F97" w:rsidRPr="00B06F97" w:rsidRDefault="00B06F97" w:rsidP="00B06F97">
      <w:pPr>
        <w:jc w:val="both"/>
        <w:rPr>
          <w:u w:val="single"/>
        </w:rPr>
      </w:pPr>
      <w:r w:rsidRPr="00B06F97">
        <w:rPr>
          <w:u w:val="single"/>
        </w:rPr>
        <w:t>Varga Béla főépítész:</w:t>
      </w:r>
    </w:p>
    <w:p w:rsidR="00B06F97" w:rsidRDefault="00B06F97" w:rsidP="00E8739F">
      <w:pPr>
        <w:widowControl w:val="0"/>
        <w:tabs>
          <w:tab w:val="left" w:pos="340"/>
        </w:tabs>
        <w:jc w:val="both"/>
      </w:pPr>
      <w:r>
        <w:t xml:space="preserve">Az Önkormányzatot csak településképileg érinti a Samsung által történő fejlesztés, mert az egy magánberuházás, és nem ahhoz kapcsolódna a szálláslehetőség fejlesztésére benyújtott pályázatunk. </w:t>
      </w:r>
      <w:r w:rsidR="007D2731">
        <w:t xml:space="preserve">Mindkét beruházás </w:t>
      </w:r>
      <w:r w:rsidR="00FF51B3">
        <w:t xml:space="preserve">jelentős hatással </w:t>
      </w:r>
      <w:r w:rsidR="00844160">
        <w:t>lesz</w:t>
      </w:r>
      <w:r w:rsidR="00FF51B3">
        <w:t xml:space="preserve"> a településre. Bemutatnám először a Samsung által kialakítandó projektet. Három területet ajánlottunk fel a fejlesztőnek. A cég egy év múlva már szeretné használatba venni a munkásszállót, így nem mindegy a terület minősítése, ahová épülni fog a beruházás.</w:t>
      </w:r>
      <w:r w:rsidR="00DA7084">
        <w:t xml:space="preserve"> Nem a rendezési terv módosítása a lényeg, hanem a terület jó elhelyezkedése. Az egyik terület </w:t>
      </w:r>
      <w:r w:rsidR="00452536">
        <w:t xml:space="preserve">túl </w:t>
      </w:r>
      <w:r w:rsidR="00DA7084">
        <w:t xml:space="preserve">távol esik a lakóövezettől, </w:t>
      </w:r>
      <w:r w:rsidR="00452536">
        <w:t>viszont a</w:t>
      </w:r>
      <w:r w:rsidR="00DA7084">
        <w:t xml:space="preserve"> távlati hasznosítást illetően </w:t>
      </w:r>
      <w:r w:rsidR="006355F4">
        <w:t xml:space="preserve">jó lenne, ha </w:t>
      </w:r>
      <w:r w:rsidR="00452536">
        <w:t xml:space="preserve">az </w:t>
      </w:r>
      <w:r w:rsidR="006355F4">
        <w:t xml:space="preserve">kötődne </w:t>
      </w:r>
      <w:r w:rsidR="00844160">
        <w:t xml:space="preserve">ahhoz, </w:t>
      </w:r>
      <w:r w:rsidR="00452536">
        <w:t>és a</w:t>
      </w:r>
      <w:r w:rsidR="006355F4">
        <w:t xml:space="preserve"> munkásszállás funkciója átváltana</w:t>
      </w:r>
      <w:r w:rsidR="00A35C60">
        <w:t xml:space="preserve"> lakásfun</w:t>
      </w:r>
      <w:r w:rsidR="00452536">
        <w:t>k</w:t>
      </w:r>
      <w:r w:rsidR="00A35C60">
        <w:t>cióra</w:t>
      </w:r>
      <w:r w:rsidR="00452536">
        <w:t>. A fejlesztő úgy képzeli, hogy ezek apartmanná alakítható egységek lennének.</w:t>
      </w:r>
      <w:r w:rsidR="0017354E">
        <w:t xml:space="preserve"> Hosszas befektetői egyeztetés után arra döntöttünk, hogy a </w:t>
      </w:r>
      <w:r w:rsidR="00844160">
        <w:t xml:space="preserve">kiosztott térképen „B” </w:t>
      </w:r>
      <w:r w:rsidR="001E4002">
        <w:t xml:space="preserve">elnevezésű </w:t>
      </w:r>
      <w:r w:rsidR="001E4002" w:rsidRPr="001E4002">
        <w:t>terület</w:t>
      </w:r>
      <w:r w:rsidR="0017354E" w:rsidRPr="001E4002">
        <w:t xml:space="preserve"> </w:t>
      </w:r>
      <w:r w:rsidR="0017354E">
        <w:t xml:space="preserve">lenne a legalkalmasabb a munkásszállás kialakításának. Fő út mellett található, ami nagyon közel esik a Samsunghoz. </w:t>
      </w:r>
      <w:r w:rsidR="00F57016">
        <w:t xml:space="preserve">Mivel településközpont formáló szerepe is van, szempont volt, hogy ne tegyük perifériára. Kialakítottunk egy telepítési koncepciót, ami azt vizsgálja, hogy az adott terület mely részét kell használni, és az hogy épülhet be. Azt javasoltam a befektetőnek, hogy az esetleges bővítések miatt nagyobb területet vásároljon annál, mint amire most szükség van. </w:t>
      </w:r>
      <w:r w:rsidR="003B3CF4">
        <w:t>A koncepció alapján kötött szerződést a befektető a Samsung képviselőivel.</w:t>
      </w:r>
      <w:r w:rsidR="00481345">
        <w:t xml:space="preserve"> </w:t>
      </w:r>
    </w:p>
    <w:p w:rsidR="008563EA" w:rsidRDefault="001E4002" w:rsidP="00E8739F">
      <w:pPr>
        <w:widowControl w:val="0"/>
        <w:tabs>
          <w:tab w:val="left" w:pos="340"/>
        </w:tabs>
        <w:jc w:val="both"/>
      </w:pPr>
      <w:r>
        <w:t>Azonban a t</w:t>
      </w:r>
      <w:r w:rsidR="00481345">
        <w:t>ulajdon jogilag problémás, határrendezéseket kell elvégezni.</w:t>
      </w:r>
      <w:r w:rsidR="00AD56C7">
        <w:t xml:space="preserve"> A munkásszálló megépülése </w:t>
      </w:r>
      <w:r w:rsidR="008563EA">
        <w:t xml:space="preserve">fogyasztási igényt fog </w:t>
      </w:r>
      <w:r w:rsidR="00AD56C7">
        <w:t xml:space="preserve">generálni. </w:t>
      </w:r>
      <w:r w:rsidR="008563EA">
        <w:t xml:space="preserve">A beruházó nem fog építeni oda vendéglátó egységet, és a közel négyszáz </w:t>
      </w:r>
      <w:r>
        <w:t>dolgozónak</w:t>
      </w:r>
      <w:r w:rsidR="008563EA">
        <w:t xml:space="preserve"> szüksége lesz egy élelmiszer üzletre akár, ahol vásárolni tudnak. Amennyiben megosztanánk a területet, oda akár egy magánérdekeltség is települhetne, ami nem csak a dolgozókat szolgálná ki, hanem a lakosokat is. </w:t>
      </w:r>
    </w:p>
    <w:p w:rsidR="00293C9C" w:rsidRPr="0017354E" w:rsidRDefault="00293C9C" w:rsidP="00E8739F">
      <w:pPr>
        <w:widowControl w:val="0"/>
        <w:tabs>
          <w:tab w:val="left" w:pos="340"/>
        </w:tabs>
        <w:jc w:val="both"/>
      </w:pPr>
      <w:r>
        <w:t xml:space="preserve">A Samsungnak felkínált fejlesztési területek közül ez a helyszín tűnik a legalkalmasabbnak a szállás kialakítására. </w:t>
      </w:r>
    </w:p>
    <w:p w:rsidR="00B06F97" w:rsidRDefault="00B06F97" w:rsidP="00E8739F">
      <w:pPr>
        <w:widowControl w:val="0"/>
        <w:tabs>
          <w:tab w:val="left" w:pos="340"/>
        </w:tabs>
        <w:jc w:val="both"/>
      </w:pPr>
    </w:p>
    <w:p w:rsidR="00293C9C" w:rsidRDefault="00293C9C" w:rsidP="00293C9C">
      <w:pPr>
        <w:jc w:val="both"/>
        <w:rPr>
          <w:u w:val="single"/>
        </w:rPr>
      </w:pPr>
      <w:r>
        <w:rPr>
          <w:u w:val="single"/>
        </w:rPr>
        <w:t>Győriné dr. Czeglédi Márta polgármester:</w:t>
      </w:r>
    </w:p>
    <w:p w:rsidR="00B06F97" w:rsidRDefault="001E4002" w:rsidP="00E8739F">
      <w:pPr>
        <w:widowControl w:val="0"/>
        <w:tabs>
          <w:tab w:val="left" w:pos="340"/>
        </w:tabs>
        <w:jc w:val="both"/>
      </w:pPr>
      <w:r>
        <w:t xml:space="preserve">A </w:t>
      </w:r>
      <w:proofErr w:type="spellStart"/>
      <w:r w:rsidR="00293C9C">
        <w:t>Thyssenkrupp</w:t>
      </w:r>
      <w:proofErr w:type="spellEnd"/>
      <w:r w:rsidR="00293C9C">
        <w:t xml:space="preserve"> vállalat pedig azt szeretné, hogy a dolgozóinak a szállása minél távolabb essen a munkahelyüktől.</w:t>
      </w:r>
    </w:p>
    <w:p w:rsidR="001E4002" w:rsidRDefault="001E4002" w:rsidP="00E8739F">
      <w:pPr>
        <w:widowControl w:val="0"/>
        <w:tabs>
          <w:tab w:val="left" w:pos="340"/>
        </w:tabs>
        <w:jc w:val="both"/>
      </w:pPr>
    </w:p>
    <w:p w:rsidR="00881F34" w:rsidRPr="00B06F97" w:rsidRDefault="00881F34" w:rsidP="00881F34">
      <w:pPr>
        <w:jc w:val="both"/>
        <w:rPr>
          <w:u w:val="single"/>
        </w:rPr>
      </w:pPr>
      <w:r w:rsidRPr="00B06F97">
        <w:rPr>
          <w:u w:val="single"/>
        </w:rPr>
        <w:t>Varga Béla főépítész:</w:t>
      </w:r>
    </w:p>
    <w:p w:rsidR="001E4002" w:rsidRDefault="00881F34" w:rsidP="00881F34">
      <w:pPr>
        <w:widowControl w:val="0"/>
        <w:tabs>
          <w:tab w:val="left" w:pos="340"/>
        </w:tabs>
        <w:jc w:val="both"/>
      </w:pPr>
      <w:r>
        <w:t xml:space="preserve">A </w:t>
      </w:r>
      <w:proofErr w:type="spellStart"/>
      <w:r>
        <w:t>Thyssenkrupp</w:t>
      </w:r>
      <w:proofErr w:type="spellEnd"/>
      <w:r>
        <w:t xml:space="preserve"> dolgozóinak is szüksége lesz szálláshelyekre. Két helyszín merült fel ebben az esetben. Az egyik a sportpálya sarkára eső terület, </w:t>
      </w:r>
      <w:r w:rsidR="001E4002">
        <w:t>valamint</w:t>
      </w:r>
      <w:r>
        <w:t xml:space="preserve"> a </w:t>
      </w:r>
      <w:r w:rsidR="00E2238B" w:rsidRPr="009F518E">
        <w:t>Dózsa György út 18-</w:t>
      </w:r>
      <w:r w:rsidR="00E2238B">
        <w:t xml:space="preserve">22. közismert nevén „Festőköz” </w:t>
      </w:r>
      <w:r w:rsidRPr="00E2238B">
        <w:t xml:space="preserve">mellett időközben </w:t>
      </w:r>
      <w:r>
        <w:t xml:space="preserve">megvásárolt telkek. Az utóbbi terület településközponti, lakófunkcióra alkalmas és rekreációs területhez kapcsolható. </w:t>
      </w:r>
    </w:p>
    <w:p w:rsidR="004C3F60" w:rsidRDefault="00CB5B64" w:rsidP="00881F34">
      <w:pPr>
        <w:widowControl w:val="0"/>
        <w:tabs>
          <w:tab w:val="left" w:pos="340"/>
        </w:tabs>
        <w:jc w:val="both"/>
      </w:pPr>
      <w:r>
        <w:t xml:space="preserve">A sportpályához közel eső területre készítettünk egy koncepciót. A zöldfelületet kiterjesztenénk keleti irányba, és területek bevonásával különböző minőségű szálláshelyeket lehetne létrehozni. Lehetne benne szálloda, emelt szintű munkásszállás, és apartmanházak. </w:t>
      </w:r>
      <w:r w:rsidR="000844C7">
        <w:t xml:space="preserve">A szállodának lenne </w:t>
      </w:r>
      <w:r w:rsidR="000844C7">
        <w:lastRenderedPageBreak/>
        <w:t xml:space="preserve">egy húzó ereje.  </w:t>
      </w:r>
      <w:r w:rsidR="008A133A">
        <w:t>A svájci-német határon található egy szálloda, ami mintául szolgálhatna nekünk. Az épületen belül alacsonyabb és magasabb minőségű szálláshelyek találhatóak meg</w:t>
      </w:r>
      <w:r w:rsidR="00F71B20">
        <w:t xml:space="preserve"> itt</w:t>
      </w:r>
      <w:r w:rsidR="008A133A">
        <w:t xml:space="preserve">. Ahhoz, hogy különböző igényeket ki tudjunk szolgálni egy semleges </w:t>
      </w:r>
      <w:proofErr w:type="gramStart"/>
      <w:r w:rsidR="008A133A">
        <w:t>építészetet</w:t>
      </w:r>
      <w:proofErr w:type="gramEnd"/>
      <w:r w:rsidR="008A133A">
        <w:t xml:space="preserve"> kell létrehozni. </w:t>
      </w:r>
      <w:r w:rsidR="00F71B20">
        <w:t xml:space="preserve">Azt hogy melyik helyszínre épülne, még bizonytalan, mert az Önkormányzat nem fog szállodát építeni, munkásszállás építésére pályázik. Olyan épület kellene, amit az adományozó felé munkásszállónak hívunk, a </w:t>
      </w:r>
      <w:proofErr w:type="spellStart"/>
      <w:r w:rsidR="00F71B20">
        <w:t>Thyssenkrupp</w:t>
      </w:r>
      <w:proofErr w:type="spellEnd"/>
      <w:r w:rsidR="00F71B20">
        <w:t xml:space="preserve"> felé pedig </w:t>
      </w:r>
      <w:proofErr w:type="spellStart"/>
      <w:r w:rsidR="00F71B20">
        <w:t>apartmanháznak</w:t>
      </w:r>
      <w:proofErr w:type="spellEnd"/>
      <w:r w:rsidR="00F71B20">
        <w:t xml:space="preserve"> adunk el. </w:t>
      </w:r>
    </w:p>
    <w:p w:rsidR="00B06F97" w:rsidRPr="00881F34" w:rsidRDefault="004C3F60" w:rsidP="00881F34">
      <w:pPr>
        <w:widowControl w:val="0"/>
        <w:tabs>
          <w:tab w:val="left" w:pos="340"/>
        </w:tabs>
        <w:jc w:val="both"/>
      </w:pPr>
      <w:r>
        <w:t xml:space="preserve">Megnéztük, hogy a mi elképzelésünk ráfér </w:t>
      </w:r>
      <w:proofErr w:type="gramStart"/>
      <w:r>
        <w:t>e</w:t>
      </w:r>
      <w:proofErr w:type="gramEnd"/>
      <w:r>
        <w:t xml:space="preserve"> a Samsungnak felkínált területre. Ennek az eredménye lakófejlesztést nézve pozitív, a forgalom viszont megnövekedne. </w:t>
      </w:r>
    </w:p>
    <w:p w:rsidR="00881F34" w:rsidRDefault="00F42FF0" w:rsidP="00E8739F">
      <w:pPr>
        <w:widowControl w:val="0"/>
        <w:tabs>
          <w:tab w:val="left" w:pos="340"/>
        </w:tabs>
        <w:jc w:val="both"/>
      </w:pPr>
      <w:r>
        <w:t>A polgármester asszony által „Festőköz”</w:t>
      </w:r>
      <w:proofErr w:type="spellStart"/>
      <w:r>
        <w:t>-nek</w:t>
      </w:r>
      <w:proofErr w:type="spellEnd"/>
      <w:r>
        <w:t xml:space="preserve"> nevezett területen kellene </w:t>
      </w:r>
      <w:r w:rsidR="001E4002">
        <w:t>létrehozni</w:t>
      </w:r>
      <w:r>
        <w:t xml:space="preserve"> egy olyan rekreációs övezetet, ami a régi településképre erősít rá. Jászfényszaru elkezde</w:t>
      </w:r>
      <w:r w:rsidR="001E4002">
        <w:t>tt ugyanis többközpontúvá válni</w:t>
      </w:r>
      <w:r>
        <w:t xml:space="preserve">. </w:t>
      </w:r>
      <w:r w:rsidR="009F06B3">
        <w:t>A településközponthoz közel eső területre kellene a szálláshelyet építeni. A munkásszállás pályázatból építhetnénk nagyon alap szintű apartman lakásokat, viszont szükség lesz önerőre.</w:t>
      </w:r>
      <w:r>
        <w:t xml:space="preserve"> </w:t>
      </w:r>
    </w:p>
    <w:p w:rsidR="00881F34" w:rsidRDefault="00881F34" w:rsidP="00E8739F">
      <w:pPr>
        <w:widowControl w:val="0"/>
        <w:tabs>
          <w:tab w:val="left" w:pos="340"/>
        </w:tabs>
        <w:jc w:val="both"/>
      </w:pPr>
    </w:p>
    <w:p w:rsidR="009F06B3" w:rsidRDefault="009F06B3" w:rsidP="009F06B3">
      <w:pPr>
        <w:jc w:val="both"/>
        <w:rPr>
          <w:u w:val="single"/>
        </w:rPr>
      </w:pPr>
      <w:r>
        <w:rPr>
          <w:u w:val="single"/>
        </w:rPr>
        <w:t>Győriné dr. Czeglédi Márta polgármester:</w:t>
      </w:r>
    </w:p>
    <w:p w:rsidR="00A7420E" w:rsidRDefault="009F06B3" w:rsidP="00E8739F">
      <w:pPr>
        <w:widowControl w:val="0"/>
        <w:tabs>
          <w:tab w:val="left" w:pos="340"/>
        </w:tabs>
        <w:jc w:val="both"/>
      </w:pPr>
      <w:r>
        <w:t xml:space="preserve">Emelt szintű </w:t>
      </w:r>
      <w:r w:rsidR="00B47A92">
        <w:t xml:space="preserve">szálláshelyet szeretnénk a pályázatban megjeleníteni, 80-100 fő elhelyezését biztosítani. </w:t>
      </w:r>
      <w:r w:rsidR="00360ED7">
        <w:t>A „Festőköznek” nevezett terület ingatlanai azért kerültek megvásárlásra, mert oda Idősek Otthonának az építését terveztük.</w:t>
      </w:r>
      <w:r w:rsidR="0008322E">
        <w:t xml:space="preserve"> Az emelt szintű szálláshely amennyiben nem töltené be a tervezett funkcióját, továbbra is aktuális lehet itt egy vállalkozói alapon működtető Idősek Otthona. </w:t>
      </w:r>
    </w:p>
    <w:p w:rsidR="00A7420E" w:rsidRDefault="0008322E" w:rsidP="00E8739F">
      <w:pPr>
        <w:widowControl w:val="0"/>
        <w:tabs>
          <w:tab w:val="left" w:pos="340"/>
        </w:tabs>
        <w:jc w:val="both"/>
      </w:pPr>
      <w:r>
        <w:t>A Dobó Katalin út kert</w:t>
      </w:r>
      <w:r w:rsidR="001E4002">
        <w:t xml:space="preserve"> </w:t>
      </w:r>
      <w:r>
        <w:t>vége és a Corvina út mögé erdősáv telepítése célszerű volna a lakóterület fejlesztése céljából.</w:t>
      </w:r>
      <w:r w:rsidR="004B2B2B">
        <w:t xml:space="preserve"> A „Lusta-tó”, a sportpálya környékének felfejlesztése, elkészítése, tervezése aktuális. </w:t>
      </w:r>
    </w:p>
    <w:p w:rsidR="00881F34" w:rsidRDefault="004B2B2B" w:rsidP="00E8739F">
      <w:pPr>
        <w:widowControl w:val="0"/>
        <w:tabs>
          <w:tab w:val="left" w:pos="340"/>
        </w:tabs>
        <w:jc w:val="both"/>
      </w:pPr>
      <w:r>
        <w:t>Amennyiben a</w:t>
      </w:r>
      <w:r w:rsidR="00A7420E">
        <w:t>z idő múlása aktuálissá tesz</w:t>
      </w:r>
      <w:r>
        <w:t xml:space="preserve"> </w:t>
      </w:r>
      <w:r w:rsidR="00A7420E">
        <w:t>egy</w:t>
      </w:r>
      <w:r>
        <w:t xml:space="preserve"> szálloda meglétét Jászfényszarun, arra a 3 hektáros vásártér helyszíne </w:t>
      </w:r>
      <w:r w:rsidR="00A7420E">
        <w:t xml:space="preserve">lesz </w:t>
      </w:r>
      <w:r>
        <w:t>megfelelő, mely belterületbe vonható.</w:t>
      </w:r>
      <w:r w:rsidR="00747043">
        <w:t xml:space="preserve"> </w:t>
      </w:r>
    </w:p>
    <w:p w:rsidR="00881F34" w:rsidRDefault="00747043" w:rsidP="00E8739F">
      <w:pPr>
        <w:widowControl w:val="0"/>
        <w:tabs>
          <w:tab w:val="left" w:pos="340"/>
        </w:tabs>
        <w:jc w:val="both"/>
      </w:pPr>
      <w:r>
        <w:t xml:space="preserve">A munkásszálló helyszínének a legaktuálisabb terület véleményem szerint a Festőköznek” nevezett terület. </w:t>
      </w:r>
      <w:r w:rsidR="00481D4F">
        <w:t>Az ott lévő négy</w:t>
      </w:r>
      <w:r w:rsidR="00B41424" w:rsidRPr="00B41424">
        <w:t xml:space="preserve"> </w:t>
      </w:r>
      <w:r w:rsidR="00B41424">
        <w:t xml:space="preserve">egymás melletti </w:t>
      </w:r>
      <w:r w:rsidR="00481D4F">
        <w:t xml:space="preserve">ingatlan </w:t>
      </w:r>
      <w:r w:rsidR="00B41424">
        <w:t>az Önkormányzat tulajdonában van.</w:t>
      </w:r>
    </w:p>
    <w:p w:rsidR="00BE6816" w:rsidRDefault="00B41424" w:rsidP="00E8739F">
      <w:pPr>
        <w:widowControl w:val="0"/>
        <w:tabs>
          <w:tab w:val="left" w:pos="340"/>
        </w:tabs>
        <w:jc w:val="both"/>
      </w:pPr>
      <w:r>
        <w:t>A rendezési terv módosítása sok beavatkozást igényelt mostanában, hogy alkalmassá tegyük magasságában, kiterjedésében is a funkciókat.</w:t>
      </w:r>
      <w:r w:rsidR="00BE6816">
        <w:t xml:space="preserve"> </w:t>
      </w:r>
    </w:p>
    <w:p w:rsidR="00881F34" w:rsidRDefault="00BE6816" w:rsidP="00E8739F">
      <w:pPr>
        <w:widowControl w:val="0"/>
        <w:tabs>
          <w:tab w:val="left" w:pos="340"/>
        </w:tabs>
        <w:jc w:val="both"/>
      </w:pPr>
      <w:r>
        <w:t xml:space="preserve">A vásártér helyszínén megvalósítható lenne 1 hektáros víztározó, így 2 hektár szabad terület maradna ott. </w:t>
      </w:r>
    </w:p>
    <w:p w:rsidR="00B06F97" w:rsidRDefault="00207405" w:rsidP="00E8739F">
      <w:pPr>
        <w:widowControl w:val="0"/>
        <w:tabs>
          <w:tab w:val="left" w:pos="340"/>
        </w:tabs>
        <w:jc w:val="both"/>
      </w:pPr>
      <w:r>
        <w:t>A</w:t>
      </w:r>
      <w:r w:rsidR="00B80E49">
        <w:t xml:space="preserve"> </w:t>
      </w:r>
      <w:r>
        <w:t>Parókia</w:t>
      </w:r>
      <w:r w:rsidR="00B80E49">
        <w:t xml:space="preserve"> mögötti </w:t>
      </w:r>
      <w:r>
        <w:t>terület sem kapott még funkciót, az is rendelkezésre áll.</w:t>
      </w:r>
    </w:p>
    <w:p w:rsidR="00207405" w:rsidRDefault="00207405" w:rsidP="00E8739F">
      <w:pPr>
        <w:widowControl w:val="0"/>
        <w:tabs>
          <w:tab w:val="left" w:pos="340"/>
        </w:tabs>
        <w:jc w:val="both"/>
      </w:pPr>
      <w:r>
        <w:t xml:space="preserve">Átadnám a szót a képviselőtársaimnak. </w:t>
      </w:r>
    </w:p>
    <w:p w:rsidR="00D01D1C" w:rsidRDefault="00D01D1C" w:rsidP="00E8739F">
      <w:pPr>
        <w:widowControl w:val="0"/>
        <w:tabs>
          <w:tab w:val="left" w:pos="340"/>
        </w:tabs>
        <w:jc w:val="both"/>
      </w:pPr>
    </w:p>
    <w:p w:rsidR="00D01D1C" w:rsidRPr="00D01D1C" w:rsidRDefault="00D01D1C" w:rsidP="00E8739F">
      <w:pPr>
        <w:widowControl w:val="0"/>
        <w:tabs>
          <w:tab w:val="left" w:pos="340"/>
        </w:tabs>
        <w:jc w:val="both"/>
        <w:rPr>
          <w:u w:val="single"/>
        </w:rPr>
      </w:pPr>
      <w:r w:rsidRPr="00D01D1C">
        <w:rPr>
          <w:u w:val="single"/>
        </w:rPr>
        <w:t>Berényi Ferenc képviselő:</w:t>
      </w:r>
    </w:p>
    <w:p w:rsidR="00207405" w:rsidRDefault="00D01D1C" w:rsidP="00E8739F">
      <w:pPr>
        <w:widowControl w:val="0"/>
        <w:tabs>
          <w:tab w:val="left" w:pos="340"/>
        </w:tabs>
        <w:jc w:val="both"/>
      </w:pPr>
      <w:r>
        <w:t>Az én véleményem is az, h</w:t>
      </w:r>
      <w:r w:rsidR="00E2238B">
        <w:t>ogy a munkásszállás helyszínének</w:t>
      </w:r>
      <w:r>
        <w:t xml:space="preserve"> a </w:t>
      </w:r>
      <w:r w:rsidR="00E2238B" w:rsidRPr="009F518E">
        <w:t>Dózsa Gy</w:t>
      </w:r>
      <w:r w:rsidR="00E2238B">
        <w:t xml:space="preserve">örgy út 18-22. közismert </w:t>
      </w:r>
      <w:proofErr w:type="gramStart"/>
      <w:r w:rsidR="00E2238B">
        <w:t xml:space="preserve">nevén  </w:t>
      </w:r>
      <w:r>
        <w:t>„</w:t>
      </w:r>
      <w:proofErr w:type="gramEnd"/>
      <w:r>
        <w:t xml:space="preserve">Festőköz” lenne a legideálisabb.  </w:t>
      </w:r>
      <w:r w:rsidR="00F446B7">
        <w:t xml:space="preserve">Amennyiben megépül a </w:t>
      </w:r>
      <w:r w:rsidR="00A7420E">
        <w:t xml:space="preserve">Samsung által építtetett </w:t>
      </w:r>
      <w:r w:rsidR="00F446B7">
        <w:t xml:space="preserve">munkásszálló, megjelennek ott olyan munkások, akiknek </w:t>
      </w:r>
      <w:r w:rsidR="00A7420E">
        <w:t xml:space="preserve">már </w:t>
      </w:r>
      <w:r w:rsidR="00F446B7">
        <w:t>nincs hol lakniuk. Gondolok itt arra, hogy például ha valaki időközben elveszíti a munkáját, nem biztos, hogy rögtön távozik</w:t>
      </w:r>
      <w:r w:rsidR="00626B11">
        <w:t xml:space="preserve"> a településről</w:t>
      </w:r>
      <w:r w:rsidR="00F446B7">
        <w:t>, inkább marad a szálláson. Nagyon nehéz lesz kezelni ezeket a helyzeteket.</w:t>
      </w:r>
      <w:r w:rsidR="00626B11">
        <w:t xml:space="preserve"> </w:t>
      </w:r>
    </w:p>
    <w:p w:rsidR="00D54B1E" w:rsidRDefault="00D54B1E" w:rsidP="00E8739F">
      <w:pPr>
        <w:widowControl w:val="0"/>
        <w:tabs>
          <w:tab w:val="left" w:pos="340"/>
        </w:tabs>
        <w:jc w:val="both"/>
      </w:pPr>
    </w:p>
    <w:p w:rsidR="00626B11" w:rsidRDefault="00626B11" w:rsidP="00626B11">
      <w:pPr>
        <w:jc w:val="both"/>
        <w:rPr>
          <w:u w:val="single"/>
        </w:rPr>
      </w:pPr>
      <w:r>
        <w:rPr>
          <w:u w:val="single"/>
        </w:rPr>
        <w:t>Győriné dr. Czeglédi Márta polgármester:</w:t>
      </w:r>
    </w:p>
    <w:p w:rsidR="00D01D1C" w:rsidRDefault="00ED28FF" w:rsidP="00E8739F">
      <w:pPr>
        <w:widowControl w:val="0"/>
        <w:tabs>
          <w:tab w:val="left" w:pos="340"/>
        </w:tabs>
        <w:jc w:val="both"/>
      </w:pPr>
      <w:r>
        <w:t>Most e</w:t>
      </w:r>
      <w:r w:rsidR="00AE6E9F">
        <w:t>gy tájékoztatást kell elfogadnia a Testületnek és egy ütemezési tervet.</w:t>
      </w:r>
      <w:r w:rsidR="00E2238B">
        <w:t xml:space="preserve"> Kiadhatjuk e tervezési megbízást a munkásszá</w:t>
      </w:r>
      <w:r w:rsidR="00D54B1E">
        <w:t xml:space="preserve">llóra a </w:t>
      </w:r>
      <w:r w:rsidR="00D54B1E" w:rsidRPr="009F518E">
        <w:t>Dózsa Gy</w:t>
      </w:r>
      <w:r w:rsidR="00D54B1E">
        <w:t xml:space="preserve">örgy út 18-22. közismert nevén „Festőköz” területére? A határidő szeptember 15-e. </w:t>
      </w:r>
      <w:r w:rsidR="00E2238B">
        <w:t xml:space="preserve"> </w:t>
      </w:r>
    </w:p>
    <w:p w:rsidR="00D01D1C" w:rsidRDefault="00D01D1C" w:rsidP="00E8739F">
      <w:pPr>
        <w:widowControl w:val="0"/>
        <w:tabs>
          <w:tab w:val="left" w:pos="340"/>
        </w:tabs>
        <w:jc w:val="both"/>
      </w:pPr>
    </w:p>
    <w:p w:rsidR="00D01D1C" w:rsidRPr="00D54B1E" w:rsidRDefault="00D54B1E" w:rsidP="00E8739F">
      <w:pPr>
        <w:widowControl w:val="0"/>
        <w:tabs>
          <w:tab w:val="left" w:pos="340"/>
        </w:tabs>
        <w:jc w:val="both"/>
        <w:rPr>
          <w:u w:val="single"/>
        </w:rPr>
      </w:pPr>
      <w:r w:rsidRPr="00D54B1E">
        <w:rPr>
          <w:u w:val="single"/>
        </w:rPr>
        <w:t>Zsámboki Sándor képviselő:</w:t>
      </w:r>
    </w:p>
    <w:p w:rsidR="00D54B1E" w:rsidRDefault="00D54B1E" w:rsidP="00E8739F">
      <w:pPr>
        <w:widowControl w:val="0"/>
        <w:tabs>
          <w:tab w:val="left" w:pos="340"/>
        </w:tabs>
        <w:jc w:val="both"/>
      </w:pPr>
      <w:r>
        <w:lastRenderedPageBreak/>
        <w:t xml:space="preserve">Korábban jóváhagytunk </w:t>
      </w:r>
      <w:r w:rsidR="00A7420E" w:rsidRPr="00A7420E">
        <w:t>a kiosztott térképrajzon</w:t>
      </w:r>
      <w:r w:rsidRPr="00A7420E">
        <w:t xml:space="preserve"> </w:t>
      </w:r>
      <w:r w:rsidR="00A7420E" w:rsidRPr="00A7420E">
        <w:t>„</w:t>
      </w:r>
      <w:r w:rsidRPr="00A7420E">
        <w:t>A</w:t>
      </w:r>
      <w:r w:rsidR="00A7420E" w:rsidRPr="00A7420E">
        <w:t>” jelöléssel szereplő</w:t>
      </w:r>
      <w:r w:rsidRPr="00A7420E">
        <w:t xml:space="preserve"> helyszín </w:t>
      </w:r>
      <w:r>
        <w:t xml:space="preserve">belterületbe vonására 9-10 millió Forintot. Nem kellene kiadni ezt a költséget, ha már nem aktuális számunkra. Az a terület, ahová a Samsung szeretné felépíteni a munkásszállóját, ott található egy magánút, ami a Mega Line Kft-é. Nekem is aggályom van azzal kapcsolatban, hogy mi fog történni, ha háromszáz-négyszáz életerős férfi </w:t>
      </w:r>
      <w:r w:rsidR="004C49AA">
        <w:t xml:space="preserve">az aktív korosztályból </w:t>
      </w:r>
      <w:r>
        <w:t>ott fog élni hetekig a szálláson. Nehez</w:t>
      </w:r>
      <w:r w:rsidR="006A02B7">
        <w:t>en tudjuk felmérni, hogy milyen szociológiai hatása lesz ennek.</w:t>
      </w:r>
      <w:r>
        <w:t xml:space="preserve"> </w:t>
      </w:r>
      <w:r w:rsidR="004C49AA">
        <w:t xml:space="preserve">Nem tudom, hogy fel vagyunk e készülve más idegen kultúrából, településről érkező emberek viselkedésére, megjelenésére. </w:t>
      </w:r>
      <w:r w:rsidR="00C0395B">
        <w:t xml:space="preserve">Mit csinálunk, ha nem kapunk forrást a beruházásra? Addigra úgy beleszeretünk a projektbe, hogy anélkül is meg akarjuk majd valósítani. Van e mindenre pénzünk? Előttünk van még a bölcsőde építés, a pótmunkák, a tornacsarnok építés. </w:t>
      </w:r>
    </w:p>
    <w:p w:rsidR="00D54B1E" w:rsidRDefault="00D54B1E" w:rsidP="00E8739F">
      <w:pPr>
        <w:widowControl w:val="0"/>
        <w:tabs>
          <w:tab w:val="left" w:pos="340"/>
        </w:tabs>
        <w:jc w:val="both"/>
      </w:pPr>
    </w:p>
    <w:p w:rsidR="00D54B1E" w:rsidRDefault="00D54B1E" w:rsidP="00D54B1E">
      <w:pPr>
        <w:jc w:val="both"/>
        <w:rPr>
          <w:u w:val="single"/>
        </w:rPr>
      </w:pPr>
      <w:r>
        <w:rPr>
          <w:u w:val="single"/>
        </w:rPr>
        <w:t>Győriné dr. Czeglédi Márta polgármester:</w:t>
      </w:r>
    </w:p>
    <w:p w:rsidR="00D54B1E" w:rsidRDefault="00AC07CD" w:rsidP="00E8739F">
      <w:pPr>
        <w:widowControl w:val="0"/>
        <w:tabs>
          <w:tab w:val="left" w:pos="340"/>
        </w:tabs>
        <w:jc w:val="both"/>
      </w:pPr>
      <w:r>
        <w:t xml:space="preserve">Én is folyamatosan számolok. Egyelőre nem szeretnék mást, mint az emelt szintű szálláshely helyszínének meghatározását. </w:t>
      </w:r>
    </w:p>
    <w:p w:rsidR="00D54B1E" w:rsidRDefault="00D54B1E" w:rsidP="00E8739F">
      <w:pPr>
        <w:widowControl w:val="0"/>
        <w:tabs>
          <w:tab w:val="left" w:pos="340"/>
        </w:tabs>
        <w:jc w:val="both"/>
      </w:pPr>
    </w:p>
    <w:p w:rsidR="00AC07CD" w:rsidRPr="00AC07CD" w:rsidRDefault="00AC07CD" w:rsidP="00E8739F">
      <w:pPr>
        <w:widowControl w:val="0"/>
        <w:tabs>
          <w:tab w:val="left" w:pos="340"/>
        </w:tabs>
        <w:jc w:val="both"/>
        <w:rPr>
          <w:u w:val="single"/>
        </w:rPr>
      </w:pPr>
      <w:proofErr w:type="spellStart"/>
      <w:r w:rsidRPr="00AC07CD">
        <w:rPr>
          <w:u w:val="single"/>
        </w:rPr>
        <w:t>Szakali</w:t>
      </w:r>
      <w:proofErr w:type="spellEnd"/>
      <w:r w:rsidRPr="00AC07CD">
        <w:rPr>
          <w:u w:val="single"/>
        </w:rPr>
        <w:t xml:space="preserve"> János képviselő:</w:t>
      </w:r>
    </w:p>
    <w:p w:rsidR="00AC07CD" w:rsidRDefault="00AC07CD" w:rsidP="00E8739F">
      <w:pPr>
        <w:widowControl w:val="0"/>
        <w:tabs>
          <w:tab w:val="left" w:pos="340"/>
        </w:tabs>
        <w:jc w:val="both"/>
      </w:pPr>
      <w:r>
        <w:t xml:space="preserve">A </w:t>
      </w:r>
      <w:proofErr w:type="spellStart"/>
      <w:r>
        <w:t>Thyssenkrupp</w:t>
      </w:r>
      <w:proofErr w:type="spellEnd"/>
      <w:r>
        <w:t xml:space="preserve"> esetében mindig emelt szintű szálláshely építéséről beszélünk. Mennyivel különb emberek fognak ott lakni, mint a Samsung által építtetett szálláson?</w:t>
      </w:r>
    </w:p>
    <w:p w:rsidR="00AC07CD" w:rsidRDefault="00AC07CD" w:rsidP="00E8739F">
      <w:pPr>
        <w:widowControl w:val="0"/>
        <w:tabs>
          <w:tab w:val="left" w:pos="340"/>
        </w:tabs>
        <w:jc w:val="both"/>
      </w:pPr>
    </w:p>
    <w:p w:rsidR="00AC07CD" w:rsidRDefault="00AC07CD" w:rsidP="00E8739F">
      <w:pPr>
        <w:widowControl w:val="0"/>
        <w:tabs>
          <w:tab w:val="left" w:pos="340"/>
        </w:tabs>
        <w:jc w:val="both"/>
      </w:pPr>
      <w:r>
        <w:rPr>
          <w:u w:val="single"/>
        </w:rPr>
        <w:t>Győriné dr. Czeglédi Márta polgármester</w:t>
      </w:r>
      <w:r w:rsidR="00F16E6F">
        <w:rPr>
          <w:u w:val="single"/>
        </w:rPr>
        <w:t>:</w:t>
      </w:r>
    </w:p>
    <w:p w:rsidR="00AC07CD" w:rsidRDefault="00AC07CD" w:rsidP="00E8739F">
      <w:pPr>
        <w:widowControl w:val="0"/>
        <w:tabs>
          <w:tab w:val="left" w:pos="340"/>
        </w:tabs>
        <w:jc w:val="both"/>
      </w:pPr>
      <w:r>
        <w:t>Tudomásom szerint automatizálási technikus szakemberek az operátorok náluk. Azt, hogy lesz e közöttük kevésbé kvalifikált, azt nem tudom megmondani.</w:t>
      </w:r>
    </w:p>
    <w:p w:rsidR="00AC07CD" w:rsidRDefault="00AC07CD" w:rsidP="00E8739F">
      <w:pPr>
        <w:widowControl w:val="0"/>
        <w:tabs>
          <w:tab w:val="left" w:pos="340"/>
        </w:tabs>
        <w:jc w:val="both"/>
      </w:pPr>
    </w:p>
    <w:p w:rsidR="00AC07CD" w:rsidRPr="00B06F97" w:rsidRDefault="00AC07CD" w:rsidP="00AC07CD">
      <w:pPr>
        <w:jc w:val="both"/>
        <w:rPr>
          <w:u w:val="single"/>
        </w:rPr>
      </w:pPr>
      <w:r w:rsidRPr="00B06F97">
        <w:rPr>
          <w:u w:val="single"/>
        </w:rPr>
        <w:t>Varga Béla főépítész:</w:t>
      </w:r>
    </w:p>
    <w:p w:rsidR="00AC07CD" w:rsidRDefault="00AC07CD" w:rsidP="008A05EA">
      <w:pPr>
        <w:widowControl w:val="0"/>
        <w:tabs>
          <w:tab w:val="left" w:pos="340"/>
        </w:tabs>
        <w:jc w:val="both"/>
      </w:pPr>
      <w:r>
        <w:t xml:space="preserve">A </w:t>
      </w:r>
      <w:proofErr w:type="spellStart"/>
      <w:r>
        <w:t>Thyssenkrupp</w:t>
      </w:r>
      <w:proofErr w:type="spellEnd"/>
      <w:r>
        <w:t xml:space="preserve"> a minőségi munkahelye</w:t>
      </w:r>
      <w:r w:rsidR="008A05EA">
        <w:t>ke</w:t>
      </w:r>
      <w:r>
        <w:t>t el fogja venni a Samsungtól</w:t>
      </w:r>
      <w:r w:rsidR="008A05EA">
        <w:t>, mert többet fog fizetni</w:t>
      </w:r>
      <w:r w:rsidR="00A7420E">
        <w:t xml:space="preserve"> az embereknek</w:t>
      </w:r>
      <w:r>
        <w:t>.</w:t>
      </w:r>
      <w:r w:rsidR="008A05EA">
        <w:t xml:space="preserve"> Más a munka kultúra. A </w:t>
      </w:r>
      <w:proofErr w:type="spellStart"/>
      <w:r w:rsidR="008A05EA">
        <w:t>Thyssenkrupp</w:t>
      </w:r>
      <w:proofErr w:type="spellEnd"/>
      <w:r w:rsidR="008A05EA">
        <w:t xml:space="preserve"> egy induló vállalkozás, meg kell venni az értékes munkaerőt a piacról</w:t>
      </w:r>
      <w:r w:rsidR="00A055FB">
        <w:t>, mert erre van kerete. A Samsungnak van egy működő rendszere</w:t>
      </w:r>
      <w:r w:rsidR="00F91B26">
        <w:t xml:space="preserve">, ami változni fog az új befektető cég </w:t>
      </w:r>
      <w:r w:rsidR="00A7420E">
        <w:t>indulása</w:t>
      </w:r>
      <w:r w:rsidR="00F91B26">
        <w:t xml:space="preserve"> miatt. Az ember örül, hogy hosszú idő után munkát tud váltani, és többet fog keresni. A Samsungnál keletkezik a vákuum, jogos a félelem. Ide fog jönni két-háromszáz vendégmunkás az átmeneti problémára. </w:t>
      </w:r>
    </w:p>
    <w:p w:rsidR="00AC07CD" w:rsidRDefault="00F91B26" w:rsidP="00F16E6F">
      <w:pPr>
        <w:widowControl w:val="0"/>
        <w:tabs>
          <w:tab w:val="left" w:pos="340"/>
        </w:tabs>
        <w:jc w:val="both"/>
      </w:pPr>
      <w:r>
        <w:t xml:space="preserve">A </w:t>
      </w:r>
      <w:proofErr w:type="spellStart"/>
      <w:r>
        <w:t>Thyssenkrupp</w:t>
      </w:r>
      <w:proofErr w:type="spellEnd"/>
      <w:r>
        <w:t xml:space="preserve"> teljesen más gépsorokra más minőségű embereket fog alkalmazni. </w:t>
      </w:r>
      <w:r w:rsidR="00F16E6F">
        <w:t xml:space="preserve">Azt gondolom, hogy a Samsungnál akkor is romlana a munka kultúra, ha a </w:t>
      </w:r>
      <w:proofErr w:type="spellStart"/>
      <w:r w:rsidR="00F16E6F">
        <w:t>Thyssenkrupp</w:t>
      </w:r>
      <w:proofErr w:type="spellEnd"/>
      <w:r w:rsidR="00F16E6F">
        <w:t xml:space="preserve"> nem jött volna ide. </w:t>
      </w:r>
    </w:p>
    <w:p w:rsidR="00AC07CD" w:rsidRDefault="00AC07CD" w:rsidP="00E8739F">
      <w:pPr>
        <w:widowControl w:val="0"/>
        <w:tabs>
          <w:tab w:val="left" w:pos="340"/>
        </w:tabs>
        <w:jc w:val="both"/>
      </w:pPr>
    </w:p>
    <w:p w:rsidR="00F16E6F" w:rsidRDefault="00F16E6F" w:rsidP="00F16E6F">
      <w:pPr>
        <w:widowControl w:val="0"/>
        <w:tabs>
          <w:tab w:val="left" w:pos="340"/>
        </w:tabs>
        <w:jc w:val="both"/>
      </w:pPr>
      <w:r>
        <w:rPr>
          <w:u w:val="single"/>
        </w:rPr>
        <w:t>Győriné dr. Czeglédi Márta polgármester:</w:t>
      </w:r>
    </w:p>
    <w:p w:rsidR="00F16E6F" w:rsidRDefault="00F16E6F" w:rsidP="00E8739F">
      <w:pPr>
        <w:widowControl w:val="0"/>
        <w:tabs>
          <w:tab w:val="left" w:pos="340"/>
        </w:tabs>
        <w:jc w:val="both"/>
      </w:pPr>
      <w:r>
        <w:t>Más típusú, reményekkel teli munkahelyekről van szó</w:t>
      </w:r>
      <w:r w:rsidR="00A7420E">
        <w:t xml:space="preserve"> a német cégnél</w:t>
      </w:r>
      <w:r>
        <w:t xml:space="preserve">. </w:t>
      </w:r>
      <w:r w:rsidR="00051AF4">
        <w:t>A héten</w:t>
      </w:r>
      <w:r>
        <w:t xml:space="preserve"> </w:t>
      </w:r>
      <w:r w:rsidR="00051AF4">
        <w:t xml:space="preserve">tesz udvariassági látogatást nálunk </w:t>
      </w:r>
      <w:r w:rsidR="00051AF4">
        <w:rPr>
          <w:rStyle w:val="st"/>
        </w:rPr>
        <w:t xml:space="preserve">Marc de </w:t>
      </w:r>
      <w:proofErr w:type="spellStart"/>
      <w:r w:rsidR="00051AF4">
        <w:rPr>
          <w:rStyle w:val="st"/>
        </w:rPr>
        <w:t>Bastos</w:t>
      </w:r>
      <w:proofErr w:type="spellEnd"/>
      <w:r w:rsidR="00051AF4">
        <w:rPr>
          <w:rStyle w:val="st"/>
        </w:rPr>
        <w:t xml:space="preserve"> </w:t>
      </w:r>
      <w:proofErr w:type="spellStart"/>
      <w:r w:rsidR="00051AF4">
        <w:rPr>
          <w:rStyle w:val="st"/>
        </w:rPr>
        <w:t>Eckstein</w:t>
      </w:r>
      <w:proofErr w:type="spellEnd"/>
      <w:r w:rsidR="00051AF4">
        <w:rPr>
          <w:rStyle w:val="st"/>
        </w:rPr>
        <w:t>,</w:t>
      </w:r>
      <w:r w:rsidR="00051AF4">
        <w:t xml:space="preserve"> a </w:t>
      </w:r>
      <w:proofErr w:type="spellStart"/>
      <w:r w:rsidR="00051AF4">
        <w:t>Thyssenkrupp</w:t>
      </w:r>
      <w:proofErr w:type="spellEnd"/>
      <w:r w:rsidR="00051AF4">
        <w:t xml:space="preserve"> ügyvezető igazgatója. Be fogják jelenteni, hogy indul a tanműhely és a szakképzés Jászfényszarun. </w:t>
      </w:r>
    </w:p>
    <w:p w:rsidR="00F16E6F" w:rsidRDefault="00F16E6F" w:rsidP="00E8739F">
      <w:pPr>
        <w:widowControl w:val="0"/>
        <w:tabs>
          <w:tab w:val="left" w:pos="340"/>
        </w:tabs>
        <w:jc w:val="both"/>
      </w:pPr>
    </w:p>
    <w:p w:rsidR="00C445FB" w:rsidRPr="00B06F97" w:rsidRDefault="00C445FB" w:rsidP="00C445FB">
      <w:pPr>
        <w:jc w:val="both"/>
        <w:rPr>
          <w:u w:val="single"/>
        </w:rPr>
      </w:pPr>
      <w:r w:rsidRPr="00B06F97">
        <w:rPr>
          <w:u w:val="single"/>
        </w:rPr>
        <w:t>Varga Béla főépítész:</w:t>
      </w:r>
    </w:p>
    <w:p w:rsidR="00C445FB" w:rsidRDefault="00C445FB" w:rsidP="00E8739F">
      <w:pPr>
        <w:widowControl w:val="0"/>
        <w:tabs>
          <w:tab w:val="left" w:pos="340"/>
        </w:tabs>
        <w:jc w:val="both"/>
      </w:pPr>
      <w:r>
        <w:t xml:space="preserve">Mind a két gyárnál bővülési tendencia várható. Egy verseny fog elindulni. Tudnunk kell a növekedési trendet. A </w:t>
      </w:r>
      <w:proofErr w:type="spellStart"/>
      <w:r>
        <w:t>Thyssenkrupp</w:t>
      </w:r>
      <w:proofErr w:type="spellEnd"/>
      <w:r>
        <w:t xml:space="preserve"> már most tervezi a bővülését. A Samsungnak Szlovákiában is van gyára, és várható a jövőben az egyik bezárása. </w:t>
      </w:r>
      <w:r w:rsidR="00745FC0">
        <w:t xml:space="preserve">Nem volna jó, ha a helyi gyárat számolnák fel. Még több szálláshely kell, előbb, utóbb szálloda is fog épülni, </w:t>
      </w:r>
      <w:r w:rsidR="00405ADC">
        <w:t xml:space="preserve">a kereskedelem is fejlődni fog. Egy urbanizációs nyomás, ami a településen van. Lesznek </w:t>
      </w:r>
      <w:r w:rsidR="009B1D6F">
        <w:t>ennek haszonélvezői</w:t>
      </w:r>
      <w:r w:rsidR="00405ADC">
        <w:t xml:space="preserve">, de lesznek, akiknek ez nem lesz érdeke. </w:t>
      </w:r>
    </w:p>
    <w:p w:rsidR="00405ADC" w:rsidRDefault="00405ADC" w:rsidP="00E8739F">
      <w:pPr>
        <w:widowControl w:val="0"/>
        <w:tabs>
          <w:tab w:val="left" w:pos="340"/>
        </w:tabs>
        <w:jc w:val="both"/>
      </w:pPr>
    </w:p>
    <w:p w:rsidR="00405ADC" w:rsidRDefault="00405ADC" w:rsidP="00405ADC">
      <w:pPr>
        <w:widowControl w:val="0"/>
        <w:tabs>
          <w:tab w:val="left" w:pos="340"/>
        </w:tabs>
        <w:jc w:val="both"/>
      </w:pPr>
      <w:r>
        <w:rPr>
          <w:u w:val="single"/>
        </w:rPr>
        <w:t>Győriné dr. Czeglédi Márta polgármester:</w:t>
      </w:r>
    </w:p>
    <w:p w:rsidR="00C445FB" w:rsidRDefault="00405ADC" w:rsidP="00E8739F">
      <w:pPr>
        <w:widowControl w:val="0"/>
        <w:tabs>
          <w:tab w:val="left" w:pos="340"/>
        </w:tabs>
        <w:jc w:val="both"/>
      </w:pPr>
      <w:r>
        <w:t xml:space="preserve">Drágábbak lesznek a házak. </w:t>
      </w:r>
      <w:r w:rsidR="009B1D6F">
        <w:t xml:space="preserve">Az Önkormányzat a dinamikusan fejlődő </w:t>
      </w:r>
      <w:r w:rsidR="00B21A29">
        <w:t>település felé tart.</w:t>
      </w:r>
    </w:p>
    <w:p w:rsidR="00C445FB" w:rsidRDefault="00C445FB" w:rsidP="00E8739F">
      <w:pPr>
        <w:widowControl w:val="0"/>
        <w:tabs>
          <w:tab w:val="left" w:pos="340"/>
        </w:tabs>
        <w:jc w:val="both"/>
      </w:pPr>
    </w:p>
    <w:p w:rsidR="00B21A29" w:rsidRPr="00B06F97" w:rsidRDefault="00B21A29" w:rsidP="00B21A29">
      <w:pPr>
        <w:jc w:val="both"/>
        <w:rPr>
          <w:u w:val="single"/>
        </w:rPr>
      </w:pPr>
      <w:r w:rsidRPr="00B06F97">
        <w:rPr>
          <w:u w:val="single"/>
        </w:rPr>
        <w:t>Varga Béla főépítész:</w:t>
      </w:r>
    </w:p>
    <w:p w:rsidR="00B21A29" w:rsidRDefault="00B21A29" w:rsidP="00E8739F">
      <w:pPr>
        <w:widowControl w:val="0"/>
        <w:tabs>
          <w:tab w:val="left" w:pos="340"/>
        </w:tabs>
        <w:jc w:val="both"/>
      </w:pPr>
      <w:r>
        <w:t xml:space="preserve">A tervezőt egy folyamatban tervezési programmal lehet bekapcsolni. </w:t>
      </w:r>
    </w:p>
    <w:p w:rsidR="00B21A29" w:rsidRDefault="004F2875" w:rsidP="00E8739F">
      <w:pPr>
        <w:widowControl w:val="0"/>
        <w:tabs>
          <w:tab w:val="left" w:pos="340"/>
        </w:tabs>
        <w:jc w:val="both"/>
      </w:pPr>
      <w:r>
        <w:t xml:space="preserve">Amennyiben üzletileg nem </w:t>
      </w:r>
      <w:r w:rsidR="00A7420E">
        <w:t xml:space="preserve">fog </w:t>
      </w:r>
      <w:r>
        <w:t>működik pl. a szállásfejlesztés, az nem a tervező hibája</w:t>
      </w:r>
      <w:r w:rsidR="00A7420E">
        <w:t xml:space="preserve"> lesz</w:t>
      </w:r>
      <w:r>
        <w:t>, mert a beruházói döntést nem a tervező hozza meg. A megvalósulási számokat és a megtérülési mutatókat a tervezés legelején, a program szintjén lehet produkálni.</w:t>
      </w:r>
    </w:p>
    <w:p w:rsidR="00B21A29" w:rsidRDefault="004F2875" w:rsidP="004F2875">
      <w:pPr>
        <w:widowControl w:val="0"/>
        <w:tabs>
          <w:tab w:val="left" w:pos="2850"/>
        </w:tabs>
        <w:jc w:val="both"/>
      </w:pPr>
      <w:r>
        <w:tab/>
      </w:r>
    </w:p>
    <w:p w:rsidR="004F2875" w:rsidRDefault="004F2875" w:rsidP="004F2875">
      <w:pPr>
        <w:widowControl w:val="0"/>
        <w:tabs>
          <w:tab w:val="left" w:pos="340"/>
        </w:tabs>
        <w:jc w:val="both"/>
      </w:pPr>
      <w:r>
        <w:rPr>
          <w:u w:val="single"/>
        </w:rPr>
        <w:t>Győriné dr. Czeglédi Márta polgármester:</w:t>
      </w:r>
    </w:p>
    <w:p w:rsidR="004F2875" w:rsidRDefault="00175721" w:rsidP="004F2875">
      <w:pPr>
        <w:widowControl w:val="0"/>
        <w:tabs>
          <w:tab w:val="left" w:pos="2850"/>
        </w:tabs>
        <w:jc w:val="both"/>
      </w:pPr>
      <w:r>
        <w:t xml:space="preserve">Van e még valakinek kérdése? </w:t>
      </w:r>
      <w:r w:rsidR="004F2875">
        <w:t>Aki egyet ért azzal, hogy az emelt szintű szálláshely tervezése az úgynevezett „Festőköz” területére történjen, az emelje fel a kezét!</w:t>
      </w:r>
    </w:p>
    <w:p w:rsidR="004F2875" w:rsidRDefault="004F2875" w:rsidP="004F2875">
      <w:pPr>
        <w:widowControl w:val="0"/>
        <w:tabs>
          <w:tab w:val="left" w:pos="2850"/>
        </w:tabs>
        <w:jc w:val="both"/>
      </w:pPr>
    </w:p>
    <w:p w:rsidR="00E8739F" w:rsidRDefault="00B21A29" w:rsidP="00E8739F">
      <w:pPr>
        <w:widowControl w:val="0"/>
        <w:tabs>
          <w:tab w:val="left" w:pos="340"/>
        </w:tabs>
        <w:jc w:val="both"/>
      </w:pPr>
      <w:r>
        <w:t>Több k</w:t>
      </w:r>
      <w:r w:rsidR="00E8739F">
        <w:t xml:space="preserve">érdés, hozzászólás nem volt. </w:t>
      </w:r>
    </w:p>
    <w:p w:rsidR="00207405" w:rsidRDefault="00207405" w:rsidP="004F2875">
      <w:pPr>
        <w:pStyle w:val="Textbody"/>
        <w:spacing w:after="0"/>
        <w:jc w:val="both"/>
        <w:rPr>
          <w:rFonts w:cs="Times New Roman"/>
          <w:i/>
        </w:rPr>
      </w:pPr>
    </w:p>
    <w:p w:rsidR="00E8739F" w:rsidRDefault="00E8739F" w:rsidP="00E8739F">
      <w:pPr>
        <w:pStyle w:val="Textbody"/>
        <w:spacing w:after="0"/>
        <w:ind w:left="57"/>
        <w:jc w:val="both"/>
        <w:rPr>
          <w:rFonts w:cs="Times New Roman"/>
          <w:i/>
        </w:rPr>
      </w:pPr>
      <w:r w:rsidRPr="00D8066E">
        <w:rPr>
          <w:rFonts w:cs="Times New Roman"/>
          <w:i/>
        </w:rPr>
        <w:t>A képviselő-testület</w:t>
      </w:r>
      <w:r>
        <w:rPr>
          <w:rFonts w:cs="Times New Roman"/>
          <w:i/>
        </w:rPr>
        <w:t xml:space="preserve"> </w:t>
      </w:r>
      <w:r w:rsidR="00207405">
        <w:rPr>
          <w:rFonts w:cs="Times New Roman"/>
          <w:i/>
        </w:rPr>
        <w:t xml:space="preserve">4 igen szavazattal, 2 tartózkodás mellett </w:t>
      </w:r>
      <w:r w:rsidRPr="00D8066E">
        <w:rPr>
          <w:rFonts w:cs="Times New Roman"/>
          <w:i/>
        </w:rPr>
        <w:t>az alábbi határozatot hozta:</w:t>
      </w:r>
    </w:p>
    <w:p w:rsidR="00E8739F" w:rsidRDefault="00E8739F" w:rsidP="00E8739F">
      <w:pPr>
        <w:pStyle w:val="Nincstrkz"/>
        <w:jc w:val="both"/>
        <w:rPr>
          <w:b/>
        </w:rPr>
      </w:pPr>
    </w:p>
    <w:p w:rsidR="005D7238" w:rsidRDefault="005D7238" w:rsidP="00C57210">
      <w:pPr>
        <w:pStyle w:val="Nincstrkz"/>
        <w:jc w:val="both"/>
        <w:rPr>
          <w:b/>
        </w:rPr>
      </w:pPr>
      <w:bookmarkStart w:id="0" w:name="_GoBack"/>
      <w:r w:rsidRPr="009F518E">
        <w:rPr>
          <w:b/>
        </w:rPr>
        <w:t>326/2017. (VII.19.) Képviselő-testületi határozat</w:t>
      </w:r>
    </w:p>
    <w:p w:rsidR="005D7238" w:rsidRPr="00C57210" w:rsidRDefault="005D7238" w:rsidP="005D7238">
      <w:pPr>
        <w:jc w:val="both"/>
        <w:rPr>
          <w:b/>
        </w:rPr>
      </w:pPr>
      <w:r w:rsidRPr="009F518E">
        <w:rPr>
          <w:b/>
        </w:rPr>
        <w:t>Tájékoztatás a szálláslehetőségek fejlesztéséről</w:t>
      </w:r>
    </w:p>
    <w:p w:rsidR="005D7238" w:rsidRPr="009F518E" w:rsidRDefault="005D7238" w:rsidP="005D7238">
      <w:pPr>
        <w:jc w:val="both"/>
      </w:pPr>
      <w:r w:rsidRPr="009F518E">
        <w:t>Jászfényszaru Város Önkormányzat képviselő-testülete</w:t>
      </w:r>
      <w:r w:rsidR="00C57210">
        <w:t xml:space="preserve"> a tervezendő emeltszintű szálláshely helyszínéül az önkormányzat tulajdonában álló </w:t>
      </w:r>
      <w:r w:rsidRPr="009F518E">
        <w:t>Jászfényszaru Dózsa György út 18-</w:t>
      </w:r>
      <w:r w:rsidR="00C57210">
        <w:t>22. közismert nevén „Festőköz</w:t>
      </w:r>
      <w:r w:rsidRPr="009F518E">
        <w:t xml:space="preserve">” </w:t>
      </w:r>
      <w:r w:rsidR="00C57210">
        <w:t>területét jelöli ki.</w:t>
      </w:r>
      <w:r w:rsidRPr="009F518E">
        <w:t xml:space="preserve"> </w:t>
      </w:r>
    </w:p>
    <w:p w:rsidR="005D7238" w:rsidRPr="009F518E" w:rsidRDefault="005D7238" w:rsidP="005D7238">
      <w:pPr>
        <w:jc w:val="both"/>
        <w:rPr>
          <w:color w:val="FF0000"/>
        </w:rPr>
      </w:pPr>
    </w:p>
    <w:p w:rsidR="005D7238" w:rsidRPr="009F518E" w:rsidRDefault="005D7238" w:rsidP="005D7238">
      <w:pPr>
        <w:jc w:val="both"/>
      </w:pPr>
      <w:r w:rsidRPr="009F518E">
        <w:t>Határidő:</w:t>
      </w:r>
      <w:r w:rsidRPr="009F518E">
        <w:tab/>
        <w:t>folyamatos</w:t>
      </w:r>
    </w:p>
    <w:p w:rsidR="005D7238" w:rsidRPr="009F518E" w:rsidRDefault="005D7238" w:rsidP="005D7238">
      <w:pPr>
        <w:jc w:val="both"/>
      </w:pPr>
      <w:r w:rsidRPr="009F518E">
        <w:t>Felelős:</w:t>
      </w:r>
      <w:r w:rsidRPr="009F518E">
        <w:tab/>
        <w:t>Győriné dr. Czeglédi Márta polgármester</w:t>
      </w:r>
    </w:p>
    <w:p w:rsidR="005D7238" w:rsidRPr="009F518E" w:rsidRDefault="005D7238" w:rsidP="005D7238">
      <w:pPr>
        <w:jc w:val="both"/>
      </w:pPr>
      <w:r w:rsidRPr="009F518E">
        <w:tab/>
      </w:r>
      <w:r w:rsidRPr="009F518E">
        <w:tab/>
        <w:t>Dr. Voller Erika jegyző</w:t>
      </w:r>
    </w:p>
    <w:p w:rsidR="005D7238" w:rsidRPr="009F518E" w:rsidRDefault="005D7238" w:rsidP="005D7238">
      <w:pPr>
        <w:jc w:val="both"/>
      </w:pPr>
      <w:r w:rsidRPr="009F518E">
        <w:tab/>
      </w:r>
      <w:r w:rsidRPr="009F518E">
        <w:tab/>
      </w:r>
    </w:p>
    <w:p w:rsidR="005D7238" w:rsidRPr="009F518E" w:rsidRDefault="005D7238" w:rsidP="005D7238">
      <w:pPr>
        <w:spacing w:after="120"/>
        <w:jc w:val="both"/>
      </w:pPr>
      <w:r w:rsidRPr="009F518E">
        <w:t>Végreh</w:t>
      </w:r>
      <w:r w:rsidR="00175721">
        <w:t>ajtásért felelős:</w:t>
      </w:r>
      <w:r w:rsidR="00175721">
        <w:tab/>
        <w:t>Kiss Katalin F</w:t>
      </w:r>
      <w:r w:rsidRPr="009F518E">
        <w:t>őépítészi iroda irodavezető</w:t>
      </w:r>
    </w:p>
    <w:bookmarkEnd w:id="0"/>
    <w:p w:rsidR="005D7238" w:rsidRPr="009F518E" w:rsidRDefault="005D7238" w:rsidP="005D7238">
      <w:pPr>
        <w:jc w:val="both"/>
        <w:rPr>
          <w:color w:val="FF0000"/>
          <w:u w:val="single"/>
        </w:rPr>
      </w:pPr>
    </w:p>
    <w:p w:rsidR="005D7238" w:rsidRPr="009F518E" w:rsidRDefault="005D7238" w:rsidP="005D7238">
      <w:pPr>
        <w:jc w:val="both"/>
      </w:pPr>
      <w:r w:rsidRPr="009F518E">
        <w:rPr>
          <w:u w:val="single"/>
        </w:rPr>
        <w:t>Értesülnek:</w:t>
      </w:r>
    </w:p>
    <w:p w:rsidR="005D7238" w:rsidRPr="009F518E" w:rsidRDefault="005D7238" w:rsidP="005D7238">
      <w:pPr>
        <w:jc w:val="both"/>
      </w:pPr>
      <w:r w:rsidRPr="009F518E">
        <w:t>1. Győriné dr. Czeglédi Márta polgármester, helyben</w:t>
      </w:r>
    </w:p>
    <w:p w:rsidR="005D7238" w:rsidRPr="009F518E" w:rsidRDefault="005D7238" w:rsidP="005D7238">
      <w:pPr>
        <w:jc w:val="both"/>
      </w:pPr>
      <w:r w:rsidRPr="009F518E">
        <w:t>2. dr. Voller Erika jegyző, helyben</w:t>
      </w:r>
    </w:p>
    <w:p w:rsidR="005D7238" w:rsidRPr="009F518E" w:rsidRDefault="005D7238" w:rsidP="005D7238">
      <w:pPr>
        <w:jc w:val="both"/>
      </w:pPr>
      <w:r w:rsidRPr="009F518E">
        <w:t xml:space="preserve">3. Irattár, helyben </w:t>
      </w:r>
    </w:p>
    <w:p w:rsidR="00B06F97" w:rsidRDefault="00B06F97" w:rsidP="002B18F8"/>
    <w:p w:rsidR="00781554" w:rsidRDefault="00175721" w:rsidP="002B18F8">
      <w:pPr>
        <w:rPr>
          <w:i/>
        </w:rPr>
      </w:pPr>
      <w:proofErr w:type="spellStart"/>
      <w:r w:rsidRPr="00175721">
        <w:rPr>
          <w:i/>
        </w:rPr>
        <w:t>Szakali</w:t>
      </w:r>
      <w:proofErr w:type="spellEnd"/>
      <w:r w:rsidRPr="00175721">
        <w:rPr>
          <w:i/>
        </w:rPr>
        <w:t xml:space="preserve"> János képviselő távozott az ülésről, így 5 főre csökkent a képviselők száma.</w:t>
      </w:r>
    </w:p>
    <w:p w:rsidR="00C57210" w:rsidRPr="00175721" w:rsidRDefault="00C57210" w:rsidP="002B18F8">
      <w:pPr>
        <w:rPr>
          <w:i/>
        </w:rPr>
      </w:pPr>
    </w:p>
    <w:p w:rsidR="002B18F8" w:rsidRDefault="002B18F8" w:rsidP="002B18F8">
      <w:pPr>
        <w:numPr>
          <w:ilvl w:val="0"/>
          <w:numId w:val="7"/>
        </w:numPr>
        <w:jc w:val="both"/>
        <w:rPr>
          <w:b/>
        </w:rPr>
      </w:pPr>
      <w:r>
        <w:rPr>
          <w:b/>
        </w:rPr>
        <w:t>NAPIREND:</w:t>
      </w:r>
    </w:p>
    <w:p w:rsidR="00A811DC" w:rsidRPr="00175721" w:rsidRDefault="002B18F8" w:rsidP="00A811DC">
      <w:pPr>
        <w:widowControl w:val="0"/>
        <w:tabs>
          <w:tab w:val="left" w:pos="340"/>
        </w:tabs>
        <w:suppressAutoHyphens/>
        <w:jc w:val="both"/>
        <w:rPr>
          <w:b/>
          <w:snapToGrid w:val="0"/>
        </w:rPr>
      </w:pPr>
      <w:r>
        <w:rPr>
          <w:b/>
          <w:u w:val="single"/>
        </w:rPr>
        <w:t>Tárgy</w:t>
      </w:r>
      <w:r>
        <w:rPr>
          <w:b/>
        </w:rPr>
        <w:t xml:space="preserve">: </w:t>
      </w:r>
      <w:r w:rsidR="005D1853" w:rsidRPr="005D1853">
        <w:rPr>
          <w:b/>
        </w:rPr>
        <w:t xml:space="preserve">Előterjesztés </w:t>
      </w:r>
      <w:r w:rsidR="00175721" w:rsidRPr="00175721">
        <w:rPr>
          <w:b/>
          <w:snapToGrid w:val="0"/>
        </w:rPr>
        <w:t>a közterületek elnevezéséről és házszámozás szabályairól szóló 15/2013. (V.30.) önkormányzati rendelet módosítására</w:t>
      </w:r>
    </w:p>
    <w:p w:rsidR="002B18F8" w:rsidRPr="00767917" w:rsidRDefault="002B18F8" w:rsidP="002B18F8">
      <w:pPr>
        <w:jc w:val="both"/>
      </w:pPr>
      <w:r w:rsidRPr="00767917">
        <w:rPr>
          <w:b/>
          <w:u w:val="single"/>
        </w:rPr>
        <w:t>Előadó</w:t>
      </w:r>
      <w:r w:rsidRPr="00767917">
        <w:rPr>
          <w:b/>
        </w:rPr>
        <w:t>: Győriné dr. Czeglédi Márta polgármester</w:t>
      </w:r>
    </w:p>
    <w:p w:rsidR="005D1853" w:rsidRDefault="005D1853" w:rsidP="002B18F8">
      <w:pPr>
        <w:jc w:val="both"/>
      </w:pPr>
    </w:p>
    <w:p w:rsidR="002B18F8" w:rsidRDefault="002B18F8" w:rsidP="002B18F8">
      <w:pPr>
        <w:jc w:val="both"/>
        <w:rPr>
          <w:u w:val="single"/>
        </w:rPr>
      </w:pPr>
      <w:r>
        <w:rPr>
          <w:u w:val="single"/>
        </w:rPr>
        <w:t>Győriné dr. Czeglédi Márta polgármester:</w:t>
      </w:r>
    </w:p>
    <w:p w:rsidR="00A811DC" w:rsidRDefault="00175721" w:rsidP="00795E2F">
      <w:pPr>
        <w:jc w:val="both"/>
      </w:pPr>
      <w:r>
        <w:t>Az ingatlanok házszámai felülvizsgálata során nyert megállapítást, hogy a helyi rendeletünk jogszabállyal ellentétes szabályokat</w:t>
      </w:r>
      <w:r w:rsidR="00691E18">
        <w:t xml:space="preserve"> is</w:t>
      </w:r>
      <w:r>
        <w:t xml:space="preserve"> tartalmaz</w:t>
      </w:r>
      <w:r w:rsidR="00691E18">
        <w:t>, ezért szükséges a módosítása</w:t>
      </w:r>
      <w:r>
        <w:t xml:space="preserve">. </w:t>
      </w:r>
    </w:p>
    <w:p w:rsidR="00175721" w:rsidRDefault="00175721" w:rsidP="00795E2F">
      <w:pPr>
        <w:jc w:val="both"/>
      </w:pPr>
    </w:p>
    <w:p w:rsidR="00795E2F" w:rsidRDefault="00795E2F" w:rsidP="00795E2F">
      <w:pPr>
        <w:widowControl w:val="0"/>
        <w:tabs>
          <w:tab w:val="left" w:pos="340"/>
        </w:tabs>
        <w:jc w:val="both"/>
      </w:pPr>
      <w:r>
        <w:t xml:space="preserve">Kérdés, hozzászólás nem volt. </w:t>
      </w:r>
    </w:p>
    <w:p w:rsidR="00795E2F" w:rsidRDefault="00795E2F" w:rsidP="00795E2F">
      <w:pPr>
        <w:widowControl w:val="0"/>
        <w:tabs>
          <w:tab w:val="left" w:pos="340"/>
        </w:tabs>
        <w:jc w:val="both"/>
      </w:pPr>
    </w:p>
    <w:p w:rsidR="00175721" w:rsidRDefault="00175721" w:rsidP="00175721">
      <w:pPr>
        <w:pStyle w:val="Textbody"/>
        <w:spacing w:after="0"/>
        <w:jc w:val="both"/>
        <w:rPr>
          <w:rFonts w:cs="Times New Roman"/>
          <w:i/>
        </w:rPr>
      </w:pPr>
      <w:r w:rsidRPr="00D8066E">
        <w:rPr>
          <w:rFonts w:cs="Times New Roman"/>
          <w:i/>
        </w:rPr>
        <w:t>A képviselő-testület</w:t>
      </w:r>
      <w:r>
        <w:rPr>
          <w:rFonts w:cs="Times New Roman"/>
          <w:i/>
        </w:rPr>
        <w:t xml:space="preserve"> </w:t>
      </w:r>
      <w:r w:rsidR="00691E18">
        <w:rPr>
          <w:rFonts w:cs="Times New Roman"/>
          <w:i/>
        </w:rPr>
        <w:t>5</w:t>
      </w:r>
      <w:r w:rsidRPr="00D8066E">
        <w:rPr>
          <w:rFonts w:cs="Times New Roman"/>
          <w:i/>
        </w:rPr>
        <w:t xml:space="preserve"> igen szavazattal az alábbi </w:t>
      </w:r>
      <w:r>
        <w:rPr>
          <w:rFonts w:cs="Times New Roman"/>
          <w:i/>
        </w:rPr>
        <w:t>rendeletet alkotta</w:t>
      </w:r>
      <w:r w:rsidRPr="00D8066E">
        <w:rPr>
          <w:rFonts w:cs="Times New Roman"/>
          <w:i/>
        </w:rPr>
        <w:t>:</w:t>
      </w:r>
    </w:p>
    <w:p w:rsidR="00175721" w:rsidRDefault="00175721" w:rsidP="00175721"/>
    <w:p w:rsidR="00C57210" w:rsidRDefault="00C57210" w:rsidP="00175721">
      <w:pPr>
        <w:rPr>
          <w:b/>
          <w:bCs/>
          <w:i/>
        </w:rPr>
      </w:pPr>
    </w:p>
    <w:p w:rsidR="00175721" w:rsidRPr="00C30683" w:rsidRDefault="00175721" w:rsidP="00175721">
      <w:pPr>
        <w:rPr>
          <w:b/>
          <w:bCs/>
          <w:i/>
        </w:rPr>
      </w:pPr>
      <w:r w:rsidRPr="00C30683">
        <w:rPr>
          <w:b/>
          <w:bCs/>
          <w:i/>
        </w:rPr>
        <w:lastRenderedPageBreak/>
        <w:t>1</w:t>
      </w:r>
      <w:r w:rsidR="00691E18">
        <w:rPr>
          <w:b/>
          <w:bCs/>
          <w:i/>
        </w:rPr>
        <w:t>4</w:t>
      </w:r>
      <w:r w:rsidRPr="00C30683">
        <w:rPr>
          <w:b/>
          <w:bCs/>
          <w:i/>
        </w:rPr>
        <w:t>/2017. (V</w:t>
      </w:r>
      <w:r w:rsidR="00691E18">
        <w:rPr>
          <w:b/>
          <w:bCs/>
          <w:i/>
        </w:rPr>
        <w:t>I</w:t>
      </w:r>
      <w:r>
        <w:rPr>
          <w:b/>
          <w:bCs/>
          <w:i/>
        </w:rPr>
        <w:t>I</w:t>
      </w:r>
      <w:r w:rsidRPr="00C30683">
        <w:rPr>
          <w:b/>
          <w:bCs/>
          <w:i/>
        </w:rPr>
        <w:t>.</w:t>
      </w:r>
      <w:r w:rsidR="00691E18">
        <w:rPr>
          <w:b/>
          <w:bCs/>
          <w:i/>
        </w:rPr>
        <w:t>20</w:t>
      </w:r>
      <w:r w:rsidRPr="00C30683">
        <w:rPr>
          <w:b/>
          <w:bCs/>
          <w:i/>
        </w:rPr>
        <w:t>.) ÖR</w:t>
      </w:r>
    </w:p>
    <w:p w:rsidR="00175721" w:rsidRDefault="00175721" w:rsidP="00175721">
      <w:pPr>
        <w:ind w:left="567" w:hanging="567"/>
        <w:rPr>
          <w:b/>
          <w:i/>
        </w:rPr>
      </w:pPr>
    </w:p>
    <w:p w:rsidR="00175721" w:rsidRDefault="00691E18" w:rsidP="00175721">
      <w:pPr>
        <w:jc w:val="both"/>
        <w:rPr>
          <w:i/>
        </w:rPr>
      </w:pPr>
      <w:r>
        <w:rPr>
          <w:b/>
          <w:snapToGrid w:val="0"/>
        </w:rPr>
        <w:t>A</w:t>
      </w:r>
      <w:r w:rsidRPr="00175721">
        <w:rPr>
          <w:b/>
          <w:snapToGrid w:val="0"/>
        </w:rPr>
        <w:t xml:space="preserve"> közterületek elnevezéséről és házszámozás szabályairól szóló 15/2013. (V.30.) önkormányzati rendelet módosítására</w:t>
      </w:r>
    </w:p>
    <w:p w:rsidR="00691E18" w:rsidRDefault="00691E18" w:rsidP="00175721">
      <w:pPr>
        <w:jc w:val="both"/>
        <w:rPr>
          <w:i/>
        </w:rPr>
      </w:pPr>
    </w:p>
    <w:p w:rsidR="00175721" w:rsidRDefault="00175721" w:rsidP="00175721">
      <w:pPr>
        <w:jc w:val="both"/>
        <w:rPr>
          <w:i/>
        </w:rPr>
      </w:pPr>
      <w:r w:rsidRPr="00BC70F9">
        <w:rPr>
          <w:i/>
        </w:rPr>
        <w:t>A rendelet szövegét a jegyzőkönyv melléklete tart</w:t>
      </w:r>
      <w:r>
        <w:rPr>
          <w:i/>
        </w:rPr>
        <w:t xml:space="preserve">almazza. </w:t>
      </w:r>
    </w:p>
    <w:p w:rsidR="00175721" w:rsidRDefault="00175721" w:rsidP="00795E2F">
      <w:pPr>
        <w:jc w:val="both"/>
      </w:pPr>
    </w:p>
    <w:p w:rsidR="007F22F9" w:rsidRDefault="007F22F9" w:rsidP="0097611E"/>
    <w:p w:rsidR="0087018A" w:rsidRDefault="0087018A" w:rsidP="0087018A">
      <w:pPr>
        <w:numPr>
          <w:ilvl w:val="0"/>
          <w:numId w:val="7"/>
        </w:numPr>
        <w:jc w:val="both"/>
        <w:rPr>
          <w:b/>
        </w:rPr>
      </w:pPr>
      <w:r>
        <w:rPr>
          <w:b/>
        </w:rPr>
        <w:t>NAPIREND:</w:t>
      </w:r>
    </w:p>
    <w:p w:rsidR="0087018A" w:rsidRPr="00A95766" w:rsidRDefault="0087018A" w:rsidP="00A95766">
      <w:pPr>
        <w:widowControl w:val="0"/>
        <w:tabs>
          <w:tab w:val="left" w:pos="340"/>
        </w:tabs>
        <w:suppressAutoHyphens/>
        <w:jc w:val="both"/>
        <w:rPr>
          <w:b/>
          <w:snapToGrid w:val="0"/>
        </w:rPr>
      </w:pPr>
      <w:r>
        <w:rPr>
          <w:b/>
          <w:u w:val="single"/>
        </w:rPr>
        <w:t>Tárgy</w:t>
      </w:r>
      <w:r>
        <w:rPr>
          <w:b/>
        </w:rPr>
        <w:t xml:space="preserve">: </w:t>
      </w:r>
      <w:r w:rsidR="00691E18">
        <w:rPr>
          <w:b/>
          <w:snapToGrid w:val="0"/>
        </w:rPr>
        <w:t>Egyebek</w:t>
      </w:r>
    </w:p>
    <w:p w:rsidR="007F22F9" w:rsidRDefault="0087018A" w:rsidP="0087018A">
      <w:r w:rsidRPr="00767917">
        <w:rPr>
          <w:b/>
          <w:u w:val="single"/>
        </w:rPr>
        <w:t>Előadó</w:t>
      </w:r>
      <w:r w:rsidRPr="00767917">
        <w:rPr>
          <w:b/>
        </w:rPr>
        <w:t>: Győriné dr. Czeglédi Márta polgármester</w:t>
      </w:r>
    </w:p>
    <w:p w:rsidR="002B18F8" w:rsidRDefault="002B18F8" w:rsidP="0087018A"/>
    <w:p w:rsidR="0087018A" w:rsidRDefault="0087018A" w:rsidP="0087018A">
      <w:pPr>
        <w:jc w:val="both"/>
        <w:rPr>
          <w:u w:val="single"/>
        </w:rPr>
      </w:pPr>
      <w:r>
        <w:rPr>
          <w:u w:val="single"/>
        </w:rPr>
        <w:t>Győriné dr. Czeglédi Márta polgármester:</w:t>
      </w:r>
    </w:p>
    <w:p w:rsidR="00911F57" w:rsidRPr="00691E18" w:rsidRDefault="00691E18" w:rsidP="00691E18">
      <w:pPr>
        <w:widowControl w:val="0"/>
        <w:tabs>
          <w:tab w:val="left" w:pos="340"/>
        </w:tabs>
        <w:jc w:val="both"/>
      </w:pPr>
      <w:r w:rsidRPr="00691E18">
        <w:t>Orvosi ügyelettel kapcsolatos tájékoztató</w:t>
      </w:r>
      <w:r>
        <w:t>ban</w:t>
      </w:r>
      <w:r w:rsidRPr="00691E18">
        <w:t xml:space="preserve"> egy es</w:t>
      </w:r>
      <w:r w:rsidR="00AC37AC">
        <w:t>etleges finanszírozási többlet</w:t>
      </w:r>
      <w:r>
        <w:t xml:space="preserve"> igénye merül fel</w:t>
      </w:r>
      <w:r w:rsidR="00AC37AC">
        <w:t>.</w:t>
      </w:r>
      <w:r>
        <w:t xml:space="preserve"> Szeretném kérni, hogy a </w:t>
      </w:r>
      <w:r w:rsidRPr="007D4861">
        <w:t>Szociális, Egészségügyi, Oktatási, Idős- és Vallásügyi Bizottság</w:t>
      </w:r>
      <w:r w:rsidR="00AC37AC">
        <w:t xml:space="preserve"> tűzze napirendjére. </w:t>
      </w:r>
    </w:p>
    <w:p w:rsidR="00AC37AC" w:rsidRDefault="00AC37AC" w:rsidP="004C06CC">
      <w:pPr>
        <w:widowControl w:val="0"/>
        <w:tabs>
          <w:tab w:val="left" w:pos="340"/>
        </w:tabs>
        <w:jc w:val="both"/>
      </w:pPr>
    </w:p>
    <w:p w:rsidR="00AC37AC" w:rsidRDefault="00AC37AC" w:rsidP="00AC37AC">
      <w:pPr>
        <w:jc w:val="both"/>
      </w:pPr>
      <w:r>
        <w:t>A Jászságonline.</w:t>
      </w:r>
      <w:proofErr w:type="gramStart"/>
      <w:r>
        <w:t>hu</w:t>
      </w:r>
      <w:proofErr w:type="gramEnd"/>
      <w:r>
        <w:t xml:space="preserve"> weboldal támogatása a következő. Javasoljuk, hogy ebben az évben 180.000.- Forinttal járuljunk hozzá az oldal működtetéséhez. Van e valakinek kérdése? Aki egyet ért a határozati javaslatban foglaltakkal, azt kérem, hogy szavazzon! </w:t>
      </w:r>
    </w:p>
    <w:p w:rsidR="00AC37AC" w:rsidRDefault="00AC37AC" w:rsidP="00AC37AC">
      <w:pPr>
        <w:widowControl w:val="0"/>
        <w:tabs>
          <w:tab w:val="left" w:pos="340"/>
        </w:tabs>
        <w:jc w:val="both"/>
      </w:pPr>
    </w:p>
    <w:p w:rsidR="00AC37AC" w:rsidRDefault="00AC37AC" w:rsidP="00AC37AC">
      <w:pPr>
        <w:widowControl w:val="0"/>
        <w:tabs>
          <w:tab w:val="left" w:pos="340"/>
        </w:tabs>
        <w:jc w:val="both"/>
      </w:pPr>
      <w:r>
        <w:t xml:space="preserve">Kérdés, hozzászólás nem volt. </w:t>
      </w:r>
    </w:p>
    <w:p w:rsidR="00AC37AC" w:rsidRDefault="00AC37AC" w:rsidP="00AC37AC">
      <w:pPr>
        <w:widowControl w:val="0"/>
        <w:tabs>
          <w:tab w:val="left" w:pos="340"/>
        </w:tabs>
        <w:jc w:val="both"/>
      </w:pPr>
    </w:p>
    <w:p w:rsidR="00AC37AC" w:rsidRDefault="00AC37AC" w:rsidP="00AC37AC">
      <w:pPr>
        <w:pStyle w:val="Textbody"/>
        <w:spacing w:after="0"/>
        <w:ind w:left="57"/>
        <w:jc w:val="both"/>
        <w:rPr>
          <w:rFonts w:cs="Times New Roman"/>
          <w:i/>
        </w:rPr>
      </w:pPr>
      <w:r w:rsidRPr="00D8066E">
        <w:rPr>
          <w:rFonts w:cs="Times New Roman"/>
          <w:i/>
        </w:rPr>
        <w:t>A képviselő-testület</w:t>
      </w:r>
      <w:r>
        <w:rPr>
          <w:rFonts w:cs="Times New Roman"/>
          <w:i/>
        </w:rPr>
        <w:t xml:space="preserve"> 5</w:t>
      </w:r>
      <w:r w:rsidRPr="00D8066E">
        <w:rPr>
          <w:rFonts w:cs="Times New Roman"/>
          <w:i/>
        </w:rPr>
        <w:t xml:space="preserve"> igen</w:t>
      </w:r>
      <w:r>
        <w:rPr>
          <w:rFonts w:cs="Times New Roman"/>
          <w:i/>
        </w:rPr>
        <w:t xml:space="preserve"> </w:t>
      </w:r>
      <w:r w:rsidRPr="00D8066E">
        <w:rPr>
          <w:rFonts w:cs="Times New Roman"/>
          <w:i/>
        </w:rPr>
        <w:t>szavazattal az alábbi határozatot hozta:</w:t>
      </w:r>
    </w:p>
    <w:p w:rsidR="00911F57" w:rsidRPr="00AC37AC" w:rsidRDefault="00911F57" w:rsidP="004C06CC">
      <w:pPr>
        <w:widowControl w:val="0"/>
        <w:tabs>
          <w:tab w:val="left" w:pos="340"/>
        </w:tabs>
        <w:jc w:val="both"/>
      </w:pPr>
    </w:p>
    <w:p w:rsidR="00D27F38" w:rsidRPr="006C58F8" w:rsidRDefault="00D27F38" w:rsidP="00D27F38">
      <w:pPr>
        <w:pStyle w:val="Nincstrkz"/>
        <w:jc w:val="both"/>
        <w:rPr>
          <w:b/>
        </w:rPr>
      </w:pPr>
      <w:r w:rsidRPr="006C58F8">
        <w:rPr>
          <w:b/>
        </w:rPr>
        <w:t>327/2017. (VII.19.) Képviselő-testületi határozat</w:t>
      </w:r>
    </w:p>
    <w:p w:rsidR="00D27F38" w:rsidRDefault="00D27F38" w:rsidP="00D27F38">
      <w:pPr>
        <w:pStyle w:val="Default"/>
        <w:jc w:val="both"/>
        <w:rPr>
          <w:rFonts w:ascii="Times New Roman" w:hAnsi="Times New Roman" w:cs="Times New Roman"/>
          <w:b/>
          <w:color w:val="auto"/>
        </w:rPr>
      </w:pPr>
    </w:p>
    <w:p w:rsidR="00D27F38" w:rsidRPr="00D27F38" w:rsidRDefault="00D27F38" w:rsidP="00D27F38">
      <w:pPr>
        <w:pStyle w:val="Default"/>
        <w:jc w:val="both"/>
        <w:rPr>
          <w:rFonts w:ascii="Times New Roman" w:hAnsi="Times New Roman" w:cs="Times New Roman"/>
          <w:b/>
          <w:color w:val="auto"/>
        </w:rPr>
      </w:pPr>
      <w:r w:rsidRPr="00D27F38">
        <w:rPr>
          <w:rFonts w:ascii="Times New Roman" w:hAnsi="Times New Roman" w:cs="Times New Roman"/>
          <w:b/>
          <w:color w:val="auto"/>
        </w:rPr>
        <w:t xml:space="preserve">Együttműködés a jaszsagonline.hu weboldalt üzemeltető Ballai Zsolt egyéni vállalkozóval  </w:t>
      </w:r>
    </w:p>
    <w:p w:rsidR="00D27F38" w:rsidRDefault="00D27F38" w:rsidP="00D27F38">
      <w:pPr>
        <w:pStyle w:val="Default"/>
        <w:jc w:val="both"/>
        <w:rPr>
          <w:rFonts w:ascii="Times New Roman" w:hAnsi="Times New Roman" w:cs="Times New Roman"/>
          <w:color w:val="auto"/>
        </w:rPr>
      </w:pPr>
    </w:p>
    <w:p w:rsidR="00D27F38" w:rsidRPr="00D27F38" w:rsidRDefault="00D27F38" w:rsidP="00D27F38">
      <w:pPr>
        <w:pStyle w:val="Default"/>
        <w:jc w:val="both"/>
        <w:rPr>
          <w:rFonts w:ascii="Times New Roman" w:hAnsi="Times New Roman" w:cs="Times New Roman"/>
          <w:color w:val="auto"/>
        </w:rPr>
      </w:pPr>
      <w:r w:rsidRPr="00D27F38">
        <w:rPr>
          <w:rFonts w:ascii="Times New Roman" w:hAnsi="Times New Roman" w:cs="Times New Roman"/>
          <w:color w:val="auto"/>
        </w:rPr>
        <w:t>Jászfényszaru Város Önkormányzata együttműködési megállapodást köt jaszsagonline.hu weboldalt üzemeltető Ballai Zsolt egyéni vállalkozóval (4400 Nyíregyháza, Sólyom utca 34/b) az „Ifjúság Jászság” térségi platform létrehozása és működtetése érdekében, amelyhez a 2017. évi költségre 180.000 Ft-ot biztosít a város költségvetéséből.</w:t>
      </w:r>
    </w:p>
    <w:p w:rsidR="00D27F38" w:rsidRPr="00D27F38" w:rsidRDefault="00D27F38" w:rsidP="00D27F38">
      <w:pPr>
        <w:pStyle w:val="Default"/>
        <w:ind w:left="567"/>
        <w:jc w:val="both"/>
        <w:rPr>
          <w:rFonts w:ascii="Times New Roman" w:hAnsi="Times New Roman" w:cs="Times New Roman"/>
          <w:color w:val="auto"/>
        </w:rPr>
      </w:pPr>
    </w:p>
    <w:p w:rsidR="00D27F38" w:rsidRPr="00D27F38" w:rsidRDefault="00D27F38" w:rsidP="00D27F38">
      <w:pPr>
        <w:pStyle w:val="Default"/>
        <w:jc w:val="both"/>
        <w:rPr>
          <w:rFonts w:ascii="Times New Roman" w:hAnsi="Times New Roman" w:cs="Times New Roman"/>
          <w:color w:val="auto"/>
        </w:rPr>
      </w:pPr>
      <w:r w:rsidRPr="00D27F38">
        <w:rPr>
          <w:rFonts w:ascii="Times New Roman" w:hAnsi="Times New Roman" w:cs="Times New Roman"/>
          <w:color w:val="auto"/>
        </w:rPr>
        <w:t>A Képviselő-testület felkéri Győriné dr. Czeglédi Márta polgármester arra, hogy a szerződést kösse meg és gondoskodjék annak végrehajtásáról.</w:t>
      </w:r>
    </w:p>
    <w:p w:rsidR="00D27F38" w:rsidRPr="00D27F38" w:rsidRDefault="00D27F38" w:rsidP="00D27F38">
      <w:pPr>
        <w:pStyle w:val="Default"/>
        <w:ind w:left="567"/>
        <w:jc w:val="both"/>
        <w:rPr>
          <w:rFonts w:ascii="Times New Roman" w:hAnsi="Times New Roman" w:cs="Times New Roman"/>
          <w:color w:val="auto"/>
        </w:rPr>
      </w:pPr>
    </w:p>
    <w:p w:rsidR="00D27F38" w:rsidRPr="00D27F38" w:rsidRDefault="00D27F38" w:rsidP="00D27F38">
      <w:pPr>
        <w:pStyle w:val="Default"/>
        <w:ind w:left="567"/>
        <w:jc w:val="both"/>
        <w:rPr>
          <w:rFonts w:ascii="Times New Roman" w:hAnsi="Times New Roman" w:cs="Times New Roman"/>
          <w:color w:val="auto"/>
        </w:rPr>
      </w:pPr>
    </w:p>
    <w:p w:rsidR="00D27F38" w:rsidRPr="00D27F38" w:rsidRDefault="00D27F38" w:rsidP="00D27F38">
      <w:pPr>
        <w:jc w:val="both"/>
      </w:pPr>
      <w:r w:rsidRPr="00D27F38">
        <w:rPr>
          <w:b/>
        </w:rPr>
        <w:t>Határidő:</w:t>
      </w:r>
      <w:r w:rsidRPr="00D27F38">
        <w:tab/>
        <w:t>2017. július 31.</w:t>
      </w:r>
    </w:p>
    <w:p w:rsidR="00D27F38" w:rsidRPr="00D27F38" w:rsidRDefault="00D27F38" w:rsidP="00D27F38">
      <w:pPr>
        <w:jc w:val="both"/>
      </w:pPr>
      <w:r w:rsidRPr="00D27F38">
        <w:rPr>
          <w:b/>
        </w:rPr>
        <w:t>Felelős:</w:t>
      </w:r>
      <w:r w:rsidRPr="00D27F38">
        <w:rPr>
          <w:b/>
        </w:rPr>
        <w:tab/>
      </w:r>
      <w:r w:rsidRPr="00D27F38">
        <w:t>Győriné dr. Czeglédi Márta polgármester</w:t>
      </w:r>
    </w:p>
    <w:p w:rsidR="00D27F38" w:rsidRPr="006C58F8" w:rsidRDefault="00D27F38" w:rsidP="00D27F38">
      <w:pPr>
        <w:jc w:val="both"/>
      </w:pPr>
      <w:r w:rsidRPr="006C58F8">
        <w:tab/>
      </w:r>
      <w:r w:rsidRPr="006C58F8">
        <w:tab/>
        <w:t>Dr. Voller Erika jegyző</w:t>
      </w:r>
    </w:p>
    <w:p w:rsidR="00D27F38" w:rsidRPr="006C58F8" w:rsidRDefault="00D27F38" w:rsidP="00D27F38">
      <w:pPr>
        <w:jc w:val="both"/>
      </w:pPr>
      <w:r w:rsidRPr="006C58F8">
        <w:tab/>
      </w:r>
      <w:r w:rsidRPr="006C58F8">
        <w:tab/>
        <w:t>Tamus Mária pénzügyi osztályvezető</w:t>
      </w:r>
    </w:p>
    <w:p w:rsidR="00D27F38" w:rsidRPr="006C58F8" w:rsidRDefault="00D27F38" w:rsidP="00D27F38">
      <w:pPr>
        <w:jc w:val="both"/>
        <w:rPr>
          <w:b/>
        </w:rPr>
      </w:pPr>
      <w:r w:rsidRPr="006C58F8">
        <w:tab/>
      </w:r>
      <w:r w:rsidRPr="006C58F8">
        <w:tab/>
        <w:t>Illés Gergő ifjúsági koordinátor</w:t>
      </w:r>
      <w:r w:rsidRPr="006C58F8">
        <w:rPr>
          <w:b/>
        </w:rPr>
        <w:t xml:space="preserve"> </w:t>
      </w:r>
    </w:p>
    <w:p w:rsidR="00D27F38" w:rsidRPr="006C58F8" w:rsidRDefault="00D27F38" w:rsidP="00D27F38">
      <w:pPr>
        <w:jc w:val="both"/>
        <w:rPr>
          <w:b/>
        </w:rPr>
      </w:pPr>
    </w:p>
    <w:p w:rsidR="00D27F38" w:rsidRPr="00D27F38" w:rsidRDefault="00D27F38" w:rsidP="00D27F38">
      <w:pPr>
        <w:spacing w:after="120"/>
        <w:jc w:val="both"/>
      </w:pPr>
      <w:r w:rsidRPr="006C58F8">
        <w:rPr>
          <w:b/>
        </w:rPr>
        <w:t>Végrehajtásért felelős:</w:t>
      </w:r>
      <w:r w:rsidRPr="006C58F8">
        <w:rPr>
          <w:b/>
        </w:rPr>
        <w:tab/>
      </w:r>
      <w:r w:rsidRPr="006C58F8">
        <w:t>Illés Gergő ifjúsági koordinátor</w:t>
      </w:r>
    </w:p>
    <w:p w:rsidR="00D27F38" w:rsidRPr="006C58F8" w:rsidRDefault="00D27F38" w:rsidP="00D27F38">
      <w:pPr>
        <w:jc w:val="both"/>
      </w:pPr>
      <w:r w:rsidRPr="006C58F8">
        <w:rPr>
          <w:u w:val="single"/>
        </w:rPr>
        <w:t>Értesülnek:</w:t>
      </w:r>
    </w:p>
    <w:p w:rsidR="00D27F38" w:rsidRPr="006C58F8" w:rsidRDefault="00D27F38" w:rsidP="00D27F38">
      <w:pPr>
        <w:jc w:val="both"/>
      </w:pPr>
      <w:r w:rsidRPr="006C58F8">
        <w:t>1. Győriné dr. Czeglédi Márta polgármester, helyben</w:t>
      </w:r>
    </w:p>
    <w:p w:rsidR="00D27F38" w:rsidRPr="006C58F8" w:rsidRDefault="00D27F38" w:rsidP="00D27F38">
      <w:pPr>
        <w:jc w:val="both"/>
      </w:pPr>
      <w:r w:rsidRPr="006C58F8">
        <w:t>2. dr. Voller Erika jegyző, helyben</w:t>
      </w:r>
    </w:p>
    <w:p w:rsidR="00D27F38" w:rsidRDefault="00D27F38" w:rsidP="00D27F38">
      <w:pPr>
        <w:jc w:val="both"/>
      </w:pPr>
      <w:r w:rsidRPr="006C58F8">
        <w:lastRenderedPageBreak/>
        <w:t xml:space="preserve">3. </w:t>
      </w:r>
      <w:r w:rsidRPr="00D27F38">
        <w:t>Bal</w:t>
      </w:r>
      <w:r>
        <w:t xml:space="preserve">lai Zsolt egyéni vállalkozó, </w:t>
      </w:r>
      <w:r w:rsidRPr="00D27F38">
        <w:t>4400 Nyíregyháza, Sólyom utca 34/b</w:t>
      </w:r>
      <w:r>
        <w:t>.</w:t>
      </w:r>
    </w:p>
    <w:p w:rsidR="00D27F38" w:rsidRPr="006C58F8" w:rsidRDefault="00D27F38" w:rsidP="00D27F38">
      <w:pPr>
        <w:jc w:val="both"/>
      </w:pPr>
      <w:r>
        <w:t xml:space="preserve">4. </w:t>
      </w:r>
      <w:r w:rsidRPr="006C58F8">
        <w:t xml:space="preserve">Irattár, helyben </w:t>
      </w:r>
    </w:p>
    <w:p w:rsidR="00911F57" w:rsidRDefault="00911F57" w:rsidP="004C06CC">
      <w:pPr>
        <w:widowControl w:val="0"/>
        <w:tabs>
          <w:tab w:val="left" w:pos="340"/>
        </w:tabs>
        <w:jc w:val="both"/>
        <w:rPr>
          <w:b/>
        </w:rPr>
      </w:pPr>
    </w:p>
    <w:p w:rsidR="00D27F38" w:rsidRDefault="00D27F38" w:rsidP="004C06CC">
      <w:pPr>
        <w:widowControl w:val="0"/>
        <w:tabs>
          <w:tab w:val="left" w:pos="340"/>
        </w:tabs>
        <w:jc w:val="both"/>
        <w:rPr>
          <w:b/>
        </w:rPr>
      </w:pPr>
    </w:p>
    <w:p w:rsidR="00D27F38" w:rsidRDefault="00D27F38" w:rsidP="00D27F38">
      <w:pPr>
        <w:jc w:val="both"/>
        <w:rPr>
          <w:u w:val="single"/>
        </w:rPr>
      </w:pPr>
      <w:r>
        <w:rPr>
          <w:u w:val="single"/>
        </w:rPr>
        <w:t>Győriné dr. Czeglédi Márta polgármester:</w:t>
      </w:r>
    </w:p>
    <w:p w:rsidR="00911F57" w:rsidRPr="00D27F38" w:rsidRDefault="00D27F38" w:rsidP="004C06CC">
      <w:pPr>
        <w:widowControl w:val="0"/>
        <w:tabs>
          <w:tab w:val="left" w:pos="340"/>
        </w:tabs>
        <w:jc w:val="both"/>
      </w:pPr>
      <w:r w:rsidRPr="00D27F38">
        <w:t xml:space="preserve">Szeretnénk </w:t>
      </w:r>
      <w:r>
        <w:t>vásárolni 16 db nagyméretű napernyőt. Ezek az ernyők jól jönnek a Fény fesztivál, vagy az augusztus 19-i ünnepség idejére. A Pénzügyi Bizottság tárgyalta, elfogadásra javasolja.</w:t>
      </w:r>
    </w:p>
    <w:p w:rsidR="00D27F38" w:rsidRDefault="00D27F38" w:rsidP="00D27F38">
      <w:pPr>
        <w:jc w:val="both"/>
      </w:pPr>
      <w:r>
        <w:t xml:space="preserve">Van e valakinek kérdése? Aki egyet ért a határozati javaslatban foglaltakkal, azt kérem, hogy szavazzon! </w:t>
      </w:r>
    </w:p>
    <w:p w:rsidR="00D27F38" w:rsidRDefault="00D27F38" w:rsidP="00D27F38">
      <w:pPr>
        <w:widowControl w:val="0"/>
        <w:tabs>
          <w:tab w:val="left" w:pos="340"/>
        </w:tabs>
        <w:jc w:val="both"/>
      </w:pPr>
    </w:p>
    <w:p w:rsidR="00D27F38" w:rsidRDefault="00D27F38" w:rsidP="00D27F38">
      <w:pPr>
        <w:widowControl w:val="0"/>
        <w:tabs>
          <w:tab w:val="left" w:pos="340"/>
        </w:tabs>
        <w:jc w:val="both"/>
      </w:pPr>
      <w:r>
        <w:t xml:space="preserve">Kérdés, hozzászólás nem volt. </w:t>
      </w:r>
    </w:p>
    <w:p w:rsidR="00D27F38" w:rsidRDefault="00D27F38" w:rsidP="00D27F38">
      <w:pPr>
        <w:widowControl w:val="0"/>
        <w:tabs>
          <w:tab w:val="left" w:pos="340"/>
        </w:tabs>
        <w:jc w:val="both"/>
      </w:pPr>
    </w:p>
    <w:p w:rsidR="00D27F38" w:rsidRDefault="00D27F38" w:rsidP="00D27F38">
      <w:pPr>
        <w:pStyle w:val="Textbody"/>
        <w:spacing w:after="0"/>
        <w:ind w:left="57"/>
        <w:jc w:val="both"/>
        <w:rPr>
          <w:rFonts w:cs="Times New Roman"/>
          <w:i/>
        </w:rPr>
      </w:pPr>
      <w:r w:rsidRPr="00D8066E">
        <w:rPr>
          <w:rFonts w:cs="Times New Roman"/>
          <w:i/>
        </w:rPr>
        <w:t>A képviselő-testület</w:t>
      </w:r>
      <w:r>
        <w:rPr>
          <w:rFonts w:cs="Times New Roman"/>
          <w:i/>
        </w:rPr>
        <w:t xml:space="preserve"> 5</w:t>
      </w:r>
      <w:r w:rsidRPr="00D8066E">
        <w:rPr>
          <w:rFonts w:cs="Times New Roman"/>
          <w:i/>
        </w:rPr>
        <w:t xml:space="preserve"> igen</w:t>
      </w:r>
      <w:r>
        <w:rPr>
          <w:rFonts w:cs="Times New Roman"/>
          <w:i/>
        </w:rPr>
        <w:t xml:space="preserve"> </w:t>
      </w:r>
      <w:r w:rsidRPr="00D8066E">
        <w:rPr>
          <w:rFonts w:cs="Times New Roman"/>
          <w:i/>
        </w:rPr>
        <w:t>szavazattal az alábbi határozatot hozta:</w:t>
      </w:r>
    </w:p>
    <w:p w:rsidR="00911F57" w:rsidRDefault="00911F57" w:rsidP="004C06CC">
      <w:pPr>
        <w:widowControl w:val="0"/>
        <w:tabs>
          <w:tab w:val="left" w:pos="340"/>
        </w:tabs>
        <w:jc w:val="both"/>
        <w:rPr>
          <w:b/>
        </w:rPr>
      </w:pPr>
    </w:p>
    <w:p w:rsidR="00D27F38" w:rsidRDefault="00D27F38" w:rsidP="00D27F38">
      <w:pPr>
        <w:pStyle w:val="Nincstrkz"/>
        <w:jc w:val="both"/>
        <w:rPr>
          <w:b/>
        </w:rPr>
      </w:pPr>
      <w:r w:rsidRPr="006C58F8">
        <w:rPr>
          <w:b/>
        </w:rPr>
        <w:t>32</w:t>
      </w:r>
      <w:r>
        <w:rPr>
          <w:b/>
        </w:rPr>
        <w:t>8</w:t>
      </w:r>
      <w:r w:rsidRPr="006C58F8">
        <w:rPr>
          <w:b/>
        </w:rPr>
        <w:t>/2017. (VII.19.) Képviselő-testületi határozat</w:t>
      </w:r>
    </w:p>
    <w:p w:rsidR="00D27F38" w:rsidRPr="00C57210" w:rsidRDefault="00D27F38" w:rsidP="00C57210">
      <w:pPr>
        <w:pStyle w:val="Nincstrkz"/>
        <w:jc w:val="both"/>
        <w:rPr>
          <w:b/>
        </w:rPr>
      </w:pPr>
      <w:proofErr w:type="gramStart"/>
      <w:r>
        <w:rPr>
          <w:b/>
        </w:rPr>
        <w:t>napernyők</w:t>
      </w:r>
      <w:proofErr w:type="gramEnd"/>
      <w:r>
        <w:rPr>
          <w:b/>
        </w:rPr>
        <w:t xml:space="preserve"> beszerzéséről</w:t>
      </w:r>
    </w:p>
    <w:p w:rsidR="00D27F38" w:rsidRDefault="00D27F38" w:rsidP="00D27F38">
      <w:pPr>
        <w:tabs>
          <w:tab w:val="left" w:pos="4140"/>
        </w:tabs>
        <w:jc w:val="both"/>
      </w:pPr>
      <w:r w:rsidRPr="00017374">
        <w:t xml:space="preserve">Jászfényszaru Város Önkormányzata </w:t>
      </w:r>
      <w:r>
        <w:t>Képviselő-testülete a napernyők beszerzésére bruttó 1.000</w:t>
      </w:r>
      <w:r w:rsidRPr="00980430">
        <w:t>.</w:t>
      </w:r>
      <w:r>
        <w:t xml:space="preserve">000.- forint keretösszeget a 2017.évi költségvetésben biztosítja. </w:t>
      </w:r>
    </w:p>
    <w:p w:rsidR="00D27F38" w:rsidRDefault="00D27F38" w:rsidP="00D27F38">
      <w:pPr>
        <w:jc w:val="both"/>
        <w:rPr>
          <w:u w:val="single"/>
        </w:rPr>
      </w:pPr>
    </w:p>
    <w:p w:rsidR="00D27F38" w:rsidRPr="00E633D2" w:rsidRDefault="00D27F38" w:rsidP="00D27F38">
      <w:pPr>
        <w:jc w:val="both"/>
      </w:pPr>
      <w:r w:rsidRPr="00E633D2">
        <w:rPr>
          <w:b/>
        </w:rPr>
        <w:t xml:space="preserve">Végrehajtásért felelős: </w:t>
      </w:r>
      <w:r w:rsidRPr="00FA19E2">
        <w:t>Tamus Mária – Pénzügyi Osztályvezető</w:t>
      </w:r>
    </w:p>
    <w:p w:rsidR="00D27F38" w:rsidRDefault="00D27F38" w:rsidP="00D27F38">
      <w:pPr>
        <w:jc w:val="both"/>
      </w:pPr>
    </w:p>
    <w:p w:rsidR="00D27F38" w:rsidRPr="00E633D2" w:rsidRDefault="00D27F38" w:rsidP="00D27F38">
      <w:pPr>
        <w:jc w:val="both"/>
      </w:pPr>
      <w:r w:rsidRPr="00E633D2">
        <w:rPr>
          <w:b/>
        </w:rPr>
        <w:t>Határidő:</w:t>
      </w:r>
      <w:r>
        <w:rPr>
          <w:b/>
        </w:rPr>
        <w:tab/>
        <w:t xml:space="preserve"> </w:t>
      </w:r>
      <w:r w:rsidRPr="00FA19E2">
        <w:t>azonnal</w:t>
      </w:r>
    </w:p>
    <w:p w:rsidR="00D27F38" w:rsidRDefault="00D27F38" w:rsidP="00D27F38">
      <w:pPr>
        <w:jc w:val="both"/>
      </w:pPr>
      <w:r w:rsidRPr="00E633D2">
        <w:rPr>
          <w:b/>
        </w:rPr>
        <w:t xml:space="preserve">Felelős: </w:t>
      </w:r>
      <w:r>
        <w:rPr>
          <w:b/>
        </w:rPr>
        <w:tab/>
      </w:r>
      <w:r w:rsidRPr="00FA19E2">
        <w:t xml:space="preserve">Andréné Marton Éva Zita </w:t>
      </w:r>
      <w:r>
        <w:t>–</w:t>
      </w:r>
      <w:r w:rsidRPr="00FA19E2">
        <w:t xml:space="preserve"> irodavezető</w:t>
      </w:r>
    </w:p>
    <w:p w:rsidR="00D27F38" w:rsidRPr="00E633D2" w:rsidRDefault="00D27F38" w:rsidP="00D27F38">
      <w:pPr>
        <w:jc w:val="both"/>
      </w:pPr>
    </w:p>
    <w:p w:rsidR="00D27F38" w:rsidRPr="006C58F8" w:rsidRDefault="00D27F38" w:rsidP="00D27F38">
      <w:pPr>
        <w:jc w:val="both"/>
      </w:pPr>
      <w:r w:rsidRPr="006C58F8">
        <w:rPr>
          <w:u w:val="single"/>
        </w:rPr>
        <w:t>Értesülnek:</w:t>
      </w:r>
    </w:p>
    <w:p w:rsidR="00D27F38" w:rsidRPr="006C58F8" w:rsidRDefault="00D27F38" w:rsidP="00D27F38">
      <w:pPr>
        <w:jc w:val="both"/>
      </w:pPr>
      <w:r w:rsidRPr="006C58F8">
        <w:t>1. Győriné dr. Czeglédi Márta polgármester, helyben</w:t>
      </w:r>
    </w:p>
    <w:p w:rsidR="00D27F38" w:rsidRPr="006C58F8" w:rsidRDefault="00D27F38" w:rsidP="00D27F38">
      <w:pPr>
        <w:jc w:val="both"/>
      </w:pPr>
      <w:r w:rsidRPr="006C58F8">
        <w:t>2. dr. Voller Erika jegyző, helyben</w:t>
      </w:r>
    </w:p>
    <w:p w:rsidR="00D27F38" w:rsidRPr="006C58F8" w:rsidRDefault="00D27F38" w:rsidP="00D27F38">
      <w:pPr>
        <w:jc w:val="both"/>
      </w:pPr>
      <w:r w:rsidRPr="006C58F8">
        <w:t xml:space="preserve">3. Irattár, helyben </w:t>
      </w:r>
    </w:p>
    <w:p w:rsidR="00D27F38" w:rsidRDefault="00D27F38" w:rsidP="0016465B">
      <w:pPr>
        <w:widowControl w:val="0"/>
        <w:tabs>
          <w:tab w:val="left" w:pos="2637"/>
        </w:tabs>
        <w:jc w:val="both"/>
        <w:rPr>
          <w:b/>
        </w:rPr>
      </w:pPr>
    </w:p>
    <w:p w:rsidR="00911F57" w:rsidRDefault="00911F57" w:rsidP="004C06CC">
      <w:pPr>
        <w:widowControl w:val="0"/>
        <w:tabs>
          <w:tab w:val="left" w:pos="340"/>
        </w:tabs>
        <w:jc w:val="both"/>
        <w:rPr>
          <w:b/>
        </w:rPr>
      </w:pPr>
    </w:p>
    <w:p w:rsidR="004C06CC" w:rsidRDefault="004C06CC" w:rsidP="004C06CC">
      <w:pPr>
        <w:widowControl w:val="0"/>
        <w:tabs>
          <w:tab w:val="left" w:pos="340"/>
        </w:tabs>
        <w:jc w:val="both"/>
      </w:pPr>
      <w:r w:rsidRPr="00C620D7">
        <w:rPr>
          <w:b/>
        </w:rPr>
        <w:t>Győriné dr. Czeglédi Márta</w:t>
      </w:r>
      <w:r>
        <w:t xml:space="preserve"> kérte a további észrevételeket. Mivel nem volt, megköszönte a részvételt, majd </w:t>
      </w:r>
      <w:r w:rsidR="00F63ADC">
        <w:t>a nyílt ülést 1</w:t>
      </w:r>
      <w:r w:rsidR="0016465B">
        <w:t>6:25</w:t>
      </w:r>
      <w:r w:rsidR="00F63ADC">
        <w:t xml:space="preserve"> órakor bezárta, és szünet után zárt ülés tartását rendelte el.</w:t>
      </w:r>
    </w:p>
    <w:p w:rsidR="00DD7D54" w:rsidRDefault="00DD7D54" w:rsidP="003811B5">
      <w:pPr>
        <w:jc w:val="both"/>
      </w:pPr>
    </w:p>
    <w:p w:rsidR="00DD7D54" w:rsidRDefault="00DD7D54" w:rsidP="003811B5">
      <w:pPr>
        <w:jc w:val="both"/>
      </w:pPr>
    </w:p>
    <w:p w:rsidR="00060DA8" w:rsidRDefault="00060DA8" w:rsidP="004C06CC"/>
    <w:p w:rsidR="00F83C3A" w:rsidRDefault="00F83C3A" w:rsidP="00F83C3A">
      <w:pPr>
        <w:jc w:val="center"/>
      </w:pPr>
      <w:proofErr w:type="spellStart"/>
      <w:r>
        <w:t>Kmf</w:t>
      </w:r>
      <w:proofErr w:type="spellEnd"/>
      <w:r>
        <w:t>.</w:t>
      </w:r>
    </w:p>
    <w:p w:rsidR="00880257" w:rsidRDefault="00880257" w:rsidP="00035156"/>
    <w:p w:rsidR="00880257" w:rsidRPr="0014443E" w:rsidRDefault="00880257" w:rsidP="00035156"/>
    <w:p w:rsidR="006469EE" w:rsidRDefault="006469EE" w:rsidP="00F801FB">
      <w:pPr>
        <w:tabs>
          <w:tab w:val="left" w:pos="2835"/>
          <w:tab w:val="left" w:pos="6237"/>
        </w:tabs>
        <w:jc w:val="both"/>
      </w:pPr>
    </w:p>
    <w:p w:rsidR="00F83C3A" w:rsidRPr="0018684C" w:rsidRDefault="0088461C" w:rsidP="007C7B91">
      <w:pPr>
        <w:tabs>
          <w:tab w:val="left" w:pos="2835"/>
          <w:tab w:val="left" w:pos="6237"/>
        </w:tabs>
        <w:ind w:firstLine="142"/>
        <w:jc w:val="both"/>
      </w:pPr>
      <w:r>
        <w:t xml:space="preserve">Győriné dr. Czeglédi </w:t>
      </w:r>
      <w:proofErr w:type="gramStart"/>
      <w:r>
        <w:t>Márta</w:t>
      </w:r>
      <w:r w:rsidR="009B5CF2">
        <w:t xml:space="preserve"> </w:t>
      </w:r>
      <w:r w:rsidR="00F83C3A" w:rsidRPr="0018684C">
        <w:tab/>
      </w:r>
      <w:r w:rsidR="00F83C3A" w:rsidRPr="0018684C">
        <w:tab/>
        <w:t xml:space="preserve">   </w:t>
      </w:r>
      <w:r w:rsidR="00F83C3A">
        <w:t>d</w:t>
      </w:r>
      <w:r w:rsidR="00F83C3A" w:rsidRPr="0018684C">
        <w:t>r.</w:t>
      </w:r>
      <w:proofErr w:type="gramEnd"/>
      <w:r w:rsidR="00F83C3A" w:rsidRPr="0018684C">
        <w:t xml:space="preserve"> </w:t>
      </w:r>
      <w:r w:rsidR="00392DE1">
        <w:t>Voller Erika</w:t>
      </w:r>
    </w:p>
    <w:p w:rsidR="0010451E" w:rsidRDefault="00F83C3A" w:rsidP="009A401D">
      <w:pPr>
        <w:tabs>
          <w:tab w:val="left" w:pos="426"/>
        </w:tabs>
        <w:jc w:val="both"/>
      </w:pPr>
      <w:r w:rsidRPr="0018684C">
        <w:tab/>
      </w:r>
      <w:r w:rsidR="0088461C">
        <w:tab/>
      </w:r>
      <w:proofErr w:type="gramStart"/>
      <w:r w:rsidRPr="0018684C">
        <w:t>polgármester</w:t>
      </w:r>
      <w:proofErr w:type="gramEnd"/>
      <w:r w:rsidRPr="0018684C">
        <w:t xml:space="preserve">                                                                        </w:t>
      </w:r>
      <w:r>
        <w:t xml:space="preserve">        </w:t>
      </w:r>
      <w:r w:rsidRPr="0018684C">
        <w:t xml:space="preserve"> </w:t>
      </w:r>
      <w:r w:rsidR="007C7B91">
        <w:t xml:space="preserve"> </w:t>
      </w:r>
      <w:r w:rsidRPr="0018684C">
        <w:t xml:space="preserve">  jegyző</w:t>
      </w:r>
    </w:p>
    <w:p w:rsidR="009A401D" w:rsidRDefault="0010451E" w:rsidP="007C7B91">
      <w:pPr>
        <w:tabs>
          <w:tab w:val="left" w:pos="284"/>
          <w:tab w:val="left" w:pos="6096"/>
        </w:tabs>
        <w:jc w:val="both"/>
      </w:pPr>
      <w:r>
        <w:tab/>
      </w:r>
      <w:r w:rsidR="0088461C">
        <w:t xml:space="preserve">  </w:t>
      </w:r>
    </w:p>
    <w:p w:rsidR="009A401D" w:rsidRDefault="009A401D" w:rsidP="007C7B91">
      <w:pPr>
        <w:tabs>
          <w:tab w:val="left" w:pos="284"/>
          <w:tab w:val="left" w:pos="6096"/>
        </w:tabs>
        <w:jc w:val="both"/>
      </w:pPr>
    </w:p>
    <w:p w:rsidR="00C1515E" w:rsidRDefault="00C1515E" w:rsidP="007C7B91">
      <w:pPr>
        <w:tabs>
          <w:tab w:val="left" w:pos="284"/>
          <w:tab w:val="left" w:pos="6096"/>
        </w:tabs>
        <w:jc w:val="both"/>
      </w:pPr>
    </w:p>
    <w:p w:rsidR="00135D92" w:rsidRDefault="00135D92" w:rsidP="007C7B91">
      <w:pPr>
        <w:tabs>
          <w:tab w:val="left" w:pos="284"/>
          <w:tab w:val="left" w:pos="6096"/>
        </w:tabs>
        <w:jc w:val="both"/>
      </w:pPr>
    </w:p>
    <w:p w:rsidR="00135D92" w:rsidRDefault="00135D92" w:rsidP="007C7B91">
      <w:pPr>
        <w:tabs>
          <w:tab w:val="left" w:pos="284"/>
          <w:tab w:val="left" w:pos="6096"/>
        </w:tabs>
        <w:jc w:val="both"/>
      </w:pPr>
    </w:p>
    <w:p w:rsidR="00C1515E" w:rsidRDefault="00C1515E" w:rsidP="007C7B91">
      <w:pPr>
        <w:tabs>
          <w:tab w:val="left" w:pos="284"/>
          <w:tab w:val="left" w:pos="6096"/>
        </w:tabs>
        <w:jc w:val="both"/>
      </w:pPr>
    </w:p>
    <w:p w:rsidR="00F83C3A" w:rsidRPr="0018684C" w:rsidRDefault="009A401D" w:rsidP="007C7B91">
      <w:pPr>
        <w:tabs>
          <w:tab w:val="left" w:pos="284"/>
          <w:tab w:val="left" w:pos="6096"/>
        </w:tabs>
        <w:jc w:val="both"/>
      </w:pPr>
      <w:r>
        <w:tab/>
        <w:t xml:space="preserve">    </w:t>
      </w:r>
      <w:r w:rsidR="0088461C">
        <w:t xml:space="preserve"> </w:t>
      </w:r>
      <w:r w:rsidR="003D3E6C">
        <w:t xml:space="preserve">Győri </w:t>
      </w:r>
      <w:proofErr w:type="gramStart"/>
      <w:r w:rsidR="003D3E6C">
        <w:t>János</w:t>
      </w:r>
      <w:r w:rsidR="00F83C3A" w:rsidRPr="0018684C">
        <w:t xml:space="preserve"> </w:t>
      </w:r>
      <w:r w:rsidR="00F83C3A" w:rsidRPr="0018684C">
        <w:tab/>
      </w:r>
      <w:r w:rsidR="007C7B91">
        <w:tab/>
      </w:r>
      <w:r w:rsidR="00F83C3A">
        <w:t xml:space="preserve">  </w:t>
      </w:r>
      <w:r w:rsidR="00F83C3A" w:rsidRPr="0018684C">
        <w:t xml:space="preserve"> </w:t>
      </w:r>
      <w:r w:rsidR="007C7B91">
        <w:t xml:space="preserve">     </w:t>
      </w:r>
      <w:r w:rsidR="00F83C3A">
        <w:t xml:space="preserve"> </w:t>
      </w:r>
      <w:r w:rsidR="000A0105">
        <w:t>Berényi</w:t>
      </w:r>
      <w:proofErr w:type="gramEnd"/>
      <w:r w:rsidR="000A0105">
        <w:t xml:space="preserve"> Ferenc</w:t>
      </w:r>
    </w:p>
    <w:p w:rsidR="00F83C3A" w:rsidRDefault="007C7B91" w:rsidP="00106289">
      <w:r>
        <w:t xml:space="preserve">       </w:t>
      </w:r>
      <w:proofErr w:type="spellStart"/>
      <w:r w:rsidR="00F83C3A" w:rsidRPr="0018684C">
        <w:t>Jkv</w:t>
      </w:r>
      <w:proofErr w:type="spellEnd"/>
      <w:r w:rsidR="00F83C3A" w:rsidRPr="0018684C">
        <w:t xml:space="preserve">. </w:t>
      </w:r>
      <w:proofErr w:type="gramStart"/>
      <w:r w:rsidR="00F83C3A" w:rsidRPr="0018684C">
        <w:t>hitelesítő</w:t>
      </w:r>
      <w:r w:rsidR="00F83C3A" w:rsidRPr="0018684C">
        <w:tab/>
      </w:r>
      <w:r w:rsidR="00F83C3A">
        <w:tab/>
      </w:r>
      <w:r w:rsidR="00F83C3A">
        <w:tab/>
      </w:r>
      <w:r w:rsidR="00F83C3A">
        <w:tab/>
      </w:r>
      <w:r w:rsidR="00F83C3A">
        <w:tab/>
      </w:r>
      <w:r w:rsidR="00F83C3A">
        <w:tab/>
      </w:r>
      <w:r>
        <w:tab/>
      </w:r>
      <w:r w:rsidR="00F83C3A">
        <w:t xml:space="preserve">   </w:t>
      </w:r>
      <w:r>
        <w:t xml:space="preserve">     </w:t>
      </w:r>
      <w:r w:rsidR="006D0AF3">
        <w:t xml:space="preserve">  </w:t>
      </w:r>
      <w:proofErr w:type="spellStart"/>
      <w:r w:rsidR="00F83C3A" w:rsidRPr="0018684C">
        <w:t>Jkv</w:t>
      </w:r>
      <w:proofErr w:type="spellEnd"/>
      <w:proofErr w:type="gramEnd"/>
      <w:r w:rsidR="00F83C3A" w:rsidRPr="0018684C">
        <w:t>. hitelesítő</w:t>
      </w:r>
    </w:p>
    <w:sectPr w:rsidR="00F83C3A" w:rsidSect="00C57210">
      <w:footerReference w:type="default" r:id="rId8"/>
      <w:pgSz w:w="11906" w:h="16838"/>
      <w:pgMar w:top="1276" w:right="1417" w:bottom="198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E2F" w:rsidRDefault="00732E2F" w:rsidP="00C74F04">
      <w:r>
        <w:separator/>
      </w:r>
    </w:p>
  </w:endnote>
  <w:endnote w:type="continuationSeparator" w:id="0">
    <w:p w:rsidR="00732E2F" w:rsidRDefault="00732E2F" w:rsidP="00C7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0235288"/>
      <w:docPartObj>
        <w:docPartGallery w:val="Page Numbers (Bottom of Page)"/>
        <w:docPartUnique/>
      </w:docPartObj>
    </w:sdtPr>
    <w:sdtEndPr/>
    <w:sdtContent>
      <w:sdt>
        <w:sdtPr>
          <w:id w:val="-1572347934"/>
          <w:docPartObj>
            <w:docPartGallery w:val="Page Numbers (Top of Page)"/>
            <w:docPartUnique/>
          </w:docPartObj>
        </w:sdtPr>
        <w:sdtEndPr/>
        <w:sdtContent>
          <w:p w:rsidR="005D7238" w:rsidRDefault="005D7238">
            <w:pPr>
              <w:pStyle w:val="llb"/>
              <w:jc w:val="center"/>
            </w:pPr>
            <w:r>
              <w:t xml:space="preserve"> </w:t>
            </w:r>
            <w:r>
              <w:rPr>
                <w:b/>
                <w:bCs/>
              </w:rPr>
              <w:fldChar w:fldCharType="begin"/>
            </w:r>
            <w:r>
              <w:rPr>
                <w:b/>
                <w:bCs/>
              </w:rPr>
              <w:instrText>PAGE</w:instrText>
            </w:r>
            <w:r>
              <w:rPr>
                <w:b/>
                <w:bCs/>
              </w:rPr>
              <w:fldChar w:fldCharType="separate"/>
            </w:r>
            <w:r w:rsidR="001571E4">
              <w:rPr>
                <w:b/>
                <w:bCs/>
                <w:noProof/>
              </w:rPr>
              <w:t>11</w:t>
            </w:r>
            <w:r>
              <w:rPr>
                <w:b/>
                <w:bCs/>
              </w:rPr>
              <w:fldChar w:fldCharType="end"/>
            </w:r>
            <w:r>
              <w:t xml:space="preserve"> / </w:t>
            </w:r>
            <w:r>
              <w:rPr>
                <w:b/>
                <w:bCs/>
              </w:rPr>
              <w:fldChar w:fldCharType="begin"/>
            </w:r>
            <w:r>
              <w:rPr>
                <w:b/>
                <w:bCs/>
              </w:rPr>
              <w:instrText>NUMPAGES</w:instrText>
            </w:r>
            <w:r>
              <w:rPr>
                <w:b/>
                <w:bCs/>
              </w:rPr>
              <w:fldChar w:fldCharType="separate"/>
            </w:r>
            <w:r w:rsidR="001571E4">
              <w:rPr>
                <w:b/>
                <w:bCs/>
                <w:noProof/>
              </w:rPr>
              <w:t>11</w:t>
            </w:r>
            <w:r>
              <w:rPr>
                <w:b/>
                <w:bCs/>
              </w:rPr>
              <w:fldChar w:fldCharType="end"/>
            </w:r>
          </w:p>
        </w:sdtContent>
      </w:sdt>
    </w:sdtContent>
  </w:sdt>
  <w:p w:rsidR="005D7238" w:rsidRDefault="005D723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E2F" w:rsidRDefault="00732E2F" w:rsidP="00C74F04">
      <w:r>
        <w:separator/>
      </w:r>
    </w:p>
  </w:footnote>
  <w:footnote w:type="continuationSeparator" w:id="0">
    <w:p w:rsidR="00732E2F" w:rsidRDefault="00732E2F" w:rsidP="00C74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51B88"/>
    <w:multiLevelType w:val="hybridMultilevel"/>
    <w:tmpl w:val="526EB042"/>
    <w:lvl w:ilvl="0" w:tplc="BAE44E50">
      <w:start w:val="1"/>
      <w:numFmt w:val="decimal"/>
      <w:lvlText w:val="%1."/>
      <w:lvlJc w:val="left"/>
      <w:pPr>
        <w:ind w:left="360" w:hanging="360"/>
      </w:pPr>
      <w:rPr>
        <w:b/>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15:restartNumberingAfterBreak="0">
    <w:nsid w:val="0FAA1C99"/>
    <w:multiLevelType w:val="hybridMultilevel"/>
    <w:tmpl w:val="B61CFEA6"/>
    <w:lvl w:ilvl="0" w:tplc="5B4AC01A">
      <w:start w:val="1"/>
      <w:numFmt w:val="decimal"/>
      <w:lvlText w:val="%1."/>
      <w:lvlJc w:val="left"/>
      <w:pPr>
        <w:ind w:left="720" w:hanging="360"/>
      </w:pPr>
      <w:rPr>
        <w:b w:val="0"/>
        <w:sz w:val="18"/>
        <w:szCs w:val="18"/>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EE9451D4">
      <w:start w:val="1"/>
      <w:numFmt w:val="decimal"/>
      <w:lvlText w:val="%4."/>
      <w:lvlJc w:val="left"/>
      <w:pPr>
        <w:ind w:left="2880" w:hanging="360"/>
      </w:pPr>
      <w:rPr>
        <w:b w:val="0"/>
        <w:i/>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15:restartNumberingAfterBreak="0">
    <w:nsid w:val="10D7456D"/>
    <w:multiLevelType w:val="hybridMultilevel"/>
    <w:tmpl w:val="6BA6288E"/>
    <w:lvl w:ilvl="0" w:tplc="040E000F">
      <w:start w:val="1"/>
      <w:numFmt w:val="decimal"/>
      <w:lvlText w:val="%1."/>
      <w:lvlJc w:val="left"/>
      <w:pPr>
        <w:ind w:left="928" w:hanging="360"/>
      </w:pPr>
      <w:rPr>
        <w:b w:val="0"/>
        <w:sz w:val="24"/>
        <w:szCs w:val="24"/>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E6D61F30">
      <w:start w:val="1"/>
      <w:numFmt w:val="decimal"/>
      <w:lvlText w:val="%4."/>
      <w:lvlJc w:val="left"/>
      <w:pPr>
        <w:ind w:left="2880" w:hanging="360"/>
      </w:pPr>
      <w:rPr>
        <w:b/>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 w15:restartNumberingAfterBreak="0">
    <w:nsid w:val="13D61B2F"/>
    <w:multiLevelType w:val="hybridMultilevel"/>
    <w:tmpl w:val="62DE3B7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37B709C"/>
    <w:multiLevelType w:val="hybridMultilevel"/>
    <w:tmpl w:val="79E60140"/>
    <w:lvl w:ilvl="0" w:tplc="1AFCAD14">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382641B9"/>
    <w:multiLevelType w:val="hybridMultilevel"/>
    <w:tmpl w:val="39DCF50A"/>
    <w:lvl w:ilvl="0" w:tplc="38F0D4F6">
      <w:start w:val="1"/>
      <w:numFmt w:val="decimal"/>
      <w:lvlText w:val="%1."/>
      <w:lvlJc w:val="left"/>
      <w:pPr>
        <w:ind w:left="720" w:hanging="360"/>
      </w:pPr>
      <w:rPr>
        <w:rFonts w:hint="default"/>
        <w:b w:val="0"/>
        <w:sz w:val="24"/>
        <w:szCs w:val="24"/>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39332BEC"/>
    <w:multiLevelType w:val="hybridMultilevel"/>
    <w:tmpl w:val="7088810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48203871"/>
    <w:multiLevelType w:val="hybridMultilevel"/>
    <w:tmpl w:val="CADA93B0"/>
    <w:lvl w:ilvl="0" w:tplc="F118C3FA">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502F5999"/>
    <w:multiLevelType w:val="hybridMultilevel"/>
    <w:tmpl w:val="5840E83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4E75076"/>
    <w:multiLevelType w:val="hybridMultilevel"/>
    <w:tmpl w:val="B61CFEA6"/>
    <w:lvl w:ilvl="0" w:tplc="5B4AC01A">
      <w:start w:val="1"/>
      <w:numFmt w:val="decimal"/>
      <w:lvlText w:val="%1."/>
      <w:lvlJc w:val="left"/>
      <w:pPr>
        <w:ind w:left="720" w:hanging="360"/>
      </w:pPr>
      <w:rPr>
        <w:b w:val="0"/>
        <w:sz w:val="18"/>
        <w:szCs w:val="18"/>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EE9451D4">
      <w:start w:val="1"/>
      <w:numFmt w:val="decimal"/>
      <w:lvlText w:val="%4."/>
      <w:lvlJc w:val="left"/>
      <w:pPr>
        <w:ind w:left="2880" w:hanging="360"/>
      </w:pPr>
      <w:rPr>
        <w:b w:val="0"/>
        <w:i/>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6C856926"/>
    <w:multiLevelType w:val="multilevel"/>
    <w:tmpl w:val="9F8658D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D907C17"/>
    <w:multiLevelType w:val="hybridMultilevel"/>
    <w:tmpl w:val="73D04CCC"/>
    <w:lvl w:ilvl="0" w:tplc="0598EC80">
      <w:start w:val="12"/>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EE63268"/>
    <w:multiLevelType w:val="hybridMultilevel"/>
    <w:tmpl w:val="3F12FF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10"/>
  </w:num>
  <w:num w:numId="3">
    <w:abstractNumId w:val="6"/>
  </w:num>
  <w:num w:numId="4">
    <w:abstractNumId w:val="4"/>
  </w:num>
  <w:num w:numId="5">
    <w:abstractNumId w:val="8"/>
  </w:num>
  <w:num w:numId="6">
    <w:abstractNumId w:val="3"/>
  </w:num>
  <w:num w:numId="7">
    <w:abstractNumId w:val="0"/>
  </w:num>
  <w:num w:numId="8">
    <w:abstractNumId w:val="0"/>
  </w:num>
  <w:num w:numId="9">
    <w:abstractNumId w:val="11"/>
  </w:num>
  <w:num w:numId="10">
    <w:abstractNumId w:val="7"/>
  </w:num>
  <w:num w:numId="11">
    <w:abstractNumId w:val="12"/>
  </w:num>
  <w:num w:numId="12">
    <w:abstractNumId w:val="5"/>
  </w:num>
  <w:num w:numId="13">
    <w:abstractNumId w:val="9"/>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A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C3A"/>
    <w:rsid w:val="00002E33"/>
    <w:rsid w:val="00004881"/>
    <w:rsid w:val="00004CE1"/>
    <w:rsid w:val="00006536"/>
    <w:rsid w:val="00010AFC"/>
    <w:rsid w:val="00010EAA"/>
    <w:rsid w:val="000132DD"/>
    <w:rsid w:val="00013B44"/>
    <w:rsid w:val="000161B0"/>
    <w:rsid w:val="00017429"/>
    <w:rsid w:val="00020317"/>
    <w:rsid w:val="000247A5"/>
    <w:rsid w:val="00024A10"/>
    <w:rsid w:val="00025291"/>
    <w:rsid w:val="00026A26"/>
    <w:rsid w:val="00026A42"/>
    <w:rsid w:val="00026F3A"/>
    <w:rsid w:val="00033359"/>
    <w:rsid w:val="00035156"/>
    <w:rsid w:val="00035FF6"/>
    <w:rsid w:val="00041A44"/>
    <w:rsid w:val="00043077"/>
    <w:rsid w:val="00045745"/>
    <w:rsid w:val="00045B25"/>
    <w:rsid w:val="00051AF4"/>
    <w:rsid w:val="00052CFC"/>
    <w:rsid w:val="000532E0"/>
    <w:rsid w:val="00056C19"/>
    <w:rsid w:val="00057E2F"/>
    <w:rsid w:val="00060DA8"/>
    <w:rsid w:val="00061D0D"/>
    <w:rsid w:val="000620CD"/>
    <w:rsid w:val="00063CF8"/>
    <w:rsid w:val="000656C1"/>
    <w:rsid w:val="00065FBA"/>
    <w:rsid w:val="0006779D"/>
    <w:rsid w:val="000701F3"/>
    <w:rsid w:val="000706C0"/>
    <w:rsid w:val="000706EC"/>
    <w:rsid w:val="0007122F"/>
    <w:rsid w:val="00074F54"/>
    <w:rsid w:val="000761BC"/>
    <w:rsid w:val="0008322E"/>
    <w:rsid w:val="000844C7"/>
    <w:rsid w:val="000858B3"/>
    <w:rsid w:val="00086ADE"/>
    <w:rsid w:val="000874E6"/>
    <w:rsid w:val="00095084"/>
    <w:rsid w:val="00096092"/>
    <w:rsid w:val="00097A12"/>
    <w:rsid w:val="000A0105"/>
    <w:rsid w:val="000A3A12"/>
    <w:rsid w:val="000A5BEA"/>
    <w:rsid w:val="000A745A"/>
    <w:rsid w:val="000B7358"/>
    <w:rsid w:val="000C02FC"/>
    <w:rsid w:val="000C0C1D"/>
    <w:rsid w:val="000C0F13"/>
    <w:rsid w:val="000C243A"/>
    <w:rsid w:val="000C3F34"/>
    <w:rsid w:val="000C3FCD"/>
    <w:rsid w:val="000C434D"/>
    <w:rsid w:val="000C50C1"/>
    <w:rsid w:val="000C588F"/>
    <w:rsid w:val="000C685C"/>
    <w:rsid w:val="000D1325"/>
    <w:rsid w:val="000D3B37"/>
    <w:rsid w:val="000E08CB"/>
    <w:rsid w:val="000E1FC4"/>
    <w:rsid w:val="000E2128"/>
    <w:rsid w:val="000E26A4"/>
    <w:rsid w:val="000E27C2"/>
    <w:rsid w:val="000E68A8"/>
    <w:rsid w:val="000E7403"/>
    <w:rsid w:val="000F35D4"/>
    <w:rsid w:val="000F7521"/>
    <w:rsid w:val="00102D11"/>
    <w:rsid w:val="001031B3"/>
    <w:rsid w:val="0010451E"/>
    <w:rsid w:val="00104531"/>
    <w:rsid w:val="00106289"/>
    <w:rsid w:val="00106BB7"/>
    <w:rsid w:val="001113AA"/>
    <w:rsid w:val="0011343D"/>
    <w:rsid w:val="001233C2"/>
    <w:rsid w:val="00124BE7"/>
    <w:rsid w:val="00125FAE"/>
    <w:rsid w:val="0012649E"/>
    <w:rsid w:val="00126C93"/>
    <w:rsid w:val="001276A2"/>
    <w:rsid w:val="0013013D"/>
    <w:rsid w:val="001310E6"/>
    <w:rsid w:val="00135D92"/>
    <w:rsid w:val="00135EAE"/>
    <w:rsid w:val="00136F97"/>
    <w:rsid w:val="00137923"/>
    <w:rsid w:val="001415C1"/>
    <w:rsid w:val="001416E2"/>
    <w:rsid w:val="00142641"/>
    <w:rsid w:val="0014759D"/>
    <w:rsid w:val="00150A0C"/>
    <w:rsid w:val="00152B4D"/>
    <w:rsid w:val="00152FC4"/>
    <w:rsid w:val="00154407"/>
    <w:rsid w:val="00154B50"/>
    <w:rsid w:val="00155519"/>
    <w:rsid w:val="001570BE"/>
    <w:rsid w:val="001571E4"/>
    <w:rsid w:val="001600D1"/>
    <w:rsid w:val="00162040"/>
    <w:rsid w:val="00163A96"/>
    <w:rsid w:val="0016465B"/>
    <w:rsid w:val="00167EBE"/>
    <w:rsid w:val="001717D7"/>
    <w:rsid w:val="0017354E"/>
    <w:rsid w:val="00174A20"/>
    <w:rsid w:val="001753F2"/>
    <w:rsid w:val="00175721"/>
    <w:rsid w:val="00177E98"/>
    <w:rsid w:val="0018282B"/>
    <w:rsid w:val="00182D6E"/>
    <w:rsid w:val="001830DC"/>
    <w:rsid w:val="00183212"/>
    <w:rsid w:val="001840D0"/>
    <w:rsid w:val="00187637"/>
    <w:rsid w:val="00187884"/>
    <w:rsid w:val="001906FE"/>
    <w:rsid w:val="0019070B"/>
    <w:rsid w:val="00191825"/>
    <w:rsid w:val="001952F7"/>
    <w:rsid w:val="001976AD"/>
    <w:rsid w:val="001A1402"/>
    <w:rsid w:val="001A3E3B"/>
    <w:rsid w:val="001A7DD0"/>
    <w:rsid w:val="001B0BD9"/>
    <w:rsid w:val="001B367F"/>
    <w:rsid w:val="001B4E9C"/>
    <w:rsid w:val="001B54D9"/>
    <w:rsid w:val="001C111C"/>
    <w:rsid w:val="001C660C"/>
    <w:rsid w:val="001D3166"/>
    <w:rsid w:val="001D45BA"/>
    <w:rsid w:val="001D4E97"/>
    <w:rsid w:val="001D4EB0"/>
    <w:rsid w:val="001D6303"/>
    <w:rsid w:val="001E36CA"/>
    <w:rsid w:val="001E4002"/>
    <w:rsid w:val="001F0E29"/>
    <w:rsid w:val="001F4B69"/>
    <w:rsid w:val="001F4FB9"/>
    <w:rsid w:val="001F594C"/>
    <w:rsid w:val="002029C7"/>
    <w:rsid w:val="00203A2B"/>
    <w:rsid w:val="00204B65"/>
    <w:rsid w:val="00206EE5"/>
    <w:rsid w:val="00207405"/>
    <w:rsid w:val="00211110"/>
    <w:rsid w:val="0021518C"/>
    <w:rsid w:val="002164D3"/>
    <w:rsid w:val="002201CD"/>
    <w:rsid w:val="00222098"/>
    <w:rsid w:val="00223CE0"/>
    <w:rsid w:val="002260AB"/>
    <w:rsid w:val="0022710E"/>
    <w:rsid w:val="00233DDF"/>
    <w:rsid w:val="00234302"/>
    <w:rsid w:val="00235618"/>
    <w:rsid w:val="00240931"/>
    <w:rsid w:val="00242D1A"/>
    <w:rsid w:val="002473EE"/>
    <w:rsid w:val="00247534"/>
    <w:rsid w:val="00251C00"/>
    <w:rsid w:val="002544AB"/>
    <w:rsid w:val="00257B5D"/>
    <w:rsid w:val="00263882"/>
    <w:rsid w:val="0026404F"/>
    <w:rsid w:val="00264644"/>
    <w:rsid w:val="00267279"/>
    <w:rsid w:val="00267811"/>
    <w:rsid w:val="00284EEA"/>
    <w:rsid w:val="00286243"/>
    <w:rsid w:val="002868A2"/>
    <w:rsid w:val="0028694A"/>
    <w:rsid w:val="00286D18"/>
    <w:rsid w:val="00290790"/>
    <w:rsid w:val="00291B69"/>
    <w:rsid w:val="00293C9C"/>
    <w:rsid w:val="002944D8"/>
    <w:rsid w:val="00295C65"/>
    <w:rsid w:val="002A1A22"/>
    <w:rsid w:val="002A28EC"/>
    <w:rsid w:val="002A5E43"/>
    <w:rsid w:val="002A6D48"/>
    <w:rsid w:val="002B08B9"/>
    <w:rsid w:val="002B18F8"/>
    <w:rsid w:val="002B3324"/>
    <w:rsid w:val="002B4127"/>
    <w:rsid w:val="002B5A8E"/>
    <w:rsid w:val="002B78B3"/>
    <w:rsid w:val="002C182A"/>
    <w:rsid w:val="002C565C"/>
    <w:rsid w:val="002C5AA6"/>
    <w:rsid w:val="002C7CB6"/>
    <w:rsid w:val="002D26F2"/>
    <w:rsid w:val="002D622F"/>
    <w:rsid w:val="002D72FF"/>
    <w:rsid w:val="002D7DAE"/>
    <w:rsid w:val="002E20CA"/>
    <w:rsid w:val="002E3078"/>
    <w:rsid w:val="002F25E0"/>
    <w:rsid w:val="002F5BB9"/>
    <w:rsid w:val="002F661B"/>
    <w:rsid w:val="002F6DAA"/>
    <w:rsid w:val="00301381"/>
    <w:rsid w:val="003049E7"/>
    <w:rsid w:val="00305F26"/>
    <w:rsid w:val="003125BE"/>
    <w:rsid w:val="00312D87"/>
    <w:rsid w:val="003149FA"/>
    <w:rsid w:val="003157B7"/>
    <w:rsid w:val="003176A9"/>
    <w:rsid w:val="00321CC7"/>
    <w:rsid w:val="003226B8"/>
    <w:rsid w:val="003229C4"/>
    <w:rsid w:val="003313CA"/>
    <w:rsid w:val="003329D0"/>
    <w:rsid w:val="00335D84"/>
    <w:rsid w:val="00337D5A"/>
    <w:rsid w:val="00344172"/>
    <w:rsid w:val="00345E2E"/>
    <w:rsid w:val="003460EA"/>
    <w:rsid w:val="003470FD"/>
    <w:rsid w:val="003518AD"/>
    <w:rsid w:val="00351C03"/>
    <w:rsid w:val="00357C3E"/>
    <w:rsid w:val="0036012F"/>
    <w:rsid w:val="00360ED7"/>
    <w:rsid w:val="00363074"/>
    <w:rsid w:val="003637C0"/>
    <w:rsid w:val="003641B8"/>
    <w:rsid w:val="00370183"/>
    <w:rsid w:val="00372EB3"/>
    <w:rsid w:val="0037300D"/>
    <w:rsid w:val="00373947"/>
    <w:rsid w:val="00376D6C"/>
    <w:rsid w:val="003771B3"/>
    <w:rsid w:val="003811B5"/>
    <w:rsid w:val="00382DFE"/>
    <w:rsid w:val="00383C62"/>
    <w:rsid w:val="0038584B"/>
    <w:rsid w:val="003874A3"/>
    <w:rsid w:val="003876B6"/>
    <w:rsid w:val="00391305"/>
    <w:rsid w:val="00392BA4"/>
    <w:rsid w:val="00392DE1"/>
    <w:rsid w:val="00393214"/>
    <w:rsid w:val="003A76A5"/>
    <w:rsid w:val="003B301D"/>
    <w:rsid w:val="003B3C01"/>
    <w:rsid w:val="003B3CF4"/>
    <w:rsid w:val="003C0288"/>
    <w:rsid w:val="003C243C"/>
    <w:rsid w:val="003C3D68"/>
    <w:rsid w:val="003C3DCB"/>
    <w:rsid w:val="003C5824"/>
    <w:rsid w:val="003D01FC"/>
    <w:rsid w:val="003D0DFC"/>
    <w:rsid w:val="003D1BD6"/>
    <w:rsid w:val="003D217B"/>
    <w:rsid w:val="003D2E74"/>
    <w:rsid w:val="003D3E6C"/>
    <w:rsid w:val="003D4BFC"/>
    <w:rsid w:val="003D627E"/>
    <w:rsid w:val="003D774A"/>
    <w:rsid w:val="003E1A77"/>
    <w:rsid w:val="003E3651"/>
    <w:rsid w:val="003E5602"/>
    <w:rsid w:val="003E638C"/>
    <w:rsid w:val="003E7F81"/>
    <w:rsid w:val="003F280B"/>
    <w:rsid w:val="003F2ABA"/>
    <w:rsid w:val="003F30AE"/>
    <w:rsid w:val="003F3653"/>
    <w:rsid w:val="0040573F"/>
    <w:rsid w:val="00405ADC"/>
    <w:rsid w:val="00405AE5"/>
    <w:rsid w:val="004106CC"/>
    <w:rsid w:val="00416FF3"/>
    <w:rsid w:val="00417232"/>
    <w:rsid w:val="004212B9"/>
    <w:rsid w:val="0042276F"/>
    <w:rsid w:val="0042446C"/>
    <w:rsid w:val="004252F3"/>
    <w:rsid w:val="00427598"/>
    <w:rsid w:val="0043031B"/>
    <w:rsid w:val="00432472"/>
    <w:rsid w:val="00436223"/>
    <w:rsid w:val="00437CDC"/>
    <w:rsid w:val="00437DDF"/>
    <w:rsid w:val="00444BD3"/>
    <w:rsid w:val="00446903"/>
    <w:rsid w:val="00450AE5"/>
    <w:rsid w:val="004519E4"/>
    <w:rsid w:val="00452536"/>
    <w:rsid w:val="00454C68"/>
    <w:rsid w:val="0045767D"/>
    <w:rsid w:val="00461D3C"/>
    <w:rsid w:val="00463033"/>
    <w:rsid w:val="00474D0C"/>
    <w:rsid w:val="0047567E"/>
    <w:rsid w:val="004761F2"/>
    <w:rsid w:val="004766D1"/>
    <w:rsid w:val="00481345"/>
    <w:rsid w:val="00481D4F"/>
    <w:rsid w:val="00481F90"/>
    <w:rsid w:val="0048697D"/>
    <w:rsid w:val="004875FC"/>
    <w:rsid w:val="00487911"/>
    <w:rsid w:val="004922B4"/>
    <w:rsid w:val="00492E5F"/>
    <w:rsid w:val="00493711"/>
    <w:rsid w:val="00493B12"/>
    <w:rsid w:val="004940CB"/>
    <w:rsid w:val="00495674"/>
    <w:rsid w:val="004956F8"/>
    <w:rsid w:val="0049573F"/>
    <w:rsid w:val="004959C9"/>
    <w:rsid w:val="004A1E62"/>
    <w:rsid w:val="004A2AF2"/>
    <w:rsid w:val="004A3A08"/>
    <w:rsid w:val="004A6240"/>
    <w:rsid w:val="004A62C4"/>
    <w:rsid w:val="004B0197"/>
    <w:rsid w:val="004B0913"/>
    <w:rsid w:val="004B0985"/>
    <w:rsid w:val="004B0D5F"/>
    <w:rsid w:val="004B2B2B"/>
    <w:rsid w:val="004C06CC"/>
    <w:rsid w:val="004C3F60"/>
    <w:rsid w:val="004C4840"/>
    <w:rsid w:val="004C49AA"/>
    <w:rsid w:val="004C52EC"/>
    <w:rsid w:val="004C7F0F"/>
    <w:rsid w:val="004D3E47"/>
    <w:rsid w:val="004D510F"/>
    <w:rsid w:val="004E2559"/>
    <w:rsid w:val="004E29B4"/>
    <w:rsid w:val="004F1888"/>
    <w:rsid w:val="004F1A45"/>
    <w:rsid w:val="004F2875"/>
    <w:rsid w:val="004F2B7B"/>
    <w:rsid w:val="004F4A84"/>
    <w:rsid w:val="004F5996"/>
    <w:rsid w:val="004F657F"/>
    <w:rsid w:val="004F7AA2"/>
    <w:rsid w:val="005072E1"/>
    <w:rsid w:val="005076B4"/>
    <w:rsid w:val="00510026"/>
    <w:rsid w:val="00510668"/>
    <w:rsid w:val="00515769"/>
    <w:rsid w:val="0051676C"/>
    <w:rsid w:val="00516F94"/>
    <w:rsid w:val="0051739D"/>
    <w:rsid w:val="005244F1"/>
    <w:rsid w:val="005271A7"/>
    <w:rsid w:val="00527BDA"/>
    <w:rsid w:val="00527F77"/>
    <w:rsid w:val="00531CF0"/>
    <w:rsid w:val="0053571B"/>
    <w:rsid w:val="00537539"/>
    <w:rsid w:val="005413E5"/>
    <w:rsid w:val="005424EA"/>
    <w:rsid w:val="005479C1"/>
    <w:rsid w:val="00552CB0"/>
    <w:rsid w:val="00552FAB"/>
    <w:rsid w:val="0055695B"/>
    <w:rsid w:val="00557B17"/>
    <w:rsid w:val="005608C3"/>
    <w:rsid w:val="00560B1E"/>
    <w:rsid w:val="005634AF"/>
    <w:rsid w:val="005642B0"/>
    <w:rsid w:val="00567008"/>
    <w:rsid w:val="005675DE"/>
    <w:rsid w:val="00567690"/>
    <w:rsid w:val="00567C40"/>
    <w:rsid w:val="0057187F"/>
    <w:rsid w:val="00572166"/>
    <w:rsid w:val="00574583"/>
    <w:rsid w:val="005747EA"/>
    <w:rsid w:val="0057502A"/>
    <w:rsid w:val="0058135B"/>
    <w:rsid w:val="00585225"/>
    <w:rsid w:val="00585F08"/>
    <w:rsid w:val="00585FF7"/>
    <w:rsid w:val="00593AF9"/>
    <w:rsid w:val="005958DF"/>
    <w:rsid w:val="005A13B4"/>
    <w:rsid w:val="005A2591"/>
    <w:rsid w:val="005A3430"/>
    <w:rsid w:val="005A5FD3"/>
    <w:rsid w:val="005A71D3"/>
    <w:rsid w:val="005A7E9C"/>
    <w:rsid w:val="005B5FA4"/>
    <w:rsid w:val="005C2004"/>
    <w:rsid w:val="005C2FD3"/>
    <w:rsid w:val="005C493C"/>
    <w:rsid w:val="005D1853"/>
    <w:rsid w:val="005D2A75"/>
    <w:rsid w:val="005D5D61"/>
    <w:rsid w:val="005D6F6C"/>
    <w:rsid w:val="005D7238"/>
    <w:rsid w:val="005D7329"/>
    <w:rsid w:val="005E2ABF"/>
    <w:rsid w:val="005E586E"/>
    <w:rsid w:val="005E7158"/>
    <w:rsid w:val="005F3F97"/>
    <w:rsid w:val="005F6862"/>
    <w:rsid w:val="006008E1"/>
    <w:rsid w:val="00601716"/>
    <w:rsid w:val="00603D14"/>
    <w:rsid w:val="006046F3"/>
    <w:rsid w:val="00604A15"/>
    <w:rsid w:val="00607DFF"/>
    <w:rsid w:val="006108CD"/>
    <w:rsid w:val="00612C69"/>
    <w:rsid w:val="006151AB"/>
    <w:rsid w:val="0061682D"/>
    <w:rsid w:val="00617021"/>
    <w:rsid w:val="00617903"/>
    <w:rsid w:val="00622D16"/>
    <w:rsid w:val="00623A8D"/>
    <w:rsid w:val="00623B10"/>
    <w:rsid w:val="006263AE"/>
    <w:rsid w:val="00626B11"/>
    <w:rsid w:val="00627045"/>
    <w:rsid w:val="00627313"/>
    <w:rsid w:val="0062740C"/>
    <w:rsid w:val="00627BA9"/>
    <w:rsid w:val="0063292F"/>
    <w:rsid w:val="00633EE3"/>
    <w:rsid w:val="0063513B"/>
    <w:rsid w:val="006355F4"/>
    <w:rsid w:val="00636237"/>
    <w:rsid w:val="006365AE"/>
    <w:rsid w:val="0063676C"/>
    <w:rsid w:val="00636894"/>
    <w:rsid w:val="006368CE"/>
    <w:rsid w:val="00641496"/>
    <w:rsid w:val="0064182E"/>
    <w:rsid w:val="00642BDE"/>
    <w:rsid w:val="00645ED0"/>
    <w:rsid w:val="006469EE"/>
    <w:rsid w:val="006472F8"/>
    <w:rsid w:val="006517DA"/>
    <w:rsid w:val="006523F6"/>
    <w:rsid w:val="006526C9"/>
    <w:rsid w:val="00653243"/>
    <w:rsid w:val="00656411"/>
    <w:rsid w:val="006564AC"/>
    <w:rsid w:val="006570A4"/>
    <w:rsid w:val="00657ED1"/>
    <w:rsid w:val="006633A2"/>
    <w:rsid w:val="0067252D"/>
    <w:rsid w:val="00673DF2"/>
    <w:rsid w:val="006751AE"/>
    <w:rsid w:val="0067525F"/>
    <w:rsid w:val="00675B0C"/>
    <w:rsid w:val="00677F7E"/>
    <w:rsid w:val="006874ED"/>
    <w:rsid w:val="00691B9D"/>
    <w:rsid w:val="00691E18"/>
    <w:rsid w:val="00696A1E"/>
    <w:rsid w:val="00697770"/>
    <w:rsid w:val="006A02B7"/>
    <w:rsid w:val="006A0A14"/>
    <w:rsid w:val="006A168A"/>
    <w:rsid w:val="006A4D37"/>
    <w:rsid w:val="006A50C1"/>
    <w:rsid w:val="006A5D8F"/>
    <w:rsid w:val="006A6292"/>
    <w:rsid w:val="006A64E2"/>
    <w:rsid w:val="006A6CE4"/>
    <w:rsid w:val="006A6D42"/>
    <w:rsid w:val="006A6E84"/>
    <w:rsid w:val="006A7A7D"/>
    <w:rsid w:val="006B023C"/>
    <w:rsid w:val="006B07DB"/>
    <w:rsid w:val="006B48F1"/>
    <w:rsid w:val="006B6D43"/>
    <w:rsid w:val="006B6E7D"/>
    <w:rsid w:val="006C02A8"/>
    <w:rsid w:val="006C10CF"/>
    <w:rsid w:val="006C2D58"/>
    <w:rsid w:val="006C3079"/>
    <w:rsid w:val="006C3F61"/>
    <w:rsid w:val="006C4466"/>
    <w:rsid w:val="006C602D"/>
    <w:rsid w:val="006D098C"/>
    <w:rsid w:val="006D0AF3"/>
    <w:rsid w:val="006D40ED"/>
    <w:rsid w:val="006D78DA"/>
    <w:rsid w:val="006D7F8A"/>
    <w:rsid w:val="006E02E4"/>
    <w:rsid w:val="006E4DED"/>
    <w:rsid w:val="006E4E61"/>
    <w:rsid w:val="006F379C"/>
    <w:rsid w:val="006F3BB0"/>
    <w:rsid w:val="006F4AE9"/>
    <w:rsid w:val="00701813"/>
    <w:rsid w:val="00706444"/>
    <w:rsid w:val="0070693F"/>
    <w:rsid w:val="00707118"/>
    <w:rsid w:val="00711F35"/>
    <w:rsid w:val="00722793"/>
    <w:rsid w:val="00722DB1"/>
    <w:rsid w:val="00727058"/>
    <w:rsid w:val="00727684"/>
    <w:rsid w:val="0073015E"/>
    <w:rsid w:val="00730942"/>
    <w:rsid w:val="00732C4E"/>
    <w:rsid w:val="00732E2F"/>
    <w:rsid w:val="00736463"/>
    <w:rsid w:val="007370C0"/>
    <w:rsid w:val="00741662"/>
    <w:rsid w:val="007429CA"/>
    <w:rsid w:val="00743808"/>
    <w:rsid w:val="007458A6"/>
    <w:rsid w:val="00745FC0"/>
    <w:rsid w:val="00747043"/>
    <w:rsid w:val="007476AB"/>
    <w:rsid w:val="00747FAD"/>
    <w:rsid w:val="00750193"/>
    <w:rsid w:val="00753AC3"/>
    <w:rsid w:val="007550ED"/>
    <w:rsid w:val="007565DE"/>
    <w:rsid w:val="00756ED0"/>
    <w:rsid w:val="007575D2"/>
    <w:rsid w:val="0076007A"/>
    <w:rsid w:val="0076257E"/>
    <w:rsid w:val="007645C0"/>
    <w:rsid w:val="00765102"/>
    <w:rsid w:val="00766004"/>
    <w:rsid w:val="00766679"/>
    <w:rsid w:val="007667B0"/>
    <w:rsid w:val="00767917"/>
    <w:rsid w:val="00772A51"/>
    <w:rsid w:val="0077307A"/>
    <w:rsid w:val="00773D6E"/>
    <w:rsid w:val="0077475F"/>
    <w:rsid w:val="007752EF"/>
    <w:rsid w:val="007766A9"/>
    <w:rsid w:val="00781554"/>
    <w:rsid w:val="00786112"/>
    <w:rsid w:val="00792781"/>
    <w:rsid w:val="00794A4E"/>
    <w:rsid w:val="00795999"/>
    <w:rsid w:val="00795E2F"/>
    <w:rsid w:val="007A00B2"/>
    <w:rsid w:val="007A06F2"/>
    <w:rsid w:val="007A0CD7"/>
    <w:rsid w:val="007A2932"/>
    <w:rsid w:val="007A2E66"/>
    <w:rsid w:val="007A3316"/>
    <w:rsid w:val="007A58C7"/>
    <w:rsid w:val="007B0231"/>
    <w:rsid w:val="007B2F2D"/>
    <w:rsid w:val="007B4599"/>
    <w:rsid w:val="007B73D9"/>
    <w:rsid w:val="007C15E3"/>
    <w:rsid w:val="007C39C7"/>
    <w:rsid w:val="007C7B91"/>
    <w:rsid w:val="007D2731"/>
    <w:rsid w:val="007D2EAF"/>
    <w:rsid w:val="007D57CE"/>
    <w:rsid w:val="007E22D0"/>
    <w:rsid w:val="007E6C71"/>
    <w:rsid w:val="007F0434"/>
    <w:rsid w:val="007F22F9"/>
    <w:rsid w:val="007F2562"/>
    <w:rsid w:val="007F4980"/>
    <w:rsid w:val="00800183"/>
    <w:rsid w:val="0080319D"/>
    <w:rsid w:val="00803C68"/>
    <w:rsid w:val="00803F91"/>
    <w:rsid w:val="00805725"/>
    <w:rsid w:val="008078F6"/>
    <w:rsid w:val="00807933"/>
    <w:rsid w:val="008124E0"/>
    <w:rsid w:val="008248F5"/>
    <w:rsid w:val="0082747E"/>
    <w:rsid w:val="00831B38"/>
    <w:rsid w:val="00832E94"/>
    <w:rsid w:val="00835607"/>
    <w:rsid w:val="00844160"/>
    <w:rsid w:val="00844890"/>
    <w:rsid w:val="00846D4B"/>
    <w:rsid w:val="0085014A"/>
    <w:rsid w:val="008563EA"/>
    <w:rsid w:val="00856AC1"/>
    <w:rsid w:val="00857599"/>
    <w:rsid w:val="008626FA"/>
    <w:rsid w:val="00863AEE"/>
    <w:rsid w:val="00864A74"/>
    <w:rsid w:val="00865780"/>
    <w:rsid w:val="0087018A"/>
    <w:rsid w:val="008704AA"/>
    <w:rsid w:val="00870E3D"/>
    <w:rsid w:val="00872806"/>
    <w:rsid w:val="00874D98"/>
    <w:rsid w:val="00876590"/>
    <w:rsid w:val="0087700F"/>
    <w:rsid w:val="00880257"/>
    <w:rsid w:val="00880575"/>
    <w:rsid w:val="00881F34"/>
    <w:rsid w:val="0088461C"/>
    <w:rsid w:val="008942FC"/>
    <w:rsid w:val="00894A84"/>
    <w:rsid w:val="00896ABD"/>
    <w:rsid w:val="008A05EA"/>
    <w:rsid w:val="008A133A"/>
    <w:rsid w:val="008A1B12"/>
    <w:rsid w:val="008A2C37"/>
    <w:rsid w:val="008A3478"/>
    <w:rsid w:val="008A39C0"/>
    <w:rsid w:val="008B2475"/>
    <w:rsid w:val="008B2546"/>
    <w:rsid w:val="008B617E"/>
    <w:rsid w:val="008C0A40"/>
    <w:rsid w:val="008C29FD"/>
    <w:rsid w:val="008C2FD9"/>
    <w:rsid w:val="008C6D78"/>
    <w:rsid w:val="008D266B"/>
    <w:rsid w:val="008D3142"/>
    <w:rsid w:val="008D62BC"/>
    <w:rsid w:val="008E11BA"/>
    <w:rsid w:val="008E530E"/>
    <w:rsid w:val="008F2E7A"/>
    <w:rsid w:val="008F42AB"/>
    <w:rsid w:val="008F4B75"/>
    <w:rsid w:val="008F5347"/>
    <w:rsid w:val="008F72BB"/>
    <w:rsid w:val="008F74AB"/>
    <w:rsid w:val="00900648"/>
    <w:rsid w:val="009009ED"/>
    <w:rsid w:val="00901562"/>
    <w:rsid w:val="009027FF"/>
    <w:rsid w:val="00907912"/>
    <w:rsid w:val="00911F57"/>
    <w:rsid w:val="00912076"/>
    <w:rsid w:val="00915748"/>
    <w:rsid w:val="00915EA3"/>
    <w:rsid w:val="00915EDB"/>
    <w:rsid w:val="009201C2"/>
    <w:rsid w:val="00920EA7"/>
    <w:rsid w:val="00926545"/>
    <w:rsid w:val="0093186B"/>
    <w:rsid w:val="009324E8"/>
    <w:rsid w:val="00932A22"/>
    <w:rsid w:val="0094574E"/>
    <w:rsid w:val="00952856"/>
    <w:rsid w:val="00956B6D"/>
    <w:rsid w:val="009576CD"/>
    <w:rsid w:val="00961A7C"/>
    <w:rsid w:val="0096434D"/>
    <w:rsid w:val="0096489F"/>
    <w:rsid w:val="0096696E"/>
    <w:rsid w:val="009703CB"/>
    <w:rsid w:val="0097179A"/>
    <w:rsid w:val="00973FBC"/>
    <w:rsid w:val="00974ABD"/>
    <w:rsid w:val="00975633"/>
    <w:rsid w:val="0097611E"/>
    <w:rsid w:val="00976E7A"/>
    <w:rsid w:val="00977126"/>
    <w:rsid w:val="00980698"/>
    <w:rsid w:val="0098086D"/>
    <w:rsid w:val="0098333F"/>
    <w:rsid w:val="009855D8"/>
    <w:rsid w:val="0098640B"/>
    <w:rsid w:val="00990460"/>
    <w:rsid w:val="009908CE"/>
    <w:rsid w:val="0099167A"/>
    <w:rsid w:val="00992A60"/>
    <w:rsid w:val="0099533E"/>
    <w:rsid w:val="00997F4C"/>
    <w:rsid w:val="009A193F"/>
    <w:rsid w:val="009A401D"/>
    <w:rsid w:val="009A786C"/>
    <w:rsid w:val="009B02AE"/>
    <w:rsid w:val="009B04EC"/>
    <w:rsid w:val="009B1D6F"/>
    <w:rsid w:val="009B48D0"/>
    <w:rsid w:val="009B5CF2"/>
    <w:rsid w:val="009B6ADD"/>
    <w:rsid w:val="009C3436"/>
    <w:rsid w:val="009C7011"/>
    <w:rsid w:val="009D203B"/>
    <w:rsid w:val="009D3F5E"/>
    <w:rsid w:val="009D4556"/>
    <w:rsid w:val="009D749C"/>
    <w:rsid w:val="009E2A21"/>
    <w:rsid w:val="009E5442"/>
    <w:rsid w:val="009E622B"/>
    <w:rsid w:val="009F06B3"/>
    <w:rsid w:val="009F1782"/>
    <w:rsid w:val="009F24CD"/>
    <w:rsid w:val="00A011B7"/>
    <w:rsid w:val="00A02659"/>
    <w:rsid w:val="00A055FB"/>
    <w:rsid w:val="00A06FA2"/>
    <w:rsid w:val="00A10630"/>
    <w:rsid w:val="00A116EB"/>
    <w:rsid w:val="00A1277A"/>
    <w:rsid w:val="00A15D0F"/>
    <w:rsid w:val="00A2039B"/>
    <w:rsid w:val="00A2123A"/>
    <w:rsid w:val="00A240C8"/>
    <w:rsid w:val="00A3175F"/>
    <w:rsid w:val="00A3598F"/>
    <w:rsid w:val="00A35C60"/>
    <w:rsid w:val="00A44017"/>
    <w:rsid w:val="00A46071"/>
    <w:rsid w:val="00A46746"/>
    <w:rsid w:val="00A47871"/>
    <w:rsid w:val="00A55A38"/>
    <w:rsid w:val="00A57413"/>
    <w:rsid w:val="00A61F23"/>
    <w:rsid w:val="00A61F70"/>
    <w:rsid w:val="00A66369"/>
    <w:rsid w:val="00A66E46"/>
    <w:rsid w:val="00A73B23"/>
    <w:rsid w:val="00A7420E"/>
    <w:rsid w:val="00A75605"/>
    <w:rsid w:val="00A80EDB"/>
    <w:rsid w:val="00A811DC"/>
    <w:rsid w:val="00A81BA2"/>
    <w:rsid w:val="00A83F14"/>
    <w:rsid w:val="00A84EBB"/>
    <w:rsid w:val="00A9180D"/>
    <w:rsid w:val="00A9286D"/>
    <w:rsid w:val="00A953F2"/>
    <w:rsid w:val="00A95766"/>
    <w:rsid w:val="00A972BD"/>
    <w:rsid w:val="00AA22EE"/>
    <w:rsid w:val="00AA24AB"/>
    <w:rsid w:val="00AA3AF9"/>
    <w:rsid w:val="00AB0985"/>
    <w:rsid w:val="00AB6E5A"/>
    <w:rsid w:val="00AB7A0C"/>
    <w:rsid w:val="00AC07CD"/>
    <w:rsid w:val="00AC080C"/>
    <w:rsid w:val="00AC0B78"/>
    <w:rsid w:val="00AC37AC"/>
    <w:rsid w:val="00AC3981"/>
    <w:rsid w:val="00AC3F1E"/>
    <w:rsid w:val="00AC5AD4"/>
    <w:rsid w:val="00AC7F55"/>
    <w:rsid w:val="00AD029C"/>
    <w:rsid w:val="00AD4A7E"/>
    <w:rsid w:val="00AD56C7"/>
    <w:rsid w:val="00AD58C9"/>
    <w:rsid w:val="00AE41FD"/>
    <w:rsid w:val="00AE6E9F"/>
    <w:rsid w:val="00AF2BF9"/>
    <w:rsid w:val="00AF2F18"/>
    <w:rsid w:val="00AF5521"/>
    <w:rsid w:val="00AF630E"/>
    <w:rsid w:val="00AF79DD"/>
    <w:rsid w:val="00B0342E"/>
    <w:rsid w:val="00B0508F"/>
    <w:rsid w:val="00B05339"/>
    <w:rsid w:val="00B06F89"/>
    <w:rsid w:val="00B06F97"/>
    <w:rsid w:val="00B10AA7"/>
    <w:rsid w:val="00B10B3B"/>
    <w:rsid w:val="00B13696"/>
    <w:rsid w:val="00B1446F"/>
    <w:rsid w:val="00B164F7"/>
    <w:rsid w:val="00B16B51"/>
    <w:rsid w:val="00B206A4"/>
    <w:rsid w:val="00B20A4D"/>
    <w:rsid w:val="00B20BEC"/>
    <w:rsid w:val="00B21A29"/>
    <w:rsid w:val="00B24BB4"/>
    <w:rsid w:val="00B265AC"/>
    <w:rsid w:val="00B36F49"/>
    <w:rsid w:val="00B40C4C"/>
    <w:rsid w:val="00B41424"/>
    <w:rsid w:val="00B435A4"/>
    <w:rsid w:val="00B46A4E"/>
    <w:rsid w:val="00B47A92"/>
    <w:rsid w:val="00B47FA7"/>
    <w:rsid w:val="00B55312"/>
    <w:rsid w:val="00B576C8"/>
    <w:rsid w:val="00B608DD"/>
    <w:rsid w:val="00B643CD"/>
    <w:rsid w:val="00B65B03"/>
    <w:rsid w:val="00B6615F"/>
    <w:rsid w:val="00B70271"/>
    <w:rsid w:val="00B71F76"/>
    <w:rsid w:val="00B73653"/>
    <w:rsid w:val="00B7597D"/>
    <w:rsid w:val="00B76FC1"/>
    <w:rsid w:val="00B770F1"/>
    <w:rsid w:val="00B772F6"/>
    <w:rsid w:val="00B805E3"/>
    <w:rsid w:val="00B80E49"/>
    <w:rsid w:val="00B81FC3"/>
    <w:rsid w:val="00B8293E"/>
    <w:rsid w:val="00B90965"/>
    <w:rsid w:val="00B9107E"/>
    <w:rsid w:val="00B9370E"/>
    <w:rsid w:val="00B94B70"/>
    <w:rsid w:val="00B96779"/>
    <w:rsid w:val="00B96B5D"/>
    <w:rsid w:val="00B97A29"/>
    <w:rsid w:val="00BA2F54"/>
    <w:rsid w:val="00BA3CC3"/>
    <w:rsid w:val="00BA48F9"/>
    <w:rsid w:val="00BB0CF5"/>
    <w:rsid w:val="00BB30CA"/>
    <w:rsid w:val="00BB53EF"/>
    <w:rsid w:val="00BB6491"/>
    <w:rsid w:val="00BC17E4"/>
    <w:rsid w:val="00BC229B"/>
    <w:rsid w:val="00BC291B"/>
    <w:rsid w:val="00BC2BD6"/>
    <w:rsid w:val="00BC5BE3"/>
    <w:rsid w:val="00BC60B4"/>
    <w:rsid w:val="00BC65A1"/>
    <w:rsid w:val="00BC6ACF"/>
    <w:rsid w:val="00BC6C31"/>
    <w:rsid w:val="00BC70F9"/>
    <w:rsid w:val="00BD09AE"/>
    <w:rsid w:val="00BD2161"/>
    <w:rsid w:val="00BD24FF"/>
    <w:rsid w:val="00BD3F73"/>
    <w:rsid w:val="00BD49A4"/>
    <w:rsid w:val="00BD5669"/>
    <w:rsid w:val="00BE1C4E"/>
    <w:rsid w:val="00BE392F"/>
    <w:rsid w:val="00BE41D0"/>
    <w:rsid w:val="00BE46DB"/>
    <w:rsid w:val="00BE6816"/>
    <w:rsid w:val="00BF119F"/>
    <w:rsid w:val="00BF186D"/>
    <w:rsid w:val="00BF209A"/>
    <w:rsid w:val="00BF28B6"/>
    <w:rsid w:val="00BF3958"/>
    <w:rsid w:val="00BF3C8D"/>
    <w:rsid w:val="00BF5003"/>
    <w:rsid w:val="00C004A4"/>
    <w:rsid w:val="00C023A3"/>
    <w:rsid w:val="00C02FEE"/>
    <w:rsid w:val="00C0395B"/>
    <w:rsid w:val="00C0436C"/>
    <w:rsid w:val="00C0689A"/>
    <w:rsid w:val="00C102C2"/>
    <w:rsid w:val="00C11BBA"/>
    <w:rsid w:val="00C1515E"/>
    <w:rsid w:val="00C15C02"/>
    <w:rsid w:val="00C169F7"/>
    <w:rsid w:val="00C16B77"/>
    <w:rsid w:val="00C16FE9"/>
    <w:rsid w:val="00C2140F"/>
    <w:rsid w:val="00C26835"/>
    <w:rsid w:val="00C30683"/>
    <w:rsid w:val="00C32446"/>
    <w:rsid w:val="00C32903"/>
    <w:rsid w:val="00C37CB8"/>
    <w:rsid w:val="00C40045"/>
    <w:rsid w:val="00C41605"/>
    <w:rsid w:val="00C41F8B"/>
    <w:rsid w:val="00C444DD"/>
    <w:rsid w:val="00C445FB"/>
    <w:rsid w:val="00C50964"/>
    <w:rsid w:val="00C50A6B"/>
    <w:rsid w:val="00C50DC7"/>
    <w:rsid w:val="00C5392A"/>
    <w:rsid w:val="00C54F1D"/>
    <w:rsid w:val="00C550DF"/>
    <w:rsid w:val="00C5543F"/>
    <w:rsid w:val="00C57210"/>
    <w:rsid w:val="00C572DC"/>
    <w:rsid w:val="00C620D7"/>
    <w:rsid w:val="00C6227C"/>
    <w:rsid w:val="00C62486"/>
    <w:rsid w:val="00C6444E"/>
    <w:rsid w:val="00C71105"/>
    <w:rsid w:val="00C74DCC"/>
    <w:rsid w:val="00C74F04"/>
    <w:rsid w:val="00C76085"/>
    <w:rsid w:val="00C760E2"/>
    <w:rsid w:val="00C76A18"/>
    <w:rsid w:val="00C82769"/>
    <w:rsid w:val="00C831C4"/>
    <w:rsid w:val="00C849B0"/>
    <w:rsid w:val="00C86CF1"/>
    <w:rsid w:val="00C9037B"/>
    <w:rsid w:val="00C90A68"/>
    <w:rsid w:val="00C90F41"/>
    <w:rsid w:val="00C92ABB"/>
    <w:rsid w:val="00C93EF1"/>
    <w:rsid w:val="00CA0178"/>
    <w:rsid w:val="00CA0BAF"/>
    <w:rsid w:val="00CA17D3"/>
    <w:rsid w:val="00CA38DB"/>
    <w:rsid w:val="00CA3BF3"/>
    <w:rsid w:val="00CA40CF"/>
    <w:rsid w:val="00CA4940"/>
    <w:rsid w:val="00CA5EA2"/>
    <w:rsid w:val="00CA6ECE"/>
    <w:rsid w:val="00CB4D06"/>
    <w:rsid w:val="00CB5B64"/>
    <w:rsid w:val="00CB5E04"/>
    <w:rsid w:val="00CB7032"/>
    <w:rsid w:val="00CB733A"/>
    <w:rsid w:val="00CC0AE2"/>
    <w:rsid w:val="00CC2207"/>
    <w:rsid w:val="00CC79AA"/>
    <w:rsid w:val="00CD1E9C"/>
    <w:rsid w:val="00CD219C"/>
    <w:rsid w:val="00CD36F3"/>
    <w:rsid w:val="00CD4756"/>
    <w:rsid w:val="00CD669E"/>
    <w:rsid w:val="00CD7838"/>
    <w:rsid w:val="00CD796E"/>
    <w:rsid w:val="00CE30DB"/>
    <w:rsid w:val="00CE71CC"/>
    <w:rsid w:val="00CF01EB"/>
    <w:rsid w:val="00CF0B0B"/>
    <w:rsid w:val="00CF216C"/>
    <w:rsid w:val="00CF46CB"/>
    <w:rsid w:val="00D00B92"/>
    <w:rsid w:val="00D0131A"/>
    <w:rsid w:val="00D01D1C"/>
    <w:rsid w:val="00D0347B"/>
    <w:rsid w:val="00D0583E"/>
    <w:rsid w:val="00D0689F"/>
    <w:rsid w:val="00D07615"/>
    <w:rsid w:val="00D10168"/>
    <w:rsid w:val="00D10336"/>
    <w:rsid w:val="00D11EAB"/>
    <w:rsid w:val="00D16494"/>
    <w:rsid w:val="00D16DA9"/>
    <w:rsid w:val="00D17137"/>
    <w:rsid w:val="00D207BD"/>
    <w:rsid w:val="00D25780"/>
    <w:rsid w:val="00D25D5C"/>
    <w:rsid w:val="00D26E22"/>
    <w:rsid w:val="00D27F38"/>
    <w:rsid w:val="00D3330B"/>
    <w:rsid w:val="00D35305"/>
    <w:rsid w:val="00D37C26"/>
    <w:rsid w:val="00D44746"/>
    <w:rsid w:val="00D45533"/>
    <w:rsid w:val="00D45BBF"/>
    <w:rsid w:val="00D4619D"/>
    <w:rsid w:val="00D52487"/>
    <w:rsid w:val="00D541D0"/>
    <w:rsid w:val="00D54B1E"/>
    <w:rsid w:val="00D560E5"/>
    <w:rsid w:val="00D56E6D"/>
    <w:rsid w:val="00D604FB"/>
    <w:rsid w:val="00D61192"/>
    <w:rsid w:val="00D614CA"/>
    <w:rsid w:val="00D61559"/>
    <w:rsid w:val="00D635C3"/>
    <w:rsid w:val="00D64F73"/>
    <w:rsid w:val="00D65126"/>
    <w:rsid w:val="00D65CF2"/>
    <w:rsid w:val="00D668E0"/>
    <w:rsid w:val="00D6728A"/>
    <w:rsid w:val="00D67593"/>
    <w:rsid w:val="00D71212"/>
    <w:rsid w:val="00D71955"/>
    <w:rsid w:val="00D7246E"/>
    <w:rsid w:val="00D72984"/>
    <w:rsid w:val="00D733F8"/>
    <w:rsid w:val="00D73A74"/>
    <w:rsid w:val="00D7488A"/>
    <w:rsid w:val="00D74E92"/>
    <w:rsid w:val="00D7541B"/>
    <w:rsid w:val="00D8066E"/>
    <w:rsid w:val="00D810D6"/>
    <w:rsid w:val="00D87BAB"/>
    <w:rsid w:val="00D900F8"/>
    <w:rsid w:val="00D919A6"/>
    <w:rsid w:val="00D94465"/>
    <w:rsid w:val="00D95034"/>
    <w:rsid w:val="00D95184"/>
    <w:rsid w:val="00D9667F"/>
    <w:rsid w:val="00DA4376"/>
    <w:rsid w:val="00DA4658"/>
    <w:rsid w:val="00DA501F"/>
    <w:rsid w:val="00DA7084"/>
    <w:rsid w:val="00DB2534"/>
    <w:rsid w:val="00DB4585"/>
    <w:rsid w:val="00DB4ECE"/>
    <w:rsid w:val="00DB540E"/>
    <w:rsid w:val="00DB5775"/>
    <w:rsid w:val="00DB67C1"/>
    <w:rsid w:val="00DB7DBE"/>
    <w:rsid w:val="00DC0D1B"/>
    <w:rsid w:val="00DC1A1C"/>
    <w:rsid w:val="00DC2990"/>
    <w:rsid w:val="00DD7D54"/>
    <w:rsid w:val="00DE3C67"/>
    <w:rsid w:val="00DE4AEC"/>
    <w:rsid w:val="00DE6352"/>
    <w:rsid w:val="00DF1728"/>
    <w:rsid w:val="00DF5968"/>
    <w:rsid w:val="00DF6AF1"/>
    <w:rsid w:val="00DF7258"/>
    <w:rsid w:val="00E012C4"/>
    <w:rsid w:val="00E02A13"/>
    <w:rsid w:val="00E04469"/>
    <w:rsid w:val="00E1270A"/>
    <w:rsid w:val="00E12F90"/>
    <w:rsid w:val="00E14675"/>
    <w:rsid w:val="00E14F5A"/>
    <w:rsid w:val="00E151B8"/>
    <w:rsid w:val="00E171A2"/>
    <w:rsid w:val="00E20C91"/>
    <w:rsid w:val="00E2238B"/>
    <w:rsid w:val="00E23095"/>
    <w:rsid w:val="00E241B2"/>
    <w:rsid w:val="00E24A0D"/>
    <w:rsid w:val="00E27F4E"/>
    <w:rsid w:val="00E34B52"/>
    <w:rsid w:val="00E358E0"/>
    <w:rsid w:val="00E35B0C"/>
    <w:rsid w:val="00E35B99"/>
    <w:rsid w:val="00E40A78"/>
    <w:rsid w:val="00E426DB"/>
    <w:rsid w:val="00E45498"/>
    <w:rsid w:val="00E4588C"/>
    <w:rsid w:val="00E4605B"/>
    <w:rsid w:val="00E47A9F"/>
    <w:rsid w:val="00E47CEE"/>
    <w:rsid w:val="00E53214"/>
    <w:rsid w:val="00E5357F"/>
    <w:rsid w:val="00E552B0"/>
    <w:rsid w:val="00E565FC"/>
    <w:rsid w:val="00E61B1E"/>
    <w:rsid w:val="00E65B1B"/>
    <w:rsid w:val="00E70A8B"/>
    <w:rsid w:val="00E74B11"/>
    <w:rsid w:val="00E76043"/>
    <w:rsid w:val="00E850DA"/>
    <w:rsid w:val="00E8580C"/>
    <w:rsid w:val="00E86C93"/>
    <w:rsid w:val="00E8739F"/>
    <w:rsid w:val="00E905F6"/>
    <w:rsid w:val="00E91960"/>
    <w:rsid w:val="00E948A8"/>
    <w:rsid w:val="00E96E97"/>
    <w:rsid w:val="00E96F37"/>
    <w:rsid w:val="00EA0297"/>
    <w:rsid w:val="00EA07C6"/>
    <w:rsid w:val="00EA24E0"/>
    <w:rsid w:val="00EA30CA"/>
    <w:rsid w:val="00EA4091"/>
    <w:rsid w:val="00EA58C9"/>
    <w:rsid w:val="00EB0D6C"/>
    <w:rsid w:val="00EB2026"/>
    <w:rsid w:val="00EB2407"/>
    <w:rsid w:val="00EB24FA"/>
    <w:rsid w:val="00EB6460"/>
    <w:rsid w:val="00EB7773"/>
    <w:rsid w:val="00EC05A0"/>
    <w:rsid w:val="00EC276C"/>
    <w:rsid w:val="00ED0CA7"/>
    <w:rsid w:val="00ED21B2"/>
    <w:rsid w:val="00ED28FF"/>
    <w:rsid w:val="00ED4FF4"/>
    <w:rsid w:val="00EE0538"/>
    <w:rsid w:val="00EE0CB7"/>
    <w:rsid w:val="00EE35DB"/>
    <w:rsid w:val="00EE3DEC"/>
    <w:rsid w:val="00EE421B"/>
    <w:rsid w:val="00EE4AE5"/>
    <w:rsid w:val="00EE5651"/>
    <w:rsid w:val="00EE747E"/>
    <w:rsid w:val="00EF0348"/>
    <w:rsid w:val="00EF2963"/>
    <w:rsid w:val="00EF3AD0"/>
    <w:rsid w:val="00EF575E"/>
    <w:rsid w:val="00EF78EB"/>
    <w:rsid w:val="00F0056A"/>
    <w:rsid w:val="00F00C1F"/>
    <w:rsid w:val="00F01494"/>
    <w:rsid w:val="00F02106"/>
    <w:rsid w:val="00F06FCF"/>
    <w:rsid w:val="00F077FD"/>
    <w:rsid w:val="00F10613"/>
    <w:rsid w:val="00F10B29"/>
    <w:rsid w:val="00F16482"/>
    <w:rsid w:val="00F16E6F"/>
    <w:rsid w:val="00F21E83"/>
    <w:rsid w:val="00F24992"/>
    <w:rsid w:val="00F30B6A"/>
    <w:rsid w:val="00F311E8"/>
    <w:rsid w:val="00F3381E"/>
    <w:rsid w:val="00F3505A"/>
    <w:rsid w:val="00F35252"/>
    <w:rsid w:val="00F36094"/>
    <w:rsid w:val="00F3695D"/>
    <w:rsid w:val="00F42FF0"/>
    <w:rsid w:val="00F446B7"/>
    <w:rsid w:val="00F45E49"/>
    <w:rsid w:val="00F50C05"/>
    <w:rsid w:val="00F544B7"/>
    <w:rsid w:val="00F54F4E"/>
    <w:rsid w:val="00F55124"/>
    <w:rsid w:val="00F57016"/>
    <w:rsid w:val="00F63ADC"/>
    <w:rsid w:val="00F63FA3"/>
    <w:rsid w:val="00F71B20"/>
    <w:rsid w:val="00F801FB"/>
    <w:rsid w:val="00F808E8"/>
    <w:rsid w:val="00F81D25"/>
    <w:rsid w:val="00F81DC7"/>
    <w:rsid w:val="00F83C3A"/>
    <w:rsid w:val="00F84266"/>
    <w:rsid w:val="00F90189"/>
    <w:rsid w:val="00F91244"/>
    <w:rsid w:val="00F91B26"/>
    <w:rsid w:val="00F91D81"/>
    <w:rsid w:val="00F9292A"/>
    <w:rsid w:val="00F95E0A"/>
    <w:rsid w:val="00F96160"/>
    <w:rsid w:val="00F96ED3"/>
    <w:rsid w:val="00F96F7F"/>
    <w:rsid w:val="00F977D0"/>
    <w:rsid w:val="00FA0F0F"/>
    <w:rsid w:val="00FA4DC1"/>
    <w:rsid w:val="00FA4ECF"/>
    <w:rsid w:val="00FA5478"/>
    <w:rsid w:val="00FA7746"/>
    <w:rsid w:val="00FB39CD"/>
    <w:rsid w:val="00FB3A07"/>
    <w:rsid w:val="00FB3AE6"/>
    <w:rsid w:val="00FC6752"/>
    <w:rsid w:val="00FD51A4"/>
    <w:rsid w:val="00FD7243"/>
    <w:rsid w:val="00FE0739"/>
    <w:rsid w:val="00FE158D"/>
    <w:rsid w:val="00FE368C"/>
    <w:rsid w:val="00FE5940"/>
    <w:rsid w:val="00FE71F7"/>
    <w:rsid w:val="00FE77CC"/>
    <w:rsid w:val="00FE7E8C"/>
    <w:rsid w:val="00FF00AE"/>
    <w:rsid w:val="00FF0893"/>
    <w:rsid w:val="00FF4393"/>
    <w:rsid w:val="00FF51B3"/>
    <w:rsid w:val="00FF5D9D"/>
    <w:rsid w:val="00FF664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3232DF-20FE-4682-A2F3-557B2D40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83C3A"/>
    <w:pPr>
      <w:spacing w:after="0" w:line="240" w:lineRule="auto"/>
    </w:pPr>
    <w:rPr>
      <w:rFonts w:ascii="Times New Roman" w:eastAsia="Times New Roman" w:hAnsi="Times New Roman" w:cs="Times New Roman"/>
      <w:sz w:val="24"/>
      <w:szCs w:val="24"/>
      <w:lang w:eastAsia="hu-HU"/>
    </w:rPr>
  </w:style>
  <w:style w:type="paragraph" w:styleId="Cmsor2">
    <w:name w:val="heading 2"/>
    <w:basedOn w:val="Norml"/>
    <w:next w:val="Norml"/>
    <w:link w:val="Cmsor2Char"/>
    <w:unhideWhenUsed/>
    <w:qFormat/>
    <w:rsid w:val="00AC5AD4"/>
    <w:pPr>
      <w:keepNext/>
      <w:jc w:val="center"/>
      <w:outlineLvl w:val="1"/>
    </w:pPr>
    <w:rPr>
      <w:b/>
      <w:bCs/>
      <w:i/>
      <w:iCs/>
      <w:sz w:val="36"/>
      <w:lang w:val="x-none"/>
    </w:rPr>
  </w:style>
  <w:style w:type="paragraph" w:styleId="Cmsor3">
    <w:name w:val="heading 3"/>
    <w:basedOn w:val="Norml"/>
    <w:next w:val="Norml"/>
    <w:link w:val="Cmsor3Char"/>
    <w:uiPriority w:val="9"/>
    <w:unhideWhenUsed/>
    <w:qFormat/>
    <w:rsid w:val="00E5357F"/>
    <w:pPr>
      <w:keepNext/>
      <w:keepLines/>
      <w:spacing w:before="40"/>
      <w:outlineLvl w:val="2"/>
    </w:pPr>
    <w:rPr>
      <w:rFonts w:asciiTheme="majorHAnsi" w:eastAsiaTheme="majorEastAsia" w:hAnsiTheme="majorHAnsi" w:cstheme="majorBidi"/>
      <w:color w:val="1F4D78" w:themeColor="accent1" w:themeShade="7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83C3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incstrkz">
    <w:name w:val="No Spacing"/>
    <w:uiPriority w:val="1"/>
    <w:qFormat/>
    <w:rsid w:val="00F83C3A"/>
    <w:pPr>
      <w:spacing w:after="0" w:line="240" w:lineRule="auto"/>
    </w:pPr>
    <w:rPr>
      <w:rFonts w:ascii="Times New Roman" w:eastAsia="Times New Roman" w:hAnsi="Times New Roman" w:cs="Times New Roman"/>
      <w:sz w:val="24"/>
      <w:szCs w:val="24"/>
      <w:lang w:eastAsia="hu-HU"/>
    </w:rPr>
  </w:style>
  <w:style w:type="paragraph" w:styleId="Listaszerbekezds">
    <w:name w:val="List Paragraph"/>
    <w:basedOn w:val="Norml"/>
    <w:link w:val="ListaszerbekezdsChar"/>
    <w:uiPriority w:val="34"/>
    <w:qFormat/>
    <w:rsid w:val="00F83C3A"/>
    <w:pPr>
      <w:ind w:left="720"/>
      <w:contextualSpacing/>
    </w:pPr>
  </w:style>
  <w:style w:type="paragraph" w:customStyle="1" w:styleId="Textbody">
    <w:name w:val="Text body"/>
    <w:basedOn w:val="Standard"/>
    <w:rsid w:val="00F83C3A"/>
    <w:pPr>
      <w:spacing w:after="120"/>
    </w:pPr>
  </w:style>
  <w:style w:type="table" w:styleId="Rcsostblzat">
    <w:name w:val="Table Grid"/>
    <w:basedOn w:val="Normltblzat"/>
    <w:uiPriority w:val="59"/>
    <w:rsid w:val="00AF6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E47A9F"/>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47A9F"/>
    <w:rPr>
      <w:rFonts w:ascii="Segoe UI" w:eastAsia="Times New Roman" w:hAnsi="Segoe UI" w:cs="Segoe UI"/>
      <w:sz w:val="18"/>
      <w:szCs w:val="18"/>
      <w:lang w:eastAsia="hu-HU"/>
    </w:rPr>
  </w:style>
  <w:style w:type="paragraph" w:styleId="NormlWeb">
    <w:name w:val="Normal (Web)"/>
    <w:basedOn w:val="Norml"/>
    <w:uiPriority w:val="99"/>
    <w:unhideWhenUsed/>
    <w:rsid w:val="00C74F04"/>
    <w:pPr>
      <w:spacing w:before="100" w:beforeAutospacing="1" w:after="100" w:afterAutospacing="1"/>
    </w:pPr>
  </w:style>
  <w:style w:type="character" w:customStyle="1" w:styleId="kiemel">
    <w:name w:val="kiemel"/>
    <w:basedOn w:val="Bekezdsalapbettpusa"/>
    <w:rsid w:val="00C74F04"/>
  </w:style>
  <w:style w:type="paragraph" w:styleId="lfej">
    <w:name w:val="header"/>
    <w:basedOn w:val="Norml"/>
    <w:link w:val="lfejChar"/>
    <w:uiPriority w:val="99"/>
    <w:unhideWhenUsed/>
    <w:rsid w:val="00C74F04"/>
    <w:pPr>
      <w:tabs>
        <w:tab w:val="center" w:pos="4536"/>
        <w:tab w:val="right" w:pos="9072"/>
      </w:tabs>
    </w:pPr>
  </w:style>
  <w:style w:type="character" w:customStyle="1" w:styleId="lfejChar">
    <w:name w:val="Élőfej Char"/>
    <w:basedOn w:val="Bekezdsalapbettpusa"/>
    <w:link w:val="lfej"/>
    <w:uiPriority w:val="99"/>
    <w:rsid w:val="00C74F04"/>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C74F04"/>
    <w:pPr>
      <w:tabs>
        <w:tab w:val="center" w:pos="4536"/>
        <w:tab w:val="right" w:pos="9072"/>
      </w:tabs>
    </w:pPr>
  </w:style>
  <w:style w:type="character" w:customStyle="1" w:styleId="llbChar">
    <w:name w:val="Élőláb Char"/>
    <w:basedOn w:val="Bekezdsalapbettpusa"/>
    <w:link w:val="llb"/>
    <w:uiPriority w:val="99"/>
    <w:rsid w:val="00C74F04"/>
    <w:rPr>
      <w:rFonts w:ascii="Times New Roman" w:eastAsia="Times New Roman" w:hAnsi="Times New Roman" w:cs="Times New Roman"/>
      <w:sz w:val="24"/>
      <w:szCs w:val="24"/>
      <w:lang w:eastAsia="hu-HU"/>
    </w:rPr>
  </w:style>
  <w:style w:type="character" w:customStyle="1" w:styleId="Cmsor2Char">
    <w:name w:val="Címsor 2 Char"/>
    <w:basedOn w:val="Bekezdsalapbettpusa"/>
    <w:link w:val="Cmsor2"/>
    <w:rsid w:val="00AC5AD4"/>
    <w:rPr>
      <w:rFonts w:ascii="Times New Roman" w:eastAsia="Times New Roman" w:hAnsi="Times New Roman" w:cs="Times New Roman"/>
      <w:b/>
      <w:bCs/>
      <w:i/>
      <w:iCs/>
      <w:sz w:val="36"/>
      <w:szCs w:val="24"/>
      <w:lang w:val="x-none" w:eastAsia="hu-HU"/>
    </w:rPr>
  </w:style>
  <w:style w:type="paragraph" w:styleId="Szvegtrzs3">
    <w:name w:val="Body Text 3"/>
    <w:basedOn w:val="Norml"/>
    <w:link w:val="Szvegtrzs3Char"/>
    <w:rsid w:val="00C0436C"/>
    <w:pPr>
      <w:spacing w:after="120"/>
    </w:pPr>
    <w:rPr>
      <w:sz w:val="16"/>
      <w:szCs w:val="16"/>
      <w:lang w:val="en-AU" w:eastAsia="x-none"/>
    </w:rPr>
  </w:style>
  <w:style w:type="character" w:customStyle="1" w:styleId="Szvegtrzs3Char">
    <w:name w:val="Szövegtörzs 3 Char"/>
    <w:basedOn w:val="Bekezdsalapbettpusa"/>
    <w:link w:val="Szvegtrzs3"/>
    <w:rsid w:val="00C0436C"/>
    <w:rPr>
      <w:rFonts w:ascii="Times New Roman" w:eastAsia="Times New Roman" w:hAnsi="Times New Roman" w:cs="Times New Roman"/>
      <w:sz w:val="16"/>
      <w:szCs w:val="16"/>
      <w:lang w:val="en-AU" w:eastAsia="x-none"/>
    </w:rPr>
  </w:style>
  <w:style w:type="character" w:customStyle="1" w:styleId="apple-converted-space">
    <w:name w:val="apple-converted-space"/>
    <w:basedOn w:val="Bekezdsalapbettpusa"/>
    <w:rsid w:val="00E850DA"/>
  </w:style>
  <w:style w:type="character" w:styleId="Kiemels">
    <w:name w:val="Emphasis"/>
    <w:basedOn w:val="Bekezdsalapbettpusa"/>
    <w:uiPriority w:val="20"/>
    <w:qFormat/>
    <w:rsid w:val="00E850DA"/>
    <w:rPr>
      <w:i/>
      <w:iCs/>
    </w:rPr>
  </w:style>
  <w:style w:type="paragraph" w:customStyle="1" w:styleId="Szveg2">
    <w:name w:val="Szöveg 2"/>
    <w:basedOn w:val="Norml"/>
    <w:uiPriority w:val="99"/>
    <w:rsid w:val="00FA0F0F"/>
    <w:pPr>
      <w:spacing w:before="240" w:after="240"/>
      <w:jc w:val="both"/>
    </w:pPr>
    <w:rPr>
      <w:rFonts w:ascii="Book Antiqua" w:hAnsi="Book Antiqua"/>
      <w:bCs/>
    </w:rPr>
  </w:style>
  <w:style w:type="character" w:styleId="Hiperhivatkozs">
    <w:name w:val="Hyperlink"/>
    <w:unhideWhenUsed/>
    <w:rsid w:val="00C62486"/>
    <w:rPr>
      <w:color w:val="0000FF"/>
      <w:u w:val="single"/>
    </w:rPr>
  </w:style>
  <w:style w:type="paragraph" w:customStyle="1" w:styleId="Default">
    <w:name w:val="Default"/>
    <w:rsid w:val="00C62486"/>
    <w:pPr>
      <w:autoSpaceDE w:val="0"/>
      <w:autoSpaceDN w:val="0"/>
      <w:adjustRightInd w:val="0"/>
      <w:spacing w:after="0" w:line="240" w:lineRule="auto"/>
    </w:pPr>
    <w:rPr>
      <w:rFonts w:ascii="Arial" w:eastAsia="Calibri" w:hAnsi="Arial" w:cs="Arial"/>
      <w:color w:val="000000"/>
      <w:sz w:val="24"/>
      <w:szCs w:val="24"/>
      <w:lang w:eastAsia="hu-HU"/>
    </w:rPr>
  </w:style>
  <w:style w:type="character" w:customStyle="1" w:styleId="st">
    <w:name w:val="st"/>
    <w:rsid w:val="00636237"/>
    <w:rPr>
      <w:rFonts w:cs="Times New Roman"/>
    </w:rPr>
  </w:style>
  <w:style w:type="character" w:customStyle="1" w:styleId="ListaszerbekezdsChar">
    <w:name w:val="Listaszerű bekezdés Char"/>
    <w:link w:val="Listaszerbekezds"/>
    <w:uiPriority w:val="34"/>
    <w:locked/>
    <w:rsid w:val="00026F3A"/>
    <w:rPr>
      <w:rFonts w:ascii="Times New Roman" w:eastAsia="Times New Roman" w:hAnsi="Times New Roman" w:cs="Times New Roman"/>
      <w:sz w:val="24"/>
      <w:szCs w:val="24"/>
      <w:lang w:eastAsia="hu-HU"/>
    </w:rPr>
  </w:style>
  <w:style w:type="paragraph" w:customStyle="1" w:styleId="a">
    <w:uiPriority w:val="22"/>
    <w:qFormat/>
    <w:rsid w:val="00167EBE"/>
    <w:pPr>
      <w:spacing w:after="0"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167EBE"/>
    <w:rPr>
      <w:b/>
      <w:bCs/>
    </w:rPr>
  </w:style>
  <w:style w:type="paragraph" w:customStyle="1" w:styleId="Nincstrkz2">
    <w:name w:val="Nincs térköz2"/>
    <w:rsid w:val="003226B8"/>
    <w:pPr>
      <w:spacing w:after="0" w:line="240" w:lineRule="auto"/>
    </w:pPr>
    <w:rPr>
      <w:rFonts w:ascii="Times New Roman" w:eastAsia="Times New Roman" w:hAnsi="Times New Roman" w:cs="Times New Roman"/>
      <w:sz w:val="20"/>
      <w:szCs w:val="20"/>
      <w:lang w:eastAsia="hu-HU"/>
    </w:rPr>
  </w:style>
  <w:style w:type="paragraph" w:styleId="Kpalrs">
    <w:name w:val="caption"/>
    <w:basedOn w:val="Norml"/>
    <w:uiPriority w:val="99"/>
    <w:qFormat/>
    <w:rsid w:val="00020317"/>
    <w:pPr>
      <w:widowControl w:val="0"/>
      <w:suppressLineNumbers/>
      <w:suppressAutoHyphens/>
      <w:spacing w:before="120" w:after="120"/>
    </w:pPr>
    <w:rPr>
      <w:rFonts w:eastAsia="SimSun" w:cs="Mangal"/>
      <w:i/>
      <w:iCs/>
      <w:kern w:val="1"/>
      <w:lang w:eastAsia="zh-CN" w:bidi="hi-IN"/>
    </w:rPr>
  </w:style>
  <w:style w:type="paragraph" w:customStyle="1" w:styleId="Style6">
    <w:name w:val="Style6"/>
    <w:basedOn w:val="Norml"/>
    <w:uiPriority w:val="99"/>
    <w:rsid w:val="00B265AC"/>
    <w:pPr>
      <w:widowControl w:val="0"/>
      <w:autoSpaceDE w:val="0"/>
      <w:autoSpaceDN w:val="0"/>
      <w:adjustRightInd w:val="0"/>
      <w:spacing w:line="271" w:lineRule="exact"/>
      <w:ind w:firstLine="108"/>
      <w:jc w:val="both"/>
    </w:pPr>
    <w:rPr>
      <w:rFonts w:eastAsiaTheme="minorEastAsia"/>
    </w:rPr>
  </w:style>
  <w:style w:type="paragraph" w:customStyle="1" w:styleId="Style7">
    <w:name w:val="Style7"/>
    <w:basedOn w:val="Norml"/>
    <w:uiPriority w:val="99"/>
    <w:rsid w:val="00B265AC"/>
    <w:pPr>
      <w:widowControl w:val="0"/>
      <w:autoSpaceDE w:val="0"/>
      <w:autoSpaceDN w:val="0"/>
      <w:adjustRightInd w:val="0"/>
      <w:spacing w:line="277" w:lineRule="exact"/>
      <w:jc w:val="both"/>
    </w:pPr>
    <w:rPr>
      <w:rFonts w:eastAsiaTheme="minorEastAsia"/>
    </w:rPr>
  </w:style>
  <w:style w:type="character" w:customStyle="1" w:styleId="FontStyle17">
    <w:name w:val="Font Style17"/>
    <w:basedOn w:val="Bekezdsalapbettpusa"/>
    <w:uiPriority w:val="99"/>
    <w:rsid w:val="00B265AC"/>
    <w:rPr>
      <w:rFonts w:ascii="Times New Roman" w:hAnsi="Times New Roman" w:cs="Times New Roman"/>
      <w:color w:val="000000"/>
      <w:sz w:val="22"/>
      <w:szCs w:val="22"/>
    </w:rPr>
  </w:style>
  <w:style w:type="character" w:customStyle="1" w:styleId="FontStyle18">
    <w:name w:val="Font Style18"/>
    <w:basedOn w:val="Bekezdsalapbettpusa"/>
    <w:uiPriority w:val="99"/>
    <w:rsid w:val="00B265AC"/>
    <w:rPr>
      <w:rFonts w:ascii="Times New Roman" w:hAnsi="Times New Roman" w:cs="Times New Roman"/>
      <w:color w:val="000000"/>
      <w:sz w:val="22"/>
      <w:szCs w:val="22"/>
    </w:rPr>
  </w:style>
  <w:style w:type="paragraph" w:customStyle="1" w:styleId="Style8">
    <w:name w:val="Style8"/>
    <w:basedOn w:val="Norml"/>
    <w:uiPriority w:val="99"/>
    <w:rsid w:val="00BB30CA"/>
    <w:pPr>
      <w:widowControl w:val="0"/>
      <w:autoSpaceDE w:val="0"/>
      <w:autoSpaceDN w:val="0"/>
      <w:adjustRightInd w:val="0"/>
      <w:spacing w:line="250" w:lineRule="exact"/>
      <w:jc w:val="center"/>
    </w:pPr>
  </w:style>
  <w:style w:type="character" w:customStyle="1" w:styleId="FontStyle68">
    <w:name w:val="Font Style68"/>
    <w:uiPriority w:val="99"/>
    <w:rsid w:val="00BB30CA"/>
    <w:rPr>
      <w:rFonts w:ascii="Times New Roman" w:hAnsi="Times New Roman" w:cs="Times New Roman"/>
      <w:b/>
      <w:bCs/>
      <w:i/>
      <w:iCs/>
      <w:color w:val="000000"/>
      <w:sz w:val="20"/>
      <w:szCs w:val="20"/>
    </w:rPr>
  </w:style>
  <w:style w:type="paragraph" w:customStyle="1" w:styleId="Style1">
    <w:name w:val="Style1"/>
    <w:basedOn w:val="Norml"/>
    <w:uiPriority w:val="99"/>
    <w:rsid w:val="00BB30CA"/>
    <w:pPr>
      <w:widowControl w:val="0"/>
      <w:autoSpaceDE w:val="0"/>
      <w:autoSpaceDN w:val="0"/>
      <w:adjustRightInd w:val="0"/>
      <w:jc w:val="both"/>
    </w:pPr>
  </w:style>
  <w:style w:type="paragraph" w:customStyle="1" w:styleId="Style10">
    <w:name w:val="Style10"/>
    <w:basedOn w:val="Norml"/>
    <w:uiPriority w:val="99"/>
    <w:rsid w:val="00BB30CA"/>
    <w:pPr>
      <w:widowControl w:val="0"/>
      <w:autoSpaceDE w:val="0"/>
      <w:autoSpaceDN w:val="0"/>
      <w:adjustRightInd w:val="0"/>
      <w:spacing w:line="254" w:lineRule="exact"/>
      <w:jc w:val="both"/>
    </w:pPr>
  </w:style>
  <w:style w:type="character" w:customStyle="1" w:styleId="FontStyle67">
    <w:name w:val="Font Style67"/>
    <w:uiPriority w:val="99"/>
    <w:rsid w:val="00BB30CA"/>
    <w:rPr>
      <w:rFonts w:ascii="Times New Roman" w:hAnsi="Times New Roman" w:cs="Times New Roman"/>
      <w:color w:val="000000"/>
      <w:sz w:val="20"/>
      <w:szCs w:val="20"/>
    </w:rPr>
  </w:style>
  <w:style w:type="character" w:customStyle="1" w:styleId="FontStyle69">
    <w:name w:val="Font Style69"/>
    <w:uiPriority w:val="99"/>
    <w:rsid w:val="00BB30CA"/>
    <w:rPr>
      <w:rFonts w:ascii="Times New Roman" w:hAnsi="Times New Roman" w:cs="Times New Roman"/>
      <w:b/>
      <w:bCs/>
      <w:color w:val="000000"/>
      <w:sz w:val="20"/>
      <w:szCs w:val="20"/>
    </w:rPr>
  </w:style>
  <w:style w:type="paragraph" w:customStyle="1" w:styleId="FejezetCm">
    <w:name w:val="FejezetCím"/>
    <w:basedOn w:val="Norml"/>
    <w:rsid w:val="00FE71F7"/>
    <w:pPr>
      <w:keepNext/>
      <w:keepLines/>
      <w:spacing w:before="480" w:after="240"/>
      <w:jc w:val="center"/>
    </w:pPr>
    <w:rPr>
      <w:b/>
      <w:i/>
      <w:noProof/>
      <w:szCs w:val="20"/>
      <w:lang w:val="en-US" w:eastAsia="en-US"/>
    </w:rPr>
  </w:style>
  <w:style w:type="paragraph" w:customStyle="1" w:styleId="Style2">
    <w:name w:val="Style2"/>
    <w:basedOn w:val="Norml"/>
    <w:uiPriority w:val="99"/>
    <w:rsid w:val="009B04EC"/>
    <w:pPr>
      <w:widowControl w:val="0"/>
      <w:autoSpaceDE w:val="0"/>
      <w:autoSpaceDN w:val="0"/>
      <w:adjustRightInd w:val="0"/>
      <w:spacing w:line="269" w:lineRule="exact"/>
      <w:jc w:val="both"/>
    </w:pPr>
    <w:rPr>
      <w:rFonts w:ascii="Calibri" w:hAnsi="Calibri"/>
    </w:rPr>
  </w:style>
  <w:style w:type="character" w:customStyle="1" w:styleId="FontStyle12">
    <w:name w:val="Font Style12"/>
    <w:uiPriority w:val="99"/>
    <w:rsid w:val="009B04EC"/>
    <w:rPr>
      <w:rFonts w:ascii="Calibri" w:hAnsi="Calibri" w:cs="Calibri"/>
      <w:color w:val="000000"/>
      <w:sz w:val="20"/>
      <w:szCs w:val="20"/>
    </w:rPr>
  </w:style>
  <w:style w:type="character" w:customStyle="1" w:styleId="FontStyle14">
    <w:name w:val="Font Style14"/>
    <w:uiPriority w:val="99"/>
    <w:rsid w:val="009B04EC"/>
    <w:rPr>
      <w:rFonts w:ascii="Calibri" w:hAnsi="Calibri" w:cs="Calibri"/>
      <w:b/>
      <w:bCs/>
      <w:color w:val="000000"/>
      <w:sz w:val="20"/>
      <w:szCs w:val="20"/>
    </w:rPr>
  </w:style>
  <w:style w:type="paragraph" w:styleId="Szvegtrzsbehzssal3">
    <w:name w:val="Body Text Indent 3"/>
    <w:basedOn w:val="Norml"/>
    <w:link w:val="Szvegtrzsbehzssal3Char"/>
    <w:unhideWhenUsed/>
    <w:rsid w:val="001F4B69"/>
    <w:pPr>
      <w:spacing w:after="120"/>
      <w:ind w:left="283"/>
    </w:pPr>
    <w:rPr>
      <w:sz w:val="16"/>
      <w:szCs w:val="16"/>
    </w:rPr>
  </w:style>
  <w:style w:type="character" w:customStyle="1" w:styleId="Szvegtrzsbehzssal3Char">
    <w:name w:val="Szövegtörzs behúzással 3 Char"/>
    <w:basedOn w:val="Bekezdsalapbettpusa"/>
    <w:link w:val="Szvegtrzsbehzssal3"/>
    <w:rsid w:val="001F4B69"/>
    <w:rPr>
      <w:rFonts w:ascii="Times New Roman" w:eastAsia="Times New Roman" w:hAnsi="Times New Roman" w:cs="Times New Roman"/>
      <w:sz w:val="16"/>
      <w:szCs w:val="16"/>
      <w:lang w:eastAsia="hu-HU"/>
    </w:rPr>
  </w:style>
  <w:style w:type="character" w:customStyle="1" w:styleId="Szvegtrzs2">
    <w:name w:val="Szövegtörzs (2)"/>
    <w:rsid w:val="00152B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u-HU" w:eastAsia="hu-HU" w:bidi="hu-HU"/>
    </w:rPr>
  </w:style>
  <w:style w:type="paragraph" w:styleId="Szvegtrzs">
    <w:name w:val="Body Text"/>
    <w:basedOn w:val="Norml"/>
    <w:link w:val="SzvegtrzsChar"/>
    <w:uiPriority w:val="99"/>
    <w:unhideWhenUsed/>
    <w:rsid w:val="00056C19"/>
    <w:pPr>
      <w:spacing w:after="120"/>
    </w:pPr>
  </w:style>
  <w:style w:type="character" w:customStyle="1" w:styleId="SzvegtrzsChar">
    <w:name w:val="Szövegtörzs Char"/>
    <w:basedOn w:val="Bekezdsalapbettpusa"/>
    <w:link w:val="Szvegtrzs"/>
    <w:uiPriority w:val="99"/>
    <w:rsid w:val="00056C19"/>
    <w:rPr>
      <w:rFonts w:ascii="Times New Roman" w:eastAsia="Times New Roman" w:hAnsi="Times New Roman" w:cs="Times New Roman"/>
      <w:sz w:val="24"/>
      <w:szCs w:val="24"/>
      <w:lang w:eastAsia="hu-HU"/>
    </w:rPr>
  </w:style>
  <w:style w:type="paragraph" w:customStyle="1" w:styleId="standard0">
    <w:name w:val="standard"/>
    <w:basedOn w:val="Norml"/>
    <w:rsid w:val="00056C19"/>
    <w:pPr>
      <w:spacing w:before="100" w:beforeAutospacing="1" w:after="100" w:afterAutospacing="1"/>
    </w:pPr>
    <w:rPr>
      <w:rFonts w:eastAsiaTheme="minorHAnsi"/>
      <w:color w:val="000000"/>
    </w:rPr>
  </w:style>
  <w:style w:type="character" w:customStyle="1" w:styleId="Cmsor3Char">
    <w:name w:val="Címsor 3 Char"/>
    <w:basedOn w:val="Bekezdsalapbettpusa"/>
    <w:link w:val="Cmsor3"/>
    <w:uiPriority w:val="9"/>
    <w:rsid w:val="00E5357F"/>
    <w:rPr>
      <w:rFonts w:asciiTheme="majorHAnsi" w:eastAsiaTheme="majorEastAsia" w:hAnsiTheme="majorHAnsi" w:cstheme="majorBidi"/>
      <w:color w:val="1F4D78" w:themeColor="accent1" w:themeShade="7F"/>
      <w:sz w:val="24"/>
      <w:szCs w:val="24"/>
      <w:lang w:eastAsia="hu-HU"/>
    </w:rPr>
  </w:style>
  <w:style w:type="paragraph" w:styleId="Csakszveg">
    <w:name w:val="Plain Text"/>
    <w:basedOn w:val="Norml"/>
    <w:link w:val="CsakszvegChar"/>
    <w:uiPriority w:val="99"/>
    <w:unhideWhenUsed/>
    <w:rsid w:val="00F91244"/>
    <w:rPr>
      <w:rFonts w:ascii="Calibri" w:hAnsi="Calibri"/>
      <w:sz w:val="22"/>
      <w:szCs w:val="22"/>
      <w:lang w:eastAsia="en-US"/>
    </w:rPr>
  </w:style>
  <w:style w:type="character" w:customStyle="1" w:styleId="CsakszvegChar">
    <w:name w:val="Csak szöveg Char"/>
    <w:basedOn w:val="Bekezdsalapbettpusa"/>
    <w:link w:val="Csakszveg"/>
    <w:uiPriority w:val="99"/>
    <w:rsid w:val="00F91244"/>
    <w:rPr>
      <w:rFonts w:ascii="Calibri" w:eastAsia="Times New Roman" w:hAnsi="Calibri" w:cs="Times New Roman"/>
    </w:rPr>
  </w:style>
  <w:style w:type="character" w:customStyle="1" w:styleId="address">
    <w:name w:val="address"/>
    <w:rsid w:val="006570A4"/>
  </w:style>
  <w:style w:type="character" w:customStyle="1" w:styleId="Cmsor20">
    <w:name w:val="Címsor #2_"/>
    <w:basedOn w:val="Bekezdsalapbettpusa"/>
    <w:link w:val="Cmsor21"/>
    <w:rsid w:val="006B07DB"/>
    <w:rPr>
      <w:rFonts w:ascii="Arial" w:eastAsia="Arial" w:hAnsi="Arial" w:cs="Arial"/>
      <w:b/>
      <w:bCs/>
      <w:sz w:val="38"/>
      <w:szCs w:val="38"/>
      <w:shd w:val="clear" w:color="auto" w:fill="FFFFFF"/>
    </w:rPr>
  </w:style>
  <w:style w:type="character" w:customStyle="1" w:styleId="Cmsor220pt">
    <w:name w:val="Címsor #2 + 20 pt"/>
    <w:basedOn w:val="Cmsor20"/>
    <w:rsid w:val="006B07DB"/>
    <w:rPr>
      <w:rFonts w:ascii="Arial" w:eastAsia="Arial" w:hAnsi="Arial" w:cs="Arial"/>
      <w:b/>
      <w:bCs/>
      <w:color w:val="000000"/>
      <w:spacing w:val="0"/>
      <w:w w:val="100"/>
      <w:position w:val="0"/>
      <w:sz w:val="40"/>
      <w:szCs w:val="40"/>
      <w:shd w:val="clear" w:color="auto" w:fill="FFFFFF"/>
      <w:lang w:val="hu-HU" w:eastAsia="hu-HU" w:bidi="hu-HU"/>
    </w:rPr>
  </w:style>
  <w:style w:type="character" w:customStyle="1" w:styleId="Cmsor2Kiskapitlis">
    <w:name w:val="Címsor #2 + Kiskapitális"/>
    <w:basedOn w:val="Cmsor20"/>
    <w:rsid w:val="006B07DB"/>
    <w:rPr>
      <w:rFonts w:ascii="Arial" w:eastAsia="Arial" w:hAnsi="Arial" w:cs="Arial"/>
      <w:b/>
      <w:bCs/>
      <w:smallCaps/>
      <w:color w:val="000000"/>
      <w:spacing w:val="0"/>
      <w:w w:val="100"/>
      <w:position w:val="0"/>
      <w:sz w:val="38"/>
      <w:szCs w:val="38"/>
      <w:shd w:val="clear" w:color="auto" w:fill="FFFFFF"/>
      <w:lang w:val="hu-HU" w:eastAsia="hu-HU" w:bidi="hu-HU"/>
    </w:rPr>
  </w:style>
  <w:style w:type="character" w:customStyle="1" w:styleId="Cmsor4">
    <w:name w:val="Címsor #4_"/>
    <w:basedOn w:val="Bekezdsalapbettpusa"/>
    <w:link w:val="Cmsor40"/>
    <w:rsid w:val="006B07DB"/>
    <w:rPr>
      <w:rFonts w:ascii="Arial" w:eastAsia="Arial" w:hAnsi="Arial" w:cs="Arial"/>
      <w:b/>
      <w:bCs/>
      <w:sz w:val="28"/>
      <w:szCs w:val="28"/>
      <w:shd w:val="clear" w:color="auto" w:fill="FFFFFF"/>
    </w:rPr>
  </w:style>
  <w:style w:type="character" w:customStyle="1" w:styleId="Szvegtrzs20">
    <w:name w:val="Szövegtörzs (2)_"/>
    <w:basedOn w:val="Bekezdsalapbettpusa"/>
    <w:rsid w:val="006B07DB"/>
    <w:rPr>
      <w:rFonts w:ascii="Arial" w:eastAsia="Arial" w:hAnsi="Arial" w:cs="Arial"/>
      <w:b w:val="0"/>
      <w:bCs w:val="0"/>
      <w:i w:val="0"/>
      <w:iCs w:val="0"/>
      <w:smallCaps w:val="0"/>
      <w:strike w:val="0"/>
      <w:sz w:val="20"/>
      <w:szCs w:val="20"/>
      <w:u w:val="none"/>
    </w:rPr>
  </w:style>
  <w:style w:type="paragraph" w:customStyle="1" w:styleId="Cmsor21">
    <w:name w:val="Címsor #2"/>
    <w:basedOn w:val="Norml"/>
    <w:link w:val="Cmsor20"/>
    <w:rsid w:val="006B07DB"/>
    <w:pPr>
      <w:widowControl w:val="0"/>
      <w:shd w:val="clear" w:color="auto" w:fill="FFFFFF"/>
      <w:spacing w:line="0" w:lineRule="atLeast"/>
      <w:jc w:val="center"/>
      <w:outlineLvl w:val="1"/>
    </w:pPr>
    <w:rPr>
      <w:rFonts w:ascii="Arial" w:eastAsia="Arial" w:hAnsi="Arial" w:cs="Arial"/>
      <w:b/>
      <w:bCs/>
      <w:sz w:val="38"/>
      <w:szCs w:val="38"/>
      <w:lang w:eastAsia="en-US"/>
    </w:rPr>
  </w:style>
  <w:style w:type="paragraph" w:customStyle="1" w:styleId="Cmsor40">
    <w:name w:val="Címsor #4"/>
    <w:basedOn w:val="Norml"/>
    <w:link w:val="Cmsor4"/>
    <w:rsid w:val="006B07DB"/>
    <w:pPr>
      <w:widowControl w:val="0"/>
      <w:shd w:val="clear" w:color="auto" w:fill="FFFFFF"/>
      <w:spacing w:line="566" w:lineRule="exact"/>
      <w:jc w:val="center"/>
      <w:outlineLvl w:val="3"/>
    </w:pPr>
    <w:rPr>
      <w:rFonts w:ascii="Arial" w:eastAsia="Arial" w:hAnsi="Arial" w:cs="Arial"/>
      <w:b/>
      <w:bCs/>
      <w:sz w:val="28"/>
      <w:szCs w:val="28"/>
      <w:lang w:eastAsia="en-US"/>
    </w:rPr>
  </w:style>
  <w:style w:type="paragraph" w:styleId="z-Akrdvteteje">
    <w:name w:val="HTML Top of Form"/>
    <w:basedOn w:val="Norml"/>
    <w:next w:val="Norml"/>
    <w:link w:val="z-AkrdvtetejeChar"/>
    <w:hidden/>
    <w:uiPriority w:val="99"/>
    <w:semiHidden/>
    <w:unhideWhenUsed/>
    <w:rsid w:val="00BD24FF"/>
    <w:pPr>
      <w:pBdr>
        <w:bottom w:val="single" w:sz="6" w:space="1" w:color="auto"/>
      </w:pBdr>
      <w:jc w:val="center"/>
    </w:pPr>
    <w:rPr>
      <w:rFonts w:ascii="Arial" w:hAnsi="Arial"/>
      <w:vanish/>
      <w:sz w:val="16"/>
      <w:szCs w:val="16"/>
      <w:lang w:val="x-none" w:eastAsia="x-none"/>
    </w:rPr>
  </w:style>
  <w:style w:type="character" w:customStyle="1" w:styleId="z-AkrdvtetejeChar">
    <w:name w:val="z-A kérdőív teteje Char"/>
    <w:basedOn w:val="Bekezdsalapbettpusa"/>
    <w:link w:val="z-Akrdvteteje"/>
    <w:uiPriority w:val="99"/>
    <w:semiHidden/>
    <w:rsid w:val="00BD24FF"/>
    <w:rPr>
      <w:rFonts w:ascii="Arial" w:eastAsia="Times New Roman" w:hAnsi="Arial" w:cs="Times New Roman"/>
      <w:vanish/>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94094">
      <w:bodyDiv w:val="1"/>
      <w:marLeft w:val="0"/>
      <w:marRight w:val="0"/>
      <w:marTop w:val="0"/>
      <w:marBottom w:val="0"/>
      <w:divBdr>
        <w:top w:val="none" w:sz="0" w:space="0" w:color="auto"/>
        <w:left w:val="none" w:sz="0" w:space="0" w:color="auto"/>
        <w:bottom w:val="none" w:sz="0" w:space="0" w:color="auto"/>
        <w:right w:val="none" w:sz="0" w:space="0" w:color="auto"/>
      </w:divBdr>
    </w:div>
    <w:div w:id="64114873">
      <w:bodyDiv w:val="1"/>
      <w:marLeft w:val="0"/>
      <w:marRight w:val="0"/>
      <w:marTop w:val="0"/>
      <w:marBottom w:val="0"/>
      <w:divBdr>
        <w:top w:val="none" w:sz="0" w:space="0" w:color="auto"/>
        <w:left w:val="none" w:sz="0" w:space="0" w:color="auto"/>
        <w:bottom w:val="none" w:sz="0" w:space="0" w:color="auto"/>
        <w:right w:val="none" w:sz="0" w:space="0" w:color="auto"/>
      </w:divBdr>
    </w:div>
    <w:div w:id="96144338">
      <w:bodyDiv w:val="1"/>
      <w:marLeft w:val="0"/>
      <w:marRight w:val="0"/>
      <w:marTop w:val="0"/>
      <w:marBottom w:val="0"/>
      <w:divBdr>
        <w:top w:val="none" w:sz="0" w:space="0" w:color="auto"/>
        <w:left w:val="none" w:sz="0" w:space="0" w:color="auto"/>
        <w:bottom w:val="none" w:sz="0" w:space="0" w:color="auto"/>
        <w:right w:val="none" w:sz="0" w:space="0" w:color="auto"/>
      </w:divBdr>
    </w:div>
    <w:div w:id="153959595">
      <w:bodyDiv w:val="1"/>
      <w:marLeft w:val="0"/>
      <w:marRight w:val="0"/>
      <w:marTop w:val="0"/>
      <w:marBottom w:val="0"/>
      <w:divBdr>
        <w:top w:val="none" w:sz="0" w:space="0" w:color="auto"/>
        <w:left w:val="none" w:sz="0" w:space="0" w:color="auto"/>
        <w:bottom w:val="none" w:sz="0" w:space="0" w:color="auto"/>
        <w:right w:val="none" w:sz="0" w:space="0" w:color="auto"/>
      </w:divBdr>
    </w:div>
    <w:div w:id="164127551">
      <w:bodyDiv w:val="1"/>
      <w:marLeft w:val="0"/>
      <w:marRight w:val="0"/>
      <w:marTop w:val="0"/>
      <w:marBottom w:val="0"/>
      <w:divBdr>
        <w:top w:val="none" w:sz="0" w:space="0" w:color="auto"/>
        <w:left w:val="none" w:sz="0" w:space="0" w:color="auto"/>
        <w:bottom w:val="none" w:sz="0" w:space="0" w:color="auto"/>
        <w:right w:val="none" w:sz="0" w:space="0" w:color="auto"/>
      </w:divBdr>
    </w:div>
    <w:div w:id="207298168">
      <w:bodyDiv w:val="1"/>
      <w:marLeft w:val="0"/>
      <w:marRight w:val="0"/>
      <w:marTop w:val="0"/>
      <w:marBottom w:val="0"/>
      <w:divBdr>
        <w:top w:val="none" w:sz="0" w:space="0" w:color="auto"/>
        <w:left w:val="none" w:sz="0" w:space="0" w:color="auto"/>
        <w:bottom w:val="none" w:sz="0" w:space="0" w:color="auto"/>
        <w:right w:val="none" w:sz="0" w:space="0" w:color="auto"/>
      </w:divBdr>
    </w:div>
    <w:div w:id="217282192">
      <w:bodyDiv w:val="1"/>
      <w:marLeft w:val="0"/>
      <w:marRight w:val="0"/>
      <w:marTop w:val="0"/>
      <w:marBottom w:val="0"/>
      <w:divBdr>
        <w:top w:val="none" w:sz="0" w:space="0" w:color="auto"/>
        <w:left w:val="none" w:sz="0" w:space="0" w:color="auto"/>
        <w:bottom w:val="none" w:sz="0" w:space="0" w:color="auto"/>
        <w:right w:val="none" w:sz="0" w:space="0" w:color="auto"/>
      </w:divBdr>
    </w:div>
    <w:div w:id="223757171">
      <w:bodyDiv w:val="1"/>
      <w:marLeft w:val="0"/>
      <w:marRight w:val="0"/>
      <w:marTop w:val="0"/>
      <w:marBottom w:val="0"/>
      <w:divBdr>
        <w:top w:val="none" w:sz="0" w:space="0" w:color="auto"/>
        <w:left w:val="none" w:sz="0" w:space="0" w:color="auto"/>
        <w:bottom w:val="none" w:sz="0" w:space="0" w:color="auto"/>
        <w:right w:val="none" w:sz="0" w:space="0" w:color="auto"/>
      </w:divBdr>
    </w:div>
    <w:div w:id="225917772">
      <w:bodyDiv w:val="1"/>
      <w:marLeft w:val="0"/>
      <w:marRight w:val="0"/>
      <w:marTop w:val="0"/>
      <w:marBottom w:val="0"/>
      <w:divBdr>
        <w:top w:val="none" w:sz="0" w:space="0" w:color="auto"/>
        <w:left w:val="none" w:sz="0" w:space="0" w:color="auto"/>
        <w:bottom w:val="none" w:sz="0" w:space="0" w:color="auto"/>
        <w:right w:val="none" w:sz="0" w:space="0" w:color="auto"/>
      </w:divBdr>
    </w:div>
    <w:div w:id="398408389">
      <w:bodyDiv w:val="1"/>
      <w:marLeft w:val="0"/>
      <w:marRight w:val="0"/>
      <w:marTop w:val="0"/>
      <w:marBottom w:val="0"/>
      <w:divBdr>
        <w:top w:val="none" w:sz="0" w:space="0" w:color="auto"/>
        <w:left w:val="none" w:sz="0" w:space="0" w:color="auto"/>
        <w:bottom w:val="none" w:sz="0" w:space="0" w:color="auto"/>
        <w:right w:val="none" w:sz="0" w:space="0" w:color="auto"/>
      </w:divBdr>
    </w:div>
    <w:div w:id="444661946">
      <w:bodyDiv w:val="1"/>
      <w:marLeft w:val="0"/>
      <w:marRight w:val="0"/>
      <w:marTop w:val="0"/>
      <w:marBottom w:val="0"/>
      <w:divBdr>
        <w:top w:val="none" w:sz="0" w:space="0" w:color="auto"/>
        <w:left w:val="none" w:sz="0" w:space="0" w:color="auto"/>
        <w:bottom w:val="none" w:sz="0" w:space="0" w:color="auto"/>
        <w:right w:val="none" w:sz="0" w:space="0" w:color="auto"/>
      </w:divBdr>
    </w:div>
    <w:div w:id="646277727">
      <w:bodyDiv w:val="1"/>
      <w:marLeft w:val="0"/>
      <w:marRight w:val="0"/>
      <w:marTop w:val="0"/>
      <w:marBottom w:val="0"/>
      <w:divBdr>
        <w:top w:val="none" w:sz="0" w:space="0" w:color="auto"/>
        <w:left w:val="none" w:sz="0" w:space="0" w:color="auto"/>
        <w:bottom w:val="none" w:sz="0" w:space="0" w:color="auto"/>
        <w:right w:val="none" w:sz="0" w:space="0" w:color="auto"/>
      </w:divBdr>
    </w:div>
    <w:div w:id="810171525">
      <w:bodyDiv w:val="1"/>
      <w:marLeft w:val="0"/>
      <w:marRight w:val="0"/>
      <w:marTop w:val="0"/>
      <w:marBottom w:val="0"/>
      <w:divBdr>
        <w:top w:val="none" w:sz="0" w:space="0" w:color="auto"/>
        <w:left w:val="none" w:sz="0" w:space="0" w:color="auto"/>
        <w:bottom w:val="none" w:sz="0" w:space="0" w:color="auto"/>
        <w:right w:val="none" w:sz="0" w:space="0" w:color="auto"/>
      </w:divBdr>
    </w:div>
    <w:div w:id="831137526">
      <w:bodyDiv w:val="1"/>
      <w:marLeft w:val="0"/>
      <w:marRight w:val="0"/>
      <w:marTop w:val="0"/>
      <w:marBottom w:val="0"/>
      <w:divBdr>
        <w:top w:val="none" w:sz="0" w:space="0" w:color="auto"/>
        <w:left w:val="none" w:sz="0" w:space="0" w:color="auto"/>
        <w:bottom w:val="none" w:sz="0" w:space="0" w:color="auto"/>
        <w:right w:val="none" w:sz="0" w:space="0" w:color="auto"/>
      </w:divBdr>
    </w:div>
    <w:div w:id="883492855">
      <w:bodyDiv w:val="1"/>
      <w:marLeft w:val="0"/>
      <w:marRight w:val="0"/>
      <w:marTop w:val="0"/>
      <w:marBottom w:val="0"/>
      <w:divBdr>
        <w:top w:val="none" w:sz="0" w:space="0" w:color="auto"/>
        <w:left w:val="none" w:sz="0" w:space="0" w:color="auto"/>
        <w:bottom w:val="none" w:sz="0" w:space="0" w:color="auto"/>
        <w:right w:val="none" w:sz="0" w:space="0" w:color="auto"/>
      </w:divBdr>
    </w:div>
    <w:div w:id="912131204">
      <w:bodyDiv w:val="1"/>
      <w:marLeft w:val="0"/>
      <w:marRight w:val="0"/>
      <w:marTop w:val="0"/>
      <w:marBottom w:val="0"/>
      <w:divBdr>
        <w:top w:val="none" w:sz="0" w:space="0" w:color="auto"/>
        <w:left w:val="none" w:sz="0" w:space="0" w:color="auto"/>
        <w:bottom w:val="none" w:sz="0" w:space="0" w:color="auto"/>
        <w:right w:val="none" w:sz="0" w:space="0" w:color="auto"/>
      </w:divBdr>
    </w:div>
    <w:div w:id="1027366965">
      <w:bodyDiv w:val="1"/>
      <w:marLeft w:val="0"/>
      <w:marRight w:val="0"/>
      <w:marTop w:val="0"/>
      <w:marBottom w:val="0"/>
      <w:divBdr>
        <w:top w:val="none" w:sz="0" w:space="0" w:color="auto"/>
        <w:left w:val="none" w:sz="0" w:space="0" w:color="auto"/>
        <w:bottom w:val="none" w:sz="0" w:space="0" w:color="auto"/>
        <w:right w:val="none" w:sz="0" w:space="0" w:color="auto"/>
      </w:divBdr>
    </w:div>
    <w:div w:id="1050953672">
      <w:bodyDiv w:val="1"/>
      <w:marLeft w:val="0"/>
      <w:marRight w:val="0"/>
      <w:marTop w:val="0"/>
      <w:marBottom w:val="0"/>
      <w:divBdr>
        <w:top w:val="none" w:sz="0" w:space="0" w:color="auto"/>
        <w:left w:val="none" w:sz="0" w:space="0" w:color="auto"/>
        <w:bottom w:val="none" w:sz="0" w:space="0" w:color="auto"/>
        <w:right w:val="none" w:sz="0" w:space="0" w:color="auto"/>
      </w:divBdr>
    </w:div>
    <w:div w:id="1094588316">
      <w:bodyDiv w:val="1"/>
      <w:marLeft w:val="0"/>
      <w:marRight w:val="0"/>
      <w:marTop w:val="0"/>
      <w:marBottom w:val="0"/>
      <w:divBdr>
        <w:top w:val="none" w:sz="0" w:space="0" w:color="auto"/>
        <w:left w:val="none" w:sz="0" w:space="0" w:color="auto"/>
        <w:bottom w:val="none" w:sz="0" w:space="0" w:color="auto"/>
        <w:right w:val="none" w:sz="0" w:space="0" w:color="auto"/>
      </w:divBdr>
    </w:div>
    <w:div w:id="1202592711">
      <w:bodyDiv w:val="1"/>
      <w:marLeft w:val="0"/>
      <w:marRight w:val="0"/>
      <w:marTop w:val="0"/>
      <w:marBottom w:val="0"/>
      <w:divBdr>
        <w:top w:val="none" w:sz="0" w:space="0" w:color="auto"/>
        <w:left w:val="none" w:sz="0" w:space="0" w:color="auto"/>
        <w:bottom w:val="none" w:sz="0" w:space="0" w:color="auto"/>
        <w:right w:val="none" w:sz="0" w:space="0" w:color="auto"/>
      </w:divBdr>
    </w:div>
    <w:div w:id="1249001553">
      <w:bodyDiv w:val="1"/>
      <w:marLeft w:val="0"/>
      <w:marRight w:val="0"/>
      <w:marTop w:val="0"/>
      <w:marBottom w:val="0"/>
      <w:divBdr>
        <w:top w:val="none" w:sz="0" w:space="0" w:color="auto"/>
        <w:left w:val="none" w:sz="0" w:space="0" w:color="auto"/>
        <w:bottom w:val="none" w:sz="0" w:space="0" w:color="auto"/>
        <w:right w:val="none" w:sz="0" w:space="0" w:color="auto"/>
      </w:divBdr>
    </w:div>
    <w:div w:id="1486048860">
      <w:bodyDiv w:val="1"/>
      <w:marLeft w:val="0"/>
      <w:marRight w:val="0"/>
      <w:marTop w:val="0"/>
      <w:marBottom w:val="0"/>
      <w:divBdr>
        <w:top w:val="none" w:sz="0" w:space="0" w:color="auto"/>
        <w:left w:val="none" w:sz="0" w:space="0" w:color="auto"/>
        <w:bottom w:val="none" w:sz="0" w:space="0" w:color="auto"/>
        <w:right w:val="none" w:sz="0" w:space="0" w:color="auto"/>
      </w:divBdr>
    </w:div>
    <w:div w:id="1575123322">
      <w:bodyDiv w:val="1"/>
      <w:marLeft w:val="0"/>
      <w:marRight w:val="0"/>
      <w:marTop w:val="0"/>
      <w:marBottom w:val="0"/>
      <w:divBdr>
        <w:top w:val="none" w:sz="0" w:space="0" w:color="auto"/>
        <w:left w:val="none" w:sz="0" w:space="0" w:color="auto"/>
        <w:bottom w:val="none" w:sz="0" w:space="0" w:color="auto"/>
        <w:right w:val="none" w:sz="0" w:space="0" w:color="auto"/>
      </w:divBdr>
    </w:div>
    <w:div w:id="1597442306">
      <w:bodyDiv w:val="1"/>
      <w:marLeft w:val="0"/>
      <w:marRight w:val="0"/>
      <w:marTop w:val="0"/>
      <w:marBottom w:val="0"/>
      <w:divBdr>
        <w:top w:val="none" w:sz="0" w:space="0" w:color="auto"/>
        <w:left w:val="none" w:sz="0" w:space="0" w:color="auto"/>
        <w:bottom w:val="none" w:sz="0" w:space="0" w:color="auto"/>
        <w:right w:val="none" w:sz="0" w:space="0" w:color="auto"/>
      </w:divBdr>
    </w:div>
    <w:div w:id="1761103683">
      <w:bodyDiv w:val="1"/>
      <w:marLeft w:val="0"/>
      <w:marRight w:val="0"/>
      <w:marTop w:val="0"/>
      <w:marBottom w:val="0"/>
      <w:divBdr>
        <w:top w:val="none" w:sz="0" w:space="0" w:color="auto"/>
        <w:left w:val="none" w:sz="0" w:space="0" w:color="auto"/>
        <w:bottom w:val="none" w:sz="0" w:space="0" w:color="auto"/>
        <w:right w:val="none" w:sz="0" w:space="0" w:color="auto"/>
      </w:divBdr>
    </w:div>
    <w:div w:id="1818916270">
      <w:bodyDiv w:val="1"/>
      <w:marLeft w:val="0"/>
      <w:marRight w:val="0"/>
      <w:marTop w:val="0"/>
      <w:marBottom w:val="0"/>
      <w:divBdr>
        <w:top w:val="none" w:sz="0" w:space="0" w:color="auto"/>
        <w:left w:val="none" w:sz="0" w:space="0" w:color="auto"/>
        <w:bottom w:val="none" w:sz="0" w:space="0" w:color="auto"/>
        <w:right w:val="none" w:sz="0" w:space="0" w:color="auto"/>
      </w:divBdr>
    </w:div>
    <w:div w:id="1854564668">
      <w:bodyDiv w:val="1"/>
      <w:marLeft w:val="0"/>
      <w:marRight w:val="0"/>
      <w:marTop w:val="0"/>
      <w:marBottom w:val="0"/>
      <w:divBdr>
        <w:top w:val="none" w:sz="0" w:space="0" w:color="auto"/>
        <w:left w:val="none" w:sz="0" w:space="0" w:color="auto"/>
        <w:bottom w:val="none" w:sz="0" w:space="0" w:color="auto"/>
        <w:right w:val="none" w:sz="0" w:space="0" w:color="auto"/>
      </w:divBdr>
    </w:div>
    <w:div w:id="1880388130">
      <w:bodyDiv w:val="1"/>
      <w:marLeft w:val="0"/>
      <w:marRight w:val="0"/>
      <w:marTop w:val="0"/>
      <w:marBottom w:val="0"/>
      <w:divBdr>
        <w:top w:val="none" w:sz="0" w:space="0" w:color="auto"/>
        <w:left w:val="none" w:sz="0" w:space="0" w:color="auto"/>
        <w:bottom w:val="none" w:sz="0" w:space="0" w:color="auto"/>
        <w:right w:val="none" w:sz="0" w:space="0" w:color="auto"/>
      </w:divBdr>
    </w:div>
    <w:div w:id="1909227060">
      <w:bodyDiv w:val="1"/>
      <w:marLeft w:val="0"/>
      <w:marRight w:val="0"/>
      <w:marTop w:val="0"/>
      <w:marBottom w:val="0"/>
      <w:divBdr>
        <w:top w:val="none" w:sz="0" w:space="0" w:color="auto"/>
        <w:left w:val="none" w:sz="0" w:space="0" w:color="auto"/>
        <w:bottom w:val="none" w:sz="0" w:space="0" w:color="auto"/>
        <w:right w:val="none" w:sz="0" w:space="0" w:color="auto"/>
      </w:divBdr>
    </w:div>
    <w:div w:id="2006860265">
      <w:bodyDiv w:val="1"/>
      <w:marLeft w:val="0"/>
      <w:marRight w:val="0"/>
      <w:marTop w:val="0"/>
      <w:marBottom w:val="0"/>
      <w:divBdr>
        <w:top w:val="none" w:sz="0" w:space="0" w:color="auto"/>
        <w:left w:val="none" w:sz="0" w:space="0" w:color="auto"/>
        <w:bottom w:val="none" w:sz="0" w:space="0" w:color="auto"/>
        <w:right w:val="none" w:sz="0" w:space="0" w:color="auto"/>
      </w:divBdr>
    </w:div>
    <w:div w:id="2010521469">
      <w:bodyDiv w:val="1"/>
      <w:marLeft w:val="0"/>
      <w:marRight w:val="0"/>
      <w:marTop w:val="0"/>
      <w:marBottom w:val="0"/>
      <w:divBdr>
        <w:top w:val="none" w:sz="0" w:space="0" w:color="auto"/>
        <w:left w:val="none" w:sz="0" w:space="0" w:color="auto"/>
        <w:bottom w:val="none" w:sz="0" w:space="0" w:color="auto"/>
        <w:right w:val="none" w:sz="0" w:space="0" w:color="auto"/>
      </w:divBdr>
    </w:div>
    <w:div w:id="2062630684">
      <w:bodyDiv w:val="1"/>
      <w:marLeft w:val="0"/>
      <w:marRight w:val="0"/>
      <w:marTop w:val="0"/>
      <w:marBottom w:val="0"/>
      <w:divBdr>
        <w:top w:val="none" w:sz="0" w:space="0" w:color="auto"/>
        <w:left w:val="none" w:sz="0" w:space="0" w:color="auto"/>
        <w:bottom w:val="none" w:sz="0" w:space="0" w:color="auto"/>
        <w:right w:val="none" w:sz="0" w:space="0" w:color="auto"/>
      </w:divBdr>
    </w:div>
    <w:div w:id="206898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4908D-A80C-4516-B7CF-537B0ACFD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11</Pages>
  <Words>3117</Words>
  <Characters>21512</Characters>
  <Application>Microsoft Office Word</Application>
  <DocSecurity>0</DocSecurity>
  <Lines>179</Lines>
  <Paragraphs>49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titkarsag1</dc:creator>
  <cp:keywords/>
  <dc:description/>
  <cp:lastModifiedBy>titkarsag1</cp:lastModifiedBy>
  <cp:revision>61</cp:revision>
  <cp:lastPrinted>2017-09-21T12:04:00Z</cp:lastPrinted>
  <dcterms:created xsi:type="dcterms:W3CDTF">2017-08-30T06:28:00Z</dcterms:created>
  <dcterms:modified xsi:type="dcterms:W3CDTF">2017-09-21T12:52:00Z</dcterms:modified>
</cp:coreProperties>
</file>